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9CE" w:rsidP="008C19CE" w:rsidRDefault="008C19CE" w14:paraId="705EB90C" w14:textId="0075821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</w:t>
      </w:r>
      <w:bookmarkStart w:name="_Hlk89356867" w:id="0"/>
      <w:r w:rsidRPr="00336373">
        <w:rPr>
          <w:rFonts w:ascii="Comic Sans MS" w:hAnsi="Comic Sans MS"/>
          <w:b/>
          <w:sz w:val="28"/>
          <w:szCs w:val="28"/>
          <w:u w:val="single"/>
        </w:rPr>
        <w:t>ederation of Penny Acres and Wigley Primary School</w:t>
      </w:r>
    </w:p>
    <w:p w:rsidR="008C19CE" w:rsidP="008C19CE" w:rsidRDefault="008C19CE" w14:paraId="5B9DA4A2" w14:textId="00C55C5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Curriculum Map Year </w:t>
      </w:r>
      <w:r w:rsidR="00B810A1">
        <w:rPr>
          <w:rFonts w:ascii="Comic Sans MS" w:hAnsi="Comic Sans MS"/>
          <w:b/>
          <w:sz w:val="28"/>
          <w:szCs w:val="28"/>
          <w:u w:val="single"/>
        </w:rPr>
        <w:t>4</w:t>
      </w:r>
      <w:r>
        <w:rPr>
          <w:rFonts w:ascii="Comic Sans MS" w:hAnsi="Comic Sans MS"/>
          <w:b/>
          <w:sz w:val="28"/>
          <w:szCs w:val="28"/>
          <w:u w:val="single"/>
        </w:rPr>
        <w:t xml:space="preserve"> 202</w:t>
      </w:r>
      <w:r w:rsidR="00B810A1">
        <w:rPr>
          <w:rFonts w:ascii="Comic Sans MS" w:hAnsi="Comic Sans MS"/>
          <w:b/>
          <w:sz w:val="28"/>
          <w:szCs w:val="28"/>
          <w:u w:val="single"/>
        </w:rPr>
        <w:t>1</w:t>
      </w:r>
      <w:r>
        <w:rPr>
          <w:rFonts w:ascii="Comic Sans MS" w:hAnsi="Comic Sans MS"/>
          <w:b/>
          <w:sz w:val="28"/>
          <w:szCs w:val="28"/>
          <w:u w:val="single"/>
        </w:rPr>
        <w:t>-202</w:t>
      </w:r>
      <w:r w:rsidR="00B810A1">
        <w:rPr>
          <w:rFonts w:ascii="Comic Sans MS" w:hAnsi="Comic Sans MS"/>
          <w:b/>
          <w:sz w:val="28"/>
          <w:szCs w:val="28"/>
          <w:u w:val="single"/>
        </w:rPr>
        <w:t>2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5"/>
        <w:gridCol w:w="3584"/>
        <w:gridCol w:w="3402"/>
        <w:gridCol w:w="3796"/>
      </w:tblGrid>
      <w:tr w:rsidR="008C19CE" w:rsidTr="4A0B07DA" w14:paraId="289ADF7F" w14:textId="77777777">
        <w:tc>
          <w:tcPr>
            <w:tcW w:w="2365" w:type="dxa"/>
            <w:tcMar/>
          </w:tcPr>
          <w:p w:rsidRPr="007F452E" w:rsidR="008C19CE" w:rsidP="00164987" w:rsidRDefault="008C19CE" w14:paraId="21FA7A9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  <w:tcMar/>
          </w:tcPr>
          <w:p w:rsidR="008C19CE" w:rsidP="00164987" w:rsidRDefault="008C19CE" w14:paraId="213E07D1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:rsidRPr="007F452E" w:rsidR="008C19CE" w:rsidP="00164987" w:rsidRDefault="008C19CE" w14:paraId="63BE944C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02" w:type="dxa"/>
            <w:tcMar/>
          </w:tcPr>
          <w:p w:rsidR="008C19CE" w:rsidP="00164987" w:rsidRDefault="008C19CE" w14:paraId="214C0A5E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:rsidRPr="007F452E" w:rsidR="008C19CE" w:rsidP="00164987" w:rsidRDefault="008C19CE" w14:paraId="7D367B0E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3796" w:type="dxa"/>
            <w:tcMar/>
          </w:tcPr>
          <w:p w:rsidR="008C19CE" w:rsidP="00164987" w:rsidRDefault="008C19CE" w14:paraId="2E1BD02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:rsidRPr="007F452E" w:rsidR="008C19CE" w:rsidP="00164987" w:rsidRDefault="008C19CE" w14:paraId="7C0D62F9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8C19CE" w:rsidTr="4A0B07DA" w14:paraId="0AB60D25" w14:textId="77777777">
        <w:tc>
          <w:tcPr>
            <w:tcW w:w="2365" w:type="dxa"/>
            <w:tcMar/>
          </w:tcPr>
          <w:p w:rsidRPr="007F452E" w:rsidR="008C19CE" w:rsidP="00164987" w:rsidRDefault="008C19CE" w14:paraId="587CDA7C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584" w:type="dxa"/>
            <w:tcMar/>
          </w:tcPr>
          <w:p w:rsidRPr="007F452E" w:rsidR="008C19CE" w:rsidP="00164987" w:rsidRDefault="008C19CE" w14:paraId="48D6AE99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Finding our way – The Stone Age</w:t>
            </w:r>
          </w:p>
        </w:tc>
        <w:tc>
          <w:tcPr>
            <w:tcW w:w="3402" w:type="dxa"/>
            <w:tcMar/>
          </w:tcPr>
          <w:p w:rsidRPr="007F452E" w:rsidR="008C19CE" w:rsidP="00164987" w:rsidRDefault="008C19CE" w14:paraId="6EF4FE7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Out of this World</w:t>
            </w:r>
          </w:p>
        </w:tc>
        <w:tc>
          <w:tcPr>
            <w:tcW w:w="3796" w:type="dxa"/>
            <w:tcMar/>
          </w:tcPr>
          <w:p w:rsidRPr="007F452E" w:rsidR="008C19CE" w:rsidP="00164987" w:rsidRDefault="008C19CE" w14:paraId="47D3281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Tudors</w:t>
            </w:r>
          </w:p>
        </w:tc>
      </w:tr>
      <w:tr w:rsidR="008C19CE" w:rsidTr="4A0B07DA" w14:paraId="75C30602" w14:textId="77777777">
        <w:tc>
          <w:tcPr>
            <w:tcW w:w="2365" w:type="dxa"/>
            <w:tcMar/>
          </w:tcPr>
          <w:p w:rsidR="008C19CE" w:rsidP="00164987" w:rsidRDefault="008C19CE" w14:paraId="0522F18D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:rsidRPr="007F452E" w:rsidR="008C19CE" w:rsidP="00164987" w:rsidRDefault="008C19CE" w14:paraId="28996F0A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584" w:type="dxa"/>
            <w:tcMar/>
          </w:tcPr>
          <w:p w:rsidRPr="005F2F31" w:rsidR="008C19CE" w:rsidP="00164987" w:rsidRDefault="008C19CE" w14:paraId="21458AAE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5F2F31">
              <w:rPr>
                <w:rFonts w:ascii="Comic Sans MS" w:hAnsi="Comic Sans MS"/>
                <w:sz w:val="24"/>
                <w:szCs w:val="24"/>
              </w:rPr>
              <w:t>What was life like in prehistoric times?</w:t>
            </w:r>
          </w:p>
          <w:p w:rsidRPr="00EA2445" w:rsidR="008C19CE" w:rsidP="00164987" w:rsidRDefault="008C19CE" w14:paraId="03E609F5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5F2F31">
              <w:rPr>
                <w:rFonts w:ascii="Comic Sans MS" w:hAnsi="Comic Sans MS"/>
                <w:sz w:val="24"/>
                <w:szCs w:val="24"/>
              </w:rPr>
              <w:t>What is the same and what is different?</w:t>
            </w:r>
          </w:p>
        </w:tc>
        <w:tc>
          <w:tcPr>
            <w:tcW w:w="3402" w:type="dxa"/>
            <w:tcMar/>
          </w:tcPr>
          <w:p w:rsidR="008C19CE" w:rsidP="00164987" w:rsidRDefault="008C19CE" w14:paraId="2B18C031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happening in space at the moment?</w:t>
            </w:r>
          </w:p>
          <w:p w:rsidR="008C19CE" w:rsidP="00164987" w:rsidRDefault="008C19CE" w14:paraId="6F91D683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History of space travel.</w:t>
            </w:r>
          </w:p>
          <w:p w:rsidRPr="00EA2445" w:rsidR="008C19CE" w:rsidP="00164987" w:rsidRDefault="008C19CE" w14:paraId="48DF6111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planets in our solar system?</w:t>
            </w:r>
          </w:p>
        </w:tc>
        <w:tc>
          <w:tcPr>
            <w:tcW w:w="3796" w:type="dxa"/>
            <w:tcMar/>
          </w:tcPr>
          <w:p w:rsidR="008C19CE" w:rsidP="00164987" w:rsidRDefault="008C19CE" w14:paraId="3C9B9E3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was life like in the Tudor times?</w:t>
            </w:r>
          </w:p>
          <w:p w:rsidRPr="00EA2445" w:rsidR="008C19CE" w:rsidP="00164987" w:rsidRDefault="008C19CE" w14:paraId="3911AA67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influences are there on today’s society?</w:t>
            </w:r>
          </w:p>
        </w:tc>
      </w:tr>
      <w:tr w:rsidR="008C19CE" w:rsidTr="4A0B07DA" w14:paraId="54452959" w14:textId="77777777">
        <w:tc>
          <w:tcPr>
            <w:tcW w:w="13147" w:type="dxa"/>
            <w:gridSpan w:val="4"/>
            <w:shd w:val="clear" w:color="auto" w:fill="B4C6E7" w:themeFill="accent1" w:themeFillTint="66"/>
            <w:tcMar/>
          </w:tcPr>
          <w:p w:rsidR="008C19CE" w:rsidP="00164987" w:rsidRDefault="008C19CE" w14:paraId="55CA7DB3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8C19CE" w:rsidTr="4A0B07DA" w14:paraId="4E669918" w14:textId="77777777">
        <w:tc>
          <w:tcPr>
            <w:tcW w:w="2365" w:type="dxa"/>
            <w:tcMar/>
          </w:tcPr>
          <w:p w:rsidRPr="007F452E" w:rsidR="008C19CE" w:rsidP="00164987" w:rsidRDefault="008C19CE" w14:paraId="7C5015B1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584" w:type="dxa"/>
            <w:tcMar/>
          </w:tcPr>
          <w:p w:rsidRPr="007F452E" w:rsidR="008C19CE" w:rsidP="00164987" w:rsidRDefault="008C19CE" w14:paraId="275D29C1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Creswell Crags</w:t>
            </w:r>
          </w:p>
        </w:tc>
        <w:tc>
          <w:tcPr>
            <w:tcW w:w="3402" w:type="dxa"/>
            <w:tcMar/>
          </w:tcPr>
          <w:p w:rsidRPr="007F452E" w:rsidR="008C19CE" w:rsidP="00164987" w:rsidRDefault="008C19CE" w14:paraId="3C178DBB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 Centre at Leicester</w:t>
            </w:r>
          </w:p>
        </w:tc>
        <w:tc>
          <w:tcPr>
            <w:tcW w:w="3796" w:type="dxa"/>
            <w:tcMar/>
          </w:tcPr>
          <w:p w:rsidRPr="007F452E" w:rsidR="008C19CE" w:rsidP="00164987" w:rsidRDefault="008C19CE" w14:paraId="6EA516BF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Gainsborough Hall</w:t>
            </w:r>
          </w:p>
        </w:tc>
      </w:tr>
      <w:tr w:rsidR="008C19CE" w:rsidTr="4A0B07DA" w14:paraId="311B4AFB" w14:textId="77777777">
        <w:tc>
          <w:tcPr>
            <w:tcW w:w="2365" w:type="dxa"/>
            <w:tcMar/>
          </w:tcPr>
          <w:p w:rsidR="008C19CE" w:rsidP="00164987" w:rsidRDefault="008C19CE" w14:paraId="510C035C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:rsidRPr="007F452E" w:rsidR="008C19CE" w:rsidP="00164987" w:rsidRDefault="008C19CE" w14:paraId="54E9D1DD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584" w:type="dxa"/>
            <w:tcMar/>
          </w:tcPr>
          <w:p w:rsidR="008C19CE" w:rsidP="00164987" w:rsidRDefault="008C19CE" w14:paraId="2924E547" w14:textId="77777777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Stig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of the Dump</w:t>
            </w:r>
          </w:p>
          <w:p w:rsidR="008C19CE" w:rsidP="00164987" w:rsidRDefault="008C19CE" w14:paraId="077C8E0B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Stonehenge</w:t>
            </w:r>
          </w:p>
          <w:p w:rsidRPr="00151BC6" w:rsidR="008C19CE" w:rsidP="00164987" w:rsidRDefault="008C19CE" w14:paraId="5061E6C8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151BC6">
              <w:rPr>
                <w:rFonts w:ascii="Comic Sans MS" w:hAnsi="Comic Sans MS"/>
                <w:sz w:val="24"/>
                <w:szCs w:val="24"/>
              </w:rPr>
              <w:t>Stone, Bronze and Iron Ages explored</w:t>
            </w:r>
          </w:p>
          <w:p w:rsidRPr="00151BC6" w:rsidR="008C19CE" w:rsidP="00164987" w:rsidRDefault="008C19CE" w14:paraId="56DF55A1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00151BC6">
              <w:rPr>
                <w:rFonts w:ascii="Comic Sans MS" w:hAnsi="Comic Sans MS"/>
                <w:sz w:val="24"/>
                <w:szCs w:val="24"/>
              </w:rPr>
              <w:t xml:space="preserve">Stone Age Sentinel </w:t>
            </w:r>
          </w:p>
          <w:p w:rsidRPr="007F452E" w:rsidR="008C19CE" w:rsidP="00164987" w:rsidRDefault="008C19CE" w14:paraId="50E4EC8F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="41C3CA80" w:rsidP="1A8871D5" w:rsidRDefault="41C3CA80" w14:paraId="2474E4E3" w14:textId="09C638F3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Cosmic – Frank Cottrell-Boyce</w:t>
            </w:r>
          </w:p>
          <w:p w:rsidRPr="007F452E" w:rsidR="008C19CE" w:rsidP="00164987" w:rsidRDefault="008C19CE" w14:paraId="62CB32F3" w14:textId="7B8094A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Non-fiction books about space</w:t>
            </w:r>
            <w:r w:rsidR="00944445">
              <w:rPr>
                <w:rFonts w:ascii="Comic Sans MS" w:hAnsi="Comic Sans MS"/>
                <w:sz w:val="24"/>
                <w:szCs w:val="24"/>
              </w:rPr>
              <w:t xml:space="preserve"> – Dr Maggie’s Grand Tour of the Solar Sy</w:t>
            </w:r>
            <w:r w:rsidR="00217D8D">
              <w:rPr>
                <w:rFonts w:ascii="Comic Sans MS" w:hAnsi="Comic Sans MS"/>
                <w:sz w:val="24"/>
                <w:szCs w:val="24"/>
              </w:rPr>
              <w:t>ste</w:t>
            </w:r>
            <w:bookmarkStart w:name="_GoBack" w:id="1"/>
            <w:bookmarkEnd w:id="1"/>
            <w:r w:rsidR="00944445"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  <w:tc>
          <w:tcPr>
            <w:tcW w:w="3796" w:type="dxa"/>
            <w:tcMar/>
          </w:tcPr>
          <w:p w:rsidR="008C19CE" w:rsidP="00164987" w:rsidRDefault="008C19CE" w14:paraId="286E8904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Friend Walter</w:t>
            </w:r>
          </w:p>
          <w:p w:rsidR="008C19CE" w:rsidP="00164987" w:rsidRDefault="008C19CE" w14:paraId="338B3825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Animated Tales - Shakespeare</w:t>
            </w:r>
          </w:p>
          <w:p w:rsidRPr="007F452E" w:rsidR="008C19CE" w:rsidP="00164987" w:rsidRDefault="008C19CE" w14:paraId="7EF5A72C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:rsidTr="4A0B07DA" w14:paraId="6244A20F" w14:textId="77777777">
        <w:tc>
          <w:tcPr>
            <w:tcW w:w="13147" w:type="dxa"/>
            <w:gridSpan w:val="4"/>
            <w:shd w:val="clear" w:color="auto" w:fill="B4C6E7" w:themeFill="accent1" w:themeFillTint="66"/>
            <w:tcMar/>
          </w:tcPr>
          <w:p w:rsidRPr="007F452E" w:rsidR="008C19CE" w:rsidP="00164987" w:rsidRDefault="008C19CE" w14:paraId="7F184CBB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Values, Respect and Community Links</w:t>
            </w:r>
          </w:p>
        </w:tc>
      </w:tr>
      <w:tr w:rsidR="008C19CE" w:rsidTr="4A0B07DA" w14:paraId="7E9CF8B1" w14:textId="77777777">
        <w:tc>
          <w:tcPr>
            <w:tcW w:w="2365" w:type="dxa"/>
            <w:tcMar/>
          </w:tcPr>
          <w:p w:rsidRPr="007F452E" w:rsidR="008C19CE" w:rsidP="00164987" w:rsidRDefault="008C19CE" w14:paraId="7E0A0AAA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Values/PSHE</w:t>
            </w:r>
          </w:p>
        </w:tc>
        <w:tc>
          <w:tcPr>
            <w:tcW w:w="3584" w:type="dxa"/>
            <w:tcMar/>
          </w:tcPr>
          <w:p w:rsidRPr="00B21A2D" w:rsidR="008C19CE" w:rsidP="00164987" w:rsidRDefault="008C19CE" w14:paraId="62480734" w14:textId="7777777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21A2D">
              <w:rPr>
                <w:rFonts w:ascii="Comic Sans MS" w:hAnsi="Comic Sans MS"/>
                <w:sz w:val="24"/>
                <w:szCs w:val="24"/>
              </w:rPr>
              <w:t>Exploring different kinds of responsibilities at school and in the community.</w:t>
            </w:r>
          </w:p>
          <w:p w:rsidRPr="007F452E" w:rsidR="008C19CE" w:rsidP="00164987" w:rsidRDefault="008C19CE" w14:paraId="00494204" w14:textId="77777777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B21A2D">
              <w:rPr>
                <w:rFonts w:ascii="Comic Sans MS" w:hAnsi="Comic Sans MS"/>
                <w:sz w:val="24"/>
                <w:szCs w:val="24"/>
              </w:rPr>
              <w:t xml:space="preserve">Identify what being part of a community means. </w:t>
            </w:r>
          </w:p>
        </w:tc>
        <w:tc>
          <w:tcPr>
            <w:tcW w:w="3402" w:type="dxa"/>
            <w:tcMar/>
          </w:tcPr>
          <w:p w:rsidRPr="007F452E" w:rsidR="008C19CE" w:rsidP="00164987" w:rsidRDefault="008C19CE" w14:paraId="15764B0E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Women in space – mutual respect and tolerance.</w:t>
            </w:r>
          </w:p>
        </w:tc>
        <w:tc>
          <w:tcPr>
            <w:tcW w:w="3796" w:type="dxa"/>
            <w:tcMar/>
          </w:tcPr>
          <w:p w:rsidR="008C19CE" w:rsidP="00164987" w:rsidRDefault="008C19CE" w14:paraId="762A0305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Democracy and individual liberty.</w:t>
            </w:r>
          </w:p>
          <w:p w:rsidRPr="007F452E" w:rsidR="008C19CE" w:rsidP="00164987" w:rsidRDefault="008C19CE" w14:paraId="44C2C21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has today’s society changed since the start of the Church of England?</w:t>
            </w:r>
          </w:p>
        </w:tc>
      </w:tr>
      <w:tr w:rsidR="008C19CE" w:rsidTr="4A0B07DA" w14:paraId="2BEFDE71" w14:textId="77777777">
        <w:tc>
          <w:tcPr>
            <w:tcW w:w="13147" w:type="dxa"/>
            <w:gridSpan w:val="4"/>
            <w:shd w:val="clear" w:color="auto" w:fill="B4C6E7" w:themeFill="accent1" w:themeFillTint="66"/>
            <w:tcMar/>
          </w:tcPr>
          <w:p w:rsidRPr="007F452E" w:rsidR="008C19CE" w:rsidP="00164987" w:rsidRDefault="008C19CE" w14:paraId="66FDA6AB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Core Subject Teaching – Cross Curricular</w:t>
            </w:r>
          </w:p>
        </w:tc>
      </w:tr>
      <w:tr w:rsidR="008C19CE" w:rsidTr="4A0B07DA" w14:paraId="190AF45C" w14:textId="77777777">
        <w:trPr>
          <w:trHeight w:val="2117"/>
        </w:trPr>
        <w:tc>
          <w:tcPr>
            <w:tcW w:w="2365" w:type="dxa"/>
            <w:tcMar/>
          </w:tcPr>
          <w:p w:rsidRPr="007F452E" w:rsidR="008C19CE" w:rsidP="00164987" w:rsidRDefault="008C19CE" w14:paraId="2C35533E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584" w:type="dxa"/>
            <w:tcMar/>
          </w:tcPr>
          <w:p w:rsidR="008C19CE" w:rsidP="00164987" w:rsidRDefault="008C19CE" w14:paraId="14C74239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characters and settings</w:t>
            </w:r>
          </w:p>
          <w:p w:rsidR="008C19CE" w:rsidP="00164987" w:rsidRDefault="008C19CE" w14:paraId="3B44503C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language devises for creating poetry for effect</w:t>
            </w:r>
          </w:p>
          <w:p w:rsidRPr="007F452E" w:rsidR="008C19CE" w:rsidP="00164987" w:rsidRDefault="008C19CE" w14:paraId="46C6EB3B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Features of a non-chronological report</w:t>
            </w:r>
          </w:p>
        </w:tc>
        <w:tc>
          <w:tcPr>
            <w:tcW w:w="3402" w:type="dxa"/>
            <w:tcMar/>
          </w:tcPr>
          <w:p w:rsidR="008C19CE" w:rsidP="00164987" w:rsidRDefault="30073442" w14:paraId="583B23AE" w14:textId="75BBE5DD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E</w:t>
            </w:r>
            <w:r w:rsidRPr="1A8871D5" w:rsidR="008C19CE">
              <w:rPr>
                <w:rFonts w:ascii="Comic Sans MS" w:hAnsi="Comic Sans MS"/>
                <w:sz w:val="24"/>
                <w:szCs w:val="24"/>
              </w:rPr>
              <w:t>xplanation texts</w:t>
            </w:r>
            <w:r w:rsidRPr="1A8871D5" w:rsidR="2B38E391">
              <w:rPr>
                <w:rFonts w:ascii="Comic Sans MS" w:hAnsi="Comic Sans MS"/>
                <w:sz w:val="24"/>
                <w:szCs w:val="24"/>
              </w:rPr>
              <w:t xml:space="preserve"> - </w:t>
            </w:r>
          </w:p>
          <w:p w:rsidR="008C19CE" w:rsidP="00164987" w:rsidRDefault="008C19CE" w14:paraId="6FD49D9B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debate</w:t>
            </w:r>
          </w:p>
          <w:p w:rsidR="008C19CE" w:rsidP="00164987" w:rsidRDefault="7B4924C0" w14:paraId="4AAF2384" w14:textId="46235406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P</w:t>
            </w:r>
            <w:r w:rsidRPr="1A8871D5" w:rsidR="008C19CE">
              <w:rPr>
                <w:rFonts w:ascii="Comic Sans MS" w:hAnsi="Comic Sans MS"/>
                <w:sz w:val="24"/>
                <w:szCs w:val="24"/>
              </w:rPr>
              <w:t>ersuasive writing</w:t>
            </w:r>
            <w:r w:rsidRPr="1A8871D5" w:rsidR="2C291BF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8C19CE" w:rsidP="00164987" w:rsidRDefault="008C19CE" w14:paraId="3BF2617C" w14:textId="1A83E1A1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Science fiction/fantasy</w:t>
            </w:r>
            <w:r w:rsidRPr="1A8871D5" w:rsidR="6B7FEACE">
              <w:rPr>
                <w:rFonts w:ascii="Comic Sans MS" w:hAnsi="Comic Sans MS"/>
                <w:sz w:val="24"/>
                <w:szCs w:val="24"/>
              </w:rPr>
              <w:t xml:space="preserve"> (Cosmic)</w:t>
            </w:r>
          </w:p>
          <w:p w:rsidRPr="007F452E" w:rsidR="008C19CE" w:rsidP="00164987" w:rsidRDefault="6B7FEACE" w14:paraId="5C92A66A" w14:textId="12039DA2">
            <w:pPr>
              <w:rPr>
                <w:rFonts w:ascii="Comic Sans MS" w:hAnsi="Comic Sans MS"/>
                <w:sz w:val="24"/>
                <w:szCs w:val="24"/>
              </w:rPr>
            </w:pPr>
            <w:r w:rsidRPr="43E4CB9D" w:rsidR="6B7FEACE">
              <w:rPr>
                <w:rFonts w:ascii="Comic Sans MS" w:hAnsi="Comic Sans MS"/>
                <w:sz w:val="24"/>
                <w:szCs w:val="24"/>
              </w:rPr>
              <w:t>B</w:t>
            </w:r>
            <w:r w:rsidRPr="43E4CB9D" w:rsidR="008C19CE">
              <w:rPr>
                <w:rFonts w:ascii="Comic Sans MS" w:hAnsi="Comic Sans MS"/>
                <w:sz w:val="24"/>
                <w:szCs w:val="24"/>
              </w:rPr>
              <w:t>lack out poetry</w:t>
            </w:r>
            <w:r w:rsidRPr="43E4CB9D" w:rsidR="3FC91C3C">
              <w:rPr>
                <w:rFonts w:ascii="Comic Sans MS" w:hAnsi="Comic Sans MS"/>
                <w:sz w:val="24"/>
                <w:szCs w:val="24"/>
              </w:rPr>
              <w:t xml:space="preserve"> using pages from Cosmic or </w:t>
            </w:r>
            <w:r w:rsidRPr="43E4CB9D" w:rsidR="00944445">
              <w:rPr>
                <w:rFonts w:ascii="Comic Sans MS" w:hAnsi="Comic Sans MS"/>
                <w:sz w:val="24"/>
                <w:szCs w:val="24"/>
              </w:rPr>
              <w:t xml:space="preserve">Dr Maggie’s Grand Tour of the Solar </w:t>
            </w:r>
            <w:r w:rsidRPr="43E4CB9D" w:rsidR="00944445">
              <w:rPr>
                <w:rFonts w:ascii="Comic Sans MS" w:hAnsi="Comic Sans MS"/>
                <w:sz w:val="24"/>
                <w:szCs w:val="24"/>
              </w:rPr>
              <w:t>System</w:t>
            </w:r>
          </w:p>
        </w:tc>
        <w:tc>
          <w:tcPr>
            <w:tcW w:w="3796" w:type="dxa"/>
            <w:tcMar/>
          </w:tcPr>
          <w:p w:rsidR="008C19CE" w:rsidP="00164987" w:rsidRDefault="008C19CE" w14:paraId="01071E95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biography/autobiography</w:t>
            </w:r>
          </w:p>
          <w:p w:rsidR="008C19CE" w:rsidP="00164987" w:rsidRDefault="008C19CE" w14:paraId="092CE717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recount</w:t>
            </w:r>
          </w:p>
          <w:p w:rsidR="008C19CE" w:rsidP="00164987" w:rsidRDefault="008C19CE" w14:paraId="1AAA103C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chronological reports</w:t>
            </w:r>
          </w:p>
          <w:p w:rsidR="008C19CE" w:rsidP="00164987" w:rsidRDefault="008C19CE" w14:paraId="093D9997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classic fiction/stories with familiar settings.</w:t>
            </w:r>
          </w:p>
          <w:p w:rsidRPr="007F452E" w:rsidR="008C19CE" w:rsidP="00164987" w:rsidRDefault="008C19CE" w14:paraId="1B39F223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Scripts</w:t>
            </w:r>
          </w:p>
        </w:tc>
      </w:tr>
      <w:tr w:rsidR="008C19CE" w:rsidTr="4A0B07DA" w14:paraId="658B7FF0" w14:textId="77777777">
        <w:tc>
          <w:tcPr>
            <w:tcW w:w="2365" w:type="dxa"/>
            <w:tcMar/>
          </w:tcPr>
          <w:p w:rsidR="008C19CE" w:rsidP="00164987" w:rsidRDefault="008C19CE" w14:paraId="544D1BC4" w14:textId="6A3784B4">
            <w:pPr>
              <w:rPr>
                <w:rFonts w:ascii="Comic Sans MS" w:hAnsi="Comic Sans MS"/>
                <w:sz w:val="24"/>
                <w:szCs w:val="24"/>
              </w:rPr>
            </w:pPr>
            <w:r w:rsidRPr="4A0B07DA" w:rsidR="008C19CE">
              <w:rPr>
                <w:rFonts w:ascii="Comic Sans MS" w:hAnsi="Comic Sans MS"/>
                <w:sz w:val="24"/>
                <w:szCs w:val="24"/>
              </w:rPr>
              <w:t xml:space="preserve">Mathematics </w:t>
            </w:r>
          </w:p>
        </w:tc>
        <w:tc>
          <w:tcPr>
            <w:tcW w:w="3584" w:type="dxa"/>
            <w:tcMar/>
          </w:tcPr>
          <w:p w:rsidRPr="00F7321A" w:rsidR="008C19CE" w:rsidP="4A0B07DA" w:rsidRDefault="008C19CE" w14:paraId="718A8E08" w14:textId="77408C07">
            <w:pPr>
              <w:pStyle w:val="Normal"/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/>
                <w:b w:val="1"/>
                <w:bCs w:val="1"/>
                <w:sz w:val="16"/>
                <w:szCs w:val="16"/>
              </w:rPr>
              <w:t>Nu</w:t>
            </w: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mber</w:t>
            </w: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– Number and Place Value</w:t>
            </w:r>
          </w:p>
          <w:p w:rsidRPr="00F7321A" w:rsidR="008C19CE" w:rsidP="4A0B07DA" w:rsidRDefault="008C19CE" w14:paraId="003CB23A" w14:textId="74AEDA0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Y3</w:t>
            </w:r>
          </w:p>
          <w:p w:rsidRPr="00F7321A" w:rsidR="008C19CE" w:rsidP="4A0B07DA" w:rsidRDefault="008C19CE" w14:paraId="6BBD4262" w14:textId="7467C0E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Counting on in multiples. </w:t>
            </w:r>
          </w:p>
          <w:p w:rsidRPr="00F7321A" w:rsidR="008C19CE" w:rsidP="4A0B07DA" w:rsidRDefault="008C19CE" w14:paraId="43BE179E" w14:textId="0118B7D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the place value in a 3-digit number.</w:t>
            </w:r>
          </w:p>
          <w:p w:rsidRPr="00F7321A" w:rsidR="008C19CE" w:rsidP="4A0B07DA" w:rsidRDefault="008C19CE" w14:paraId="41097590" w14:textId="1486E17B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Read and write numbers to 1000 and solve problems.</w:t>
            </w:r>
          </w:p>
          <w:p w:rsidRPr="00F7321A" w:rsidR="008C19CE" w:rsidP="4A0B07DA" w:rsidRDefault="008C19CE" w14:paraId="356EEAD7" w14:textId="5CD87CE0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F7321A" w:rsidR="008C19CE" w:rsidP="4A0B07DA" w:rsidRDefault="008C19CE" w14:paraId="5B9D8902" w14:textId="5BBE217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Count on and back in multiples, including negatives.</w:t>
            </w:r>
          </w:p>
          <w:p w:rsidRPr="00F7321A" w:rsidR="008C19CE" w:rsidP="4A0B07DA" w:rsidRDefault="008C19CE" w14:paraId="125A74A0" w14:textId="5A811C24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the place value in a 4-digit number.</w:t>
            </w:r>
          </w:p>
          <w:p w:rsidRPr="00F7321A" w:rsidR="008C19CE" w:rsidP="4A0B07DA" w:rsidRDefault="008C19CE" w14:paraId="31675BEF" w14:textId="2D722EBF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Order, compare, identify, round and estimate numbers to 1000.</w:t>
            </w:r>
          </w:p>
          <w:p w:rsidRPr="00F7321A" w:rsidR="008C19CE" w:rsidP="4A0B07DA" w:rsidRDefault="008C19CE" w14:paraId="49E97F1C" w14:textId="2B438E2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number problems.</w:t>
            </w:r>
          </w:p>
          <w:p w:rsidRPr="00F7321A" w:rsidR="008C19CE" w:rsidP="4A0B07DA" w:rsidRDefault="008C19CE" w14:paraId="07E93C46" w14:textId="4D4AD66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Read Roman Numerals to 100.</w:t>
            </w:r>
          </w:p>
          <w:p w:rsidRPr="00F7321A" w:rsidR="008C19CE" w:rsidP="4A0B07DA" w:rsidRDefault="008C19CE" w14:paraId="00F24927" w14:textId="4297C38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F7321A" w:rsidR="008C19CE" w:rsidP="4A0B07DA" w:rsidRDefault="008C19CE" w14:paraId="61976348" w14:textId="427DFC2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Read, write and order numbers to a million including counting forwards and backwards, negative numbers and rounding.</w:t>
            </w:r>
          </w:p>
          <w:p w:rsidRPr="00F7321A" w:rsidR="008C19CE" w:rsidP="4A0B07DA" w:rsidRDefault="008C19CE" w14:paraId="61704435" w14:textId="36804DE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number problems.</w:t>
            </w:r>
          </w:p>
          <w:p w:rsidRPr="00F7321A" w:rsidR="008C19CE" w:rsidP="4A0B07DA" w:rsidRDefault="008C19CE" w14:paraId="63233FE8" w14:textId="5A415E8D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Read Roman Numerals to 1000.</w:t>
            </w:r>
          </w:p>
          <w:p w:rsidRPr="00F7321A" w:rsidR="008C19CE" w:rsidP="4A0B07DA" w:rsidRDefault="008C19CE" w14:paraId="61AF881B" w14:textId="5966D642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F7321A" w:rsidR="008C19CE" w:rsidP="4A0B07DA" w:rsidRDefault="008C19CE" w14:paraId="3B6079D2" w14:textId="7D91846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Read, write and order numbers to a million including counting forwards and backwards, negative numbers and rounding.</w:t>
            </w:r>
          </w:p>
          <w:p w:rsidRPr="00F7321A" w:rsidR="008C19CE" w:rsidP="4A0B07DA" w:rsidRDefault="008C19CE" w14:paraId="78A539BD" w14:textId="009C517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Number – Addition and Subtraction</w:t>
            </w:r>
          </w:p>
          <w:p w:rsidRPr="00F7321A" w:rsidR="008C19CE" w:rsidP="4A0B07DA" w:rsidRDefault="008C19CE" w14:paraId="753372F7" w14:textId="70E8B4E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Y3</w:t>
            </w:r>
          </w:p>
          <w:p w:rsidRPr="00F7321A" w:rsidR="008C19CE" w:rsidP="4A0B07DA" w:rsidRDefault="008C19CE" w14:paraId="3E8F5BAE" w14:textId="4FF94F00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Add and subtract numbers mentally including a 3-digit number and ones, tens and hundreds.</w:t>
            </w:r>
          </w:p>
          <w:p w:rsidRPr="00F7321A" w:rsidR="008C19CE" w:rsidP="4A0B07DA" w:rsidRDefault="008C19CE" w14:paraId="01084FD3" w14:textId="5E966F15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Use formal methods of columnar addition and subtraction, estimating using inverse operations and solve problems including missing number problems.</w:t>
            </w:r>
          </w:p>
          <w:p w:rsidRPr="00F7321A" w:rsidR="008C19CE" w:rsidP="4A0B07DA" w:rsidRDefault="008C19CE" w14:paraId="61309067" w14:textId="6CFF906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F7321A" w:rsidR="008C19CE" w:rsidP="4A0B07DA" w:rsidRDefault="008C19CE" w14:paraId="7747EB4E" w14:textId="02EBA567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Add and subtract numbers with up to 4 digits using the formal written methods of columnar addition and subtraction where appropriate, using estimates and inverse operations to check answers.  Solve addition and subtraction two-step problems.</w:t>
            </w:r>
          </w:p>
          <w:p w:rsidRPr="00F7321A" w:rsidR="008C19CE" w:rsidP="4A0B07DA" w:rsidRDefault="008C19CE" w14:paraId="50E8DCA8" w14:textId="5BA93CE7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F7321A" w:rsidR="008C19CE" w:rsidP="4A0B07DA" w:rsidRDefault="008C19CE" w14:paraId="14F0E789" w14:textId="13312E2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Add and subtract whole numbers with more than 4 digits, including using formal written methods. </w:t>
            </w:r>
          </w:p>
          <w:p w:rsidRPr="00F7321A" w:rsidR="008C19CE" w:rsidP="4A0B07DA" w:rsidRDefault="008C19CE" w14:paraId="585F2AB2" w14:textId="14BE2A10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Use rounding and mental calculations to solve and check answers.</w:t>
            </w:r>
          </w:p>
          <w:p w:rsidRPr="00F7321A" w:rsidR="008C19CE" w:rsidP="4A0B07DA" w:rsidRDefault="008C19CE" w14:paraId="0057F3BC" w14:textId="45354267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addition and subtraction multi-step problems, deciding which operations to use.</w:t>
            </w:r>
          </w:p>
          <w:p w:rsidRPr="00F7321A" w:rsidR="008C19CE" w:rsidP="4A0B07DA" w:rsidRDefault="008C19CE" w14:paraId="4D284799" w14:textId="5D31200B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F7321A" w:rsidR="008C19CE" w:rsidP="4A0B07DA" w:rsidRDefault="008C19CE" w14:paraId="1CCDFF93" w14:textId="033D635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addition and subtraction multi-step problems in contexts, deciding which operations and methods to use and why.</w:t>
            </w:r>
          </w:p>
          <w:p w:rsidRPr="00F7321A" w:rsidR="008C19CE" w:rsidP="4A0B07DA" w:rsidRDefault="008C19CE" w14:paraId="3BD1DBE7" w14:textId="63B06D9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Use estimations to check answers to calculations.</w:t>
            </w:r>
          </w:p>
          <w:p w:rsidRPr="00F7321A" w:rsidR="008C19CE" w:rsidP="4A0B07DA" w:rsidRDefault="008C19CE" w14:paraId="4A69C046" w14:textId="30612169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Multiplication and division</w:t>
            </w:r>
          </w:p>
          <w:p w:rsidRPr="00F7321A" w:rsidR="008C19CE" w:rsidP="4A0B07DA" w:rsidRDefault="008C19CE" w14:paraId="6C42B04E" w14:textId="52A2FB2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Y3</w:t>
            </w:r>
          </w:p>
          <w:p w:rsidRPr="00F7321A" w:rsidR="008C19CE" w:rsidP="4A0B07DA" w:rsidRDefault="008C19CE" w14:paraId="11D48191" w14:textId="186203B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Recall and use multiplication and division facts for the 3, 4 and 8 multiplication tables.</w:t>
            </w:r>
          </w:p>
          <w:p w:rsidRPr="00F7321A" w:rsidR="008C19CE" w:rsidP="4A0B07DA" w:rsidRDefault="008C19CE" w14:paraId="0FC48BF5" w14:textId="5F1028E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Write mathematical statements including for two-digit numbers times one-digit numbers, using mental and progressing to formal written methods.</w:t>
            </w:r>
          </w:p>
          <w:p w:rsidRPr="00F7321A" w:rsidR="008C19CE" w:rsidP="4A0B07DA" w:rsidRDefault="008C19CE" w14:paraId="1A3EBAE2" w14:textId="79217A25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problems, including missing number problems.</w:t>
            </w:r>
          </w:p>
          <w:p w:rsidRPr="00F7321A" w:rsidR="008C19CE" w:rsidP="4A0B07DA" w:rsidRDefault="008C19CE" w14:paraId="384262E3" w14:textId="44343F3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F7321A" w:rsidR="008C19CE" w:rsidP="4A0B07DA" w:rsidRDefault="008C19CE" w14:paraId="218D783F" w14:textId="23C15A2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Recall multiplication and division facts for multiplication tables up to 12 × 12.</w:t>
            </w:r>
          </w:p>
          <w:p w:rsidRPr="00F7321A" w:rsidR="008C19CE" w:rsidP="4A0B07DA" w:rsidRDefault="008C19CE" w14:paraId="40436125" w14:textId="6AA922B5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Multiplying by 0 and 1; dividing by 1.</w:t>
            </w:r>
          </w:p>
          <w:p w:rsidRPr="00F7321A" w:rsidR="008C19CE" w:rsidP="4A0B07DA" w:rsidRDefault="008C19CE" w14:paraId="4DB9136F" w14:textId="04005ECD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and use factor pairs.</w:t>
            </w:r>
          </w:p>
          <w:p w:rsidRPr="00F7321A" w:rsidR="008C19CE" w:rsidP="4A0B07DA" w:rsidRDefault="008C19CE" w14:paraId="5EF9C367" w14:textId="5463D8F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Multiply two-digit and three-digit numbers by a one-digit number using formal written layout. Solve problems.</w:t>
            </w:r>
          </w:p>
          <w:p w:rsidRPr="00F7321A" w:rsidR="008C19CE" w:rsidP="4A0B07DA" w:rsidRDefault="008C19CE" w14:paraId="34B2B66C" w14:textId="34606B37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F7321A" w:rsidR="008C19CE" w:rsidP="4A0B07DA" w:rsidRDefault="008C19CE" w14:paraId="14B173CF" w14:textId="6C7CB89D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Identify multiples and factors.</w:t>
            </w:r>
          </w:p>
          <w:p w:rsidRPr="00F7321A" w:rsidR="008C19CE" w:rsidP="4A0B07DA" w:rsidRDefault="008C19CE" w14:paraId="59169ECF" w14:textId="36E8F07B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Know and use the vocabulary of prime numbers, prime factors and composite (nonprime) numbers.</w:t>
            </w:r>
          </w:p>
          <w:p w:rsidRPr="00F7321A" w:rsidR="008C19CE" w:rsidP="4A0B07DA" w:rsidRDefault="008C19CE" w14:paraId="796D1B3B" w14:textId="530A713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Multiply numbers up to 4 digits by a one- or two-digit number.</w:t>
            </w:r>
          </w:p>
          <w:p w:rsidRPr="00F7321A" w:rsidR="008C19CE" w:rsidP="4A0B07DA" w:rsidRDefault="008C19CE" w14:paraId="6B126975" w14:textId="414BA5C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Divide numbers up to 4 digits by a one-digit number.</w:t>
            </w:r>
          </w:p>
          <w:p w:rsidRPr="00F7321A" w:rsidR="008C19CE" w:rsidP="4A0B07DA" w:rsidRDefault="008C19CE" w14:paraId="7C44F18E" w14:textId="3E2F0FD5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Multiply and divide whole numbers and those involving decimals by 10, 100 and 1000.</w:t>
            </w:r>
          </w:p>
          <w:p w:rsidRPr="00F7321A" w:rsidR="008C19CE" w:rsidP="4A0B07DA" w:rsidRDefault="008C19CE" w14:paraId="3C8A92BF" w14:textId="2C0CFCFE">
            <w:pPr>
              <w:spacing w:line="257" w:lineRule="auto"/>
            </w:pPr>
            <w:r w:rsidRPr="4A0B07DA" w:rsidR="4A0B07DA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Recognise and use square numbers and cube numbers</w:t>
            </w:r>
          </w:p>
          <w:p w:rsidRPr="00F7321A" w:rsidR="008C19CE" w:rsidP="4A0B07DA" w:rsidRDefault="008C19CE" w14:paraId="026C191B" w14:textId="3CA287D1">
            <w:pPr>
              <w:spacing w:line="257" w:lineRule="auto"/>
            </w:pPr>
            <w:r w:rsidRPr="4A0B07DA" w:rsidR="4A0B07DA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Use their knowledge of factors and multiples, squares and cubes.</w:t>
            </w:r>
          </w:p>
          <w:p w:rsidRPr="00F7321A" w:rsidR="008C19CE" w:rsidP="4A0B07DA" w:rsidRDefault="008C19CE" w14:paraId="07FFCE00" w14:textId="14A1B47C">
            <w:pPr>
              <w:spacing w:line="257" w:lineRule="auto"/>
            </w:pPr>
            <w:r w:rsidRPr="4A0B07DA" w:rsidR="4A0B07DA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Solve problems.</w:t>
            </w:r>
          </w:p>
          <w:p w:rsidRPr="00F7321A" w:rsidR="008C19CE" w:rsidP="4A0B07DA" w:rsidRDefault="008C19CE" w14:paraId="7303FD74" w14:textId="34F852A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F7321A" w:rsidR="008C19CE" w:rsidP="4A0B07DA" w:rsidRDefault="008C19CE" w14:paraId="35905341" w14:textId="06D35B26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Multiply multi-digit numbers up to 4 digits by a two-digit whole number.</w:t>
            </w:r>
          </w:p>
          <w:p w:rsidRPr="00F7321A" w:rsidR="008C19CE" w:rsidP="4A0B07DA" w:rsidRDefault="008C19CE" w14:paraId="083ADEF5" w14:textId="4EE2F4E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Divide numbers up to 4 digits by a two-digit whole number.</w:t>
            </w:r>
          </w:p>
          <w:p w:rsidRPr="00F7321A" w:rsidR="008C19CE" w:rsidP="4A0B07DA" w:rsidRDefault="008C19CE" w14:paraId="769C18AF" w14:textId="63F4F0B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Perform mental calculations.</w:t>
            </w:r>
          </w:p>
          <w:p w:rsidRPr="00F7321A" w:rsidR="008C19CE" w:rsidP="4A0B07DA" w:rsidRDefault="008C19CE" w14:paraId="44057420" w14:textId="55F54B0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Identify common factors, common multiples and prime numbers.</w:t>
            </w:r>
          </w:p>
          <w:p w:rsidRPr="00F7321A" w:rsidR="008C19CE" w:rsidP="4A0B07DA" w:rsidRDefault="008C19CE" w14:paraId="4DB008AC" w14:textId="3FA79FFD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Use their knowledge of the order of operations to carry out calculations.</w:t>
            </w:r>
          </w:p>
          <w:p w:rsidRPr="00F7321A" w:rsidR="008C19CE" w:rsidP="4A0B07DA" w:rsidRDefault="008C19CE" w14:paraId="05D1649A" w14:textId="00BCDE1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Statistics</w:t>
            </w:r>
          </w:p>
          <w:p w:rsidRPr="00F7321A" w:rsidR="008C19CE" w:rsidP="4A0B07DA" w:rsidRDefault="008C19CE" w14:paraId="61CFDF6C" w14:textId="12824EF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Y3</w:t>
            </w:r>
          </w:p>
          <w:p w:rsidRPr="00F7321A" w:rsidR="008C19CE" w:rsidP="4A0B07DA" w:rsidRDefault="008C19CE" w14:paraId="72DB1A04" w14:textId="75E60A35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Interpret and present data using bar charts, pictograms and tables. Solve one-step and two-step questions [for example, ‘How many more?’ and ‘How many fewer?’] using information presented in scaled bar charts and pictograms and tables.</w:t>
            </w:r>
          </w:p>
          <w:p w:rsidRPr="00F7321A" w:rsidR="008C19CE" w:rsidP="4A0B07DA" w:rsidRDefault="008C19CE" w14:paraId="41B4EDF8" w14:textId="0B08F23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F7321A" w:rsidR="008C19CE" w:rsidP="4A0B07DA" w:rsidRDefault="008C19CE" w14:paraId="7D5B8A3C" w14:textId="19B28E1D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Interpret and present discrete and continuous data using appropriate graphical methods, including bar charts and time graphs. </w:t>
            </w:r>
          </w:p>
          <w:p w:rsidRPr="00F7321A" w:rsidR="008C19CE" w:rsidP="4A0B07DA" w:rsidRDefault="008C19CE" w14:paraId="71B9F50D" w14:textId="6F33659B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comparison, sum and difference problems using information presented in bar charts, pictograms, tables and other graphs.</w:t>
            </w:r>
          </w:p>
          <w:p w:rsidRPr="00F7321A" w:rsidR="008C19CE" w:rsidP="4A0B07DA" w:rsidRDefault="008C19CE" w14:paraId="693CB31D" w14:textId="308B152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F7321A" w:rsidR="008C19CE" w:rsidP="4A0B07DA" w:rsidRDefault="008C19CE" w14:paraId="3D970D40" w14:textId="4A89418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comparison, sum and difference problems using information presented in a line graph.</w:t>
            </w:r>
          </w:p>
          <w:p w:rsidRPr="00F7321A" w:rsidR="008C19CE" w:rsidP="4A0B07DA" w:rsidRDefault="008C19CE" w14:paraId="520F85D7" w14:textId="046FB08F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Complete, read and interpret information in tables, including timetables.</w:t>
            </w:r>
          </w:p>
          <w:p w:rsidRPr="00F7321A" w:rsidR="008C19CE" w:rsidP="4A0B07DA" w:rsidRDefault="008C19CE" w14:paraId="15FDA06B" w14:textId="0FFE7B7F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F7321A" w:rsidR="008C19CE" w:rsidP="4A0B07DA" w:rsidRDefault="008C19CE" w14:paraId="54FB35EA" w14:textId="7238C3E0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Interpret and construct pie charts and line graphs and use these to solve problems.</w:t>
            </w:r>
          </w:p>
          <w:p w:rsidRPr="00F7321A" w:rsidR="008C19CE" w:rsidP="4A0B07DA" w:rsidRDefault="008C19CE" w14:paraId="5C0FA845" w14:textId="2CD9367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Calculate and interpret the mean as an average.</w:t>
            </w:r>
          </w:p>
          <w:p w:rsidRPr="00F7321A" w:rsidR="008C19CE" w:rsidP="4A0B07DA" w:rsidRDefault="008C19CE" w14:paraId="7A9480AB" w14:textId="1BB722C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Statistics</w:t>
            </w:r>
          </w:p>
          <w:p w:rsidRPr="00F7321A" w:rsidR="008C19CE" w:rsidP="4A0B07DA" w:rsidRDefault="008C19CE" w14:paraId="158A4F36" w14:textId="4AD6D322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Y3</w:t>
            </w:r>
          </w:p>
          <w:p w:rsidRPr="00F7321A" w:rsidR="008C19CE" w:rsidP="4A0B07DA" w:rsidRDefault="008C19CE" w14:paraId="2C59F442" w14:textId="07754EB5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Interpret and present data using bar charts, pictograms and tables. Solve one-step and two-step questions [for example, ‘How many more?’ and ‘How many fewer?’] using information presented in scaled bar charts and pictograms and tables.</w:t>
            </w:r>
          </w:p>
          <w:p w:rsidRPr="00F7321A" w:rsidR="008C19CE" w:rsidP="4A0B07DA" w:rsidRDefault="008C19CE" w14:paraId="03D1B71E" w14:textId="6149230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F7321A" w:rsidR="008C19CE" w:rsidP="4A0B07DA" w:rsidRDefault="008C19CE" w14:paraId="1AFF7549" w14:textId="2AE7B8BF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Interpret and present discrete and continuous data using appropriate graphical methods, including bar charts and time graphs. </w:t>
            </w:r>
          </w:p>
          <w:p w:rsidRPr="00F7321A" w:rsidR="008C19CE" w:rsidP="4A0B07DA" w:rsidRDefault="008C19CE" w14:paraId="5B6128B2" w14:textId="703CD3C4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comparison, sum and difference problems using information presented in bar charts, pictograms, tables and other graphs.</w:t>
            </w:r>
          </w:p>
          <w:p w:rsidRPr="00F7321A" w:rsidR="008C19CE" w:rsidP="4A0B07DA" w:rsidRDefault="008C19CE" w14:paraId="4505BBF1" w14:textId="4361C876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F7321A" w:rsidR="008C19CE" w:rsidP="4A0B07DA" w:rsidRDefault="008C19CE" w14:paraId="6861C648" w14:textId="28938D6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comparison, sum and difference problems using information presented in a line graph.</w:t>
            </w:r>
          </w:p>
          <w:p w:rsidRPr="00F7321A" w:rsidR="008C19CE" w:rsidP="4A0B07DA" w:rsidRDefault="008C19CE" w14:paraId="7EE69BA1" w14:textId="0C43976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Complete, read and interpret information in tables, including timetables.</w:t>
            </w:r>
          </w:p>
          <w:p w:rsidRPr="00F7321A" w:rsidR="008C19CE" w:rsidP="4A0B07DA" w:rsidRDefault="008C19CE" w14:paraId="7A9BC5C7" w14:textId="25374A2B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F7321A" w:rsidR="008C19CE" w:rsidP="4A0B07DA" w:rsidRDefault="008C19CE" w14:paraId="3A7DA3DC" w14:textId="74F0EC84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Interpret and construct pie charts and line graphs and use these to solve problems.</w:t>
            </w:r>
          </w:p>
          <w:p w:rsidRPr="00F7321A" w:rsidR="008C19CE" w:rsidP="4A0B07DA" w:rsidRDefault="008C19CE" w14:paraId="2D2F0216" w14:textId="16A76B6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Calculate and interpret the mean as an average.</w:t>
            </w:r>
          </w:p>
        </w:tc>
        <w:tc>
          <w:tcPr>
            <w:tcW w:w="3402" w:type="dxa"/>
            <w:tcMar/>
          </w:tcPr>
          <w:p w:rsidRPr="007F452E" w:rsidR="008C19CE" w:rsidP="4A0B07DA" w:rsidRDefault="784D1796" w14:paraId="4EFECEF9" w14:textId="39A188F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Fractions</w:t>
            </w:r>
          </w:p>
          <w:p w:rsidRPr="007F452E" w:rsidR="008C19CE" w:rsidP="4A0B07DA" w:rsidRDefault="784D1796" w14:paraId="3406FBD6" w14:textId="61DDB9F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Y3</w:t>
            </w:r>
          </w:p>
          <w:p w:rsidRPr="007F452E" w:rsidR="008C19CE" w:rsidP="4A0B07DA" w:rsidRDefault="784D1796" w14:paraId="01969BA5" w14:textId="6336937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that tenths arise from dividing an object into 10 equal parts and in dividing one-digit numbers or quantities by 10.</w:t>
            </w:r>
          </w:p>
          <w:p w:rsidRPr="007F452E" w:rsidR="008C19CE" w:rsidP="4A0B07DA" w:rsidRDefault="784D1796" w14:paraId="63B7C150" w14:textId="40D4E9D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unit fractions and non-unit fractions with small denominators.</w:t>
            </w:r>
          </w:p>
          <w:p w:rsidRPr="007F452E" w:rsidR="008C19CE" w:rsidP="4A0B07DA" w:rsidRDefault="784D1796" w14:paraId="0D291309" w14:textId="64366AD0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equivalent fractions with small denominators.</w:t>
            </w:r>
          </w:p>
          <w:p w:rsidRPr="007F452E" w:rsidR="008C19CE" w:rsidP="4A0B07DA" w:rsidRDefault="784D1796" w14:paraId="0C476EE8" w14:textId="2136C81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equivalent fractions with small denominators.</w:t>
            </w:r>
          </w:p>
          <w:p w:rsidRPr="007F452E" w:rsidR="008C19CE" w:rsidP="4A0B07DA" w:rsidRDefault="784D1796" w14:paraId="64CE448C" w14:textId="622FF6B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Compare and order unit fractions, and fractions with the same denominators. Solve problems that involve all of the above.</w:t>
            </w:r>
          </w:p>
          <w:p w:rsidRPr="007F452E" w:rsidR="008C19CE" w:rsidP="4A0B07DA" w:rsidRDefault="784D1796" w14:paraId="507C55D7" w14:textId="59A0D5D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7F452E" w:rsidR="008C19CE" w:rsidP="4A0B07DA" w:rsidRDefault="784D1796" w14:paraId="2EF2765B" w14:textId="2AA5FD3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and show equivalent fractions.</w:t>
            </w:r>
          </w:p>
          <w:p w:rsidRPr="007F452E" w:rsidR="008C19CE" w:rsidP="4A0B07DA" w:rsidRDefault="784D1796" w14:paraId="2618F8D1" w14:textId="21EABD75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Count up and down in hundredths and divide tenths by ten.</w:t>
            </w:r>
          </w:p>
          <w:p w:rsidRPr="007F452E" w:rsidR="008C19CE" w:rsidP="4A0B07DA" w:rsidRDefault="784D1796" w14:paraId="09E2064D" w14:textId="70FE79F9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to calculate quantities, and fractions to divide quantities.</w:t>
            </w:r>
          </w:p>
          <w:p w:rsidRPr="007F452E" w:rsidR="008C19CE" w:rsidP="4A0B07DA" w:rsidRDefault="784D1796" w14:paraId="3641BB3E" w14:textId="5B19858F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Add and subtract fractions with the same denominator.</w:t>
            </w:r>
          </w:p>
          <w:p w:rsidRPr="007F452E" w:rsidR="008C19CE" w:rsidP="4A0B07DA" w:rsidRDefault="784D1796" w14:paraId="38D83BAE" w14:textId="5329DA8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simple measure and money problems.</w:t>
            </w:r>
          </w:p>
          <w:p w:rsidRPr="007F452E" w:rsidR="008C19CE" w:rsidP="4A0B07DA" w:rsidRDefault="784D1796" w14:paraId="4475F03D" w14:textId="7636D92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7F452E" w:rsidR="008C19CE" w:rsidP="4A0B07DA" w:rsidRDefault="784D1796" w14:paraId="315B0BF1" w14:textId="57683E64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Compare and order fractions whose denominators are all multiples of the same number.</w:t>
            </w:r>
          </w:p>
          <w:p w:rsidRPr="007F452E" w:rsidR="008C19CE" w:rsidP="4A0B07DA" w:rsidRDefault="784D1796" w14:paraId="245557B4" w14:textId="454AD8E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Identify, name and write equivalent fractions.</w:t>
            </w:r>
          </w:p>
          <w:p w:rsidRPr="007F452E" w:rsidR="008C19CE" w:rsidP="4A0B07DA" w:rsidRDefault="784D1796" w14:paraId="5E5A80F5" w14:textId="063C6396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mixed numbers and improper fractions and convert from one form to the other.</w:t>
            </w:r>
          </w:p>
          <w:p w:rsidRPr="007F452E" w:rsidR="008C19CE" w:rsidP="4A0B07DA" w:rsidRDefault="784D1796" w14:paraId="0344175A" w14:textId="2A37EB7F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Add and subtract fractions with the same denominator and denominators that are multiples of the same number.</w:t>
            </w:r>
          </w:p>
          <w:p w:rsidRPr="007F452E" w:rsidR="008C19CE" w:rsidP="4A0B07DA" w:rsidRDefault="784D1796" w14:paraId="08AE1E85" w14:textId="30228B3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Multiply proper fractions and mixed numbers by whole numbers.</w:t>
            </w:r>
          </w:p>
          <w:p w:rsidRPr="007F452E" w:rsidR="008C19CE" w:rsidP="4A0B07DA" w:rsidRDefault="784D1796" w14:paraId="6EA94821" w14:textId="702B040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7F452E" w:rsidR="008C19CE" w:rsidP="4A0B07DA" w:rsidRDefault="784D1796" w14:paraId="79135BC4" w14:textId="222CC5BB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Use common factors to simplify fractions; use common multiples to express fractions in the same denomination. </w:t>
            </w:r>
          </w:p>
          <w:p w:rsidRPr="007F452E" w:rsidR="008C19CE" w:rsidP="4A0B07DA" w:rsidRDefault="784D1796" w14:paraId="5B371E1C" w14:textId="66F2609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Compare and order fractions, including fractions &gt; 1.</w:t>
            </w:r>
          </w:p>
          <w:p w:rsidRPr="007F452E" w:rsidR="008C19CE" w:rsidP="4A0B07DA" w:rsidRDefault="784D1796" w14:paraId="6D3B2BDD" w14:textId="49082C2D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Add and subtract fractions with different denominators and mixed numbers.</w:t>
            </w:r>
          </w:p>
          <w:p w:rsidRPr="007F452E" w:rsidR="008C19CE" w:rsidP="4A0B07DA" w:rsidRDefault="784D1796" w14:paraId="2FCEF081" w14:textId="619C3817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Multiply simple pairs of proper fractions.</w:t>
            </w:r>
          </w:p>
          <w:p w:rsidRPr="007F452E" w:rsidR="008C19CE" w:rsidP="4A0B07DA" w:rsidRDefault="784D1796" w14:paraId="02057EE0" w14:textId="033E3BA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Divide proper fractions by whole numbers.</w:t>
            </w:r>
          </w:p>
          <w:p w:rsidRPr="007F452E" w:rsidR="008C19CE" w:rsidP="4A0B07DA" w:rsidRDefault="784D1796" w14:paraId="04ABFB43" w14:textId="24F5466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Decimals and Percentages</w:t>
            </w:r>
          </w:p>
          <w:p w:rsidRPr="007F452E" w:rsidR="008C19CE" w:rsidP="4A0B07DA" w:rsidRDefault="784D1796" w14:paraId="28DA5BB9" w14:textId="654CFA25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7F452E" w:rsidR="008C19CE" w:rsidP="4A0B07DA" w:rsidRDefault="784D1796" w14:paraId="31534DDD" w14:textId="43F5202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and write decimal equivalents.</w:t>
            </w:r>
          </w:p>
          <w:p w:rsidRPr="007F452E" w:rsidR="008C19CE" w:rsidP="4A0B07DA" w:rsidRDefault="784D1796" w14:paraId="1FA056EC" w14:textId="666E6E4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Find the effect of dividing a one- or two-digit number by 10 and 100,</w:t>
            </w:r>
          </w:p>
          <w:p w:rsidRPr="007F452E" w:rsidR="008C19CE" w:rsidP="4A0B07DA" w:rsidRDefault="784D1796" w14:paraId="7DC70C2E" w14:textId="06B5DEF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Round and compare decimals.</w:t>
            </w:r>
          </w:p>
          <w:p w:rsidRPr="007F452E" w:rsidR="008C19CE" w:rsidP="4A0B07DA" w:rsidRDefault="784D1796" w14:paraId="55D2069D" w14:textId="137197C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7F452E" w:rsidR="008C19CE" w:rsidP="4A0B07DA" w:rsidRDefault="784D1796" w14:paraId="376B1835" w14:textId="78F321F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Read and write decimal numbers as fractions.</w:t>
            </w:r>
          </w:p>
          <w:p w:rsidRPr="007F452E" w:rsidR="008C19CE" w:rsidP="4A0B07DA" w:rsidRDefault="784D1796" w14:paraId="5E6991CF" w14:textId="4ECF6367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Recognise and use thousandths and relate them to tenths, hundredths and decimal equivalents.</w:t>
            </w:r>
          </w:p>
          <w:p w:rsidRPr="007F452E" w:rsidR="008C19CE" w:rsidP="4A0B07DA" w:rsidRDefault="784D1796" w14:paraId="01338860" w14:textId="7C880105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Round decimals with two decimal places to the nearest whole</w:t>
            </w:r>
            <w:r w:rsidRPr="4A0B07DA" w:rsidR="4A0B07D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number and to one decimal place.</w:t>
            </w:r>
          </w:p>
          <w:p w:rsidRPr="007F452E" w:rsidR="008C19CE" w:rsidP="4A0B07DA" w:rsidRDefault="784D1796" w14:paraId="45F78D5E" w14:textId="4A69B72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Read, write, order and compare numbers with up to three decimal places.</w:t>
            </w:r>
          </w:p>
          <w:p w:rsidRPr="007F452E" w:rsidR="008C19CE" w:rsidP="4A0B07DA" w:rsidRDefault="784D1796" w14:paraId="091BFB84" w14:textId="7BB5D75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involving number up to three decimal places.</w:t>
            </w:r>
          </w:p>
          <w:p w:rsidRPr="007F452E" w:rsidR="008C19CE" w:rsidP="4A0B07DA" w:rsidRDefault="784D1796" w14:paraId="3F67311B" w14:textId="42FDB744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the per cent symbol (%) and understand that per cent relates to ‘number of parts per hundred’, and write percentages as a fraction with denominator 100, and as a decimal.</w:t>
            </w:r>
          </w:p>
          <w:p w:rsidRPr="007F452E" w:rsidR="008C19CE" w:rsidP="4A0B07DA" w:rsidRDefault="784D1796" w14:paraId="7788A2CA" w14:textId="663196A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which require knowing percentage and decimal equivalents and those fractions with a denominator of a multiple of 10 or 25.</w:t>
            </w:r>
          </w:p>
          <w:p w:rsidRPr="007F452E" w:rsidR="008C19CE" w:rsidP="4A0B07DA" w:rsidRDefault="784D1796" w14:paraId="32D96E8A" w14:textId="6EEC920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7F452E" w:rsidR="008C19CE" w:rsidP="4A0B07DA" w:rsidRDefault="784D1796" w14:paraId="10B15339" w14:textId="606D92D9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Identify the value of each digit in numbers given to three decimal places and multiply and divide numbers by 10, 100 and 1000 giving answers up to three decimal places.</w:t>
            </w:r>
          </w:p>
          <w:p w:rsidRPr="007F452E" w:rsidR="008C19CE" w:rsidP="4A0B07DA" w:rsidRDefault="784D1796" w14:paraId="06A505B4" w14:textId="6FCB95A6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Multiply one-digit numbers with up to two decimal places by whole numbers. Use written division methods in cases where the answer has up to two decimal places.</w:t>
            </w:r>
          </w:p>
          <w:p w:rsidRPr="007F452E" w:rsidR="008C19CE" w:rsidP="4A0B07DA" w:rsidRDefault="784D1796" w14:paraId="77A9D5B3" w14:textId="5D5932F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which require answers to be rounded to specified degrees of accuracy.</w:t>
            </w:r>
          </w:p>
          <w:p w:rsidRPr="007F452E" w:rsidR="008C19CE" w:rsidP="4A0B07DA" w:rsidRDefault="784D1796" w14:paraId="30393EE8" w14:textId="2ADA868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Recall and use equivalences between simple fractions, decimals and percentages, including in different contexts.</w:t>
            </w:r>
          </w:p>
          <w:p w:rsidRPr="007F452E" w:rsidR="008C19CE" w:rsidP="4A0B07DA" w:rsidRDefault="784D1796" w14:paraId="788F3B9D" w14:textId="4A0DF90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Measurement</w:t>
            </w:r>
          </w:p>
          <w:p w:rsidRPr="007F452E" w:rsidR="008C19CE" w:rsidP="4A0B07DA" w:rsidRDefault="784D1796" w14:paraId="39232CD9" w14:textId="1A39E20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Y3</w:t>
            </w:r>
          </w:p>
          <w:p w:rsidRPr="007F452E" w:rsidR="008C19CE" w:rsidP="4A0B07DA" w:rsidRDefault="784D1796" w14:paraId="46BDE7DB" w14:textId="11D05FD6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Measure, compare, add and subtract: lengths (m/cm/mm); mass (kg/g); volume/capacity (l/ml). </w:t>
            </w:r>
          </w:p>
          <w:p w:rsidRPr="007F452E" w:rsidR="008C19CE" w:rsidP="4A0B07DA" w:rsidRDefault="784D1796" w14:paraId="7CB07AC2" w14:textId="60F4B1C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Measure the perimeter of simple 2-D shapes.</w:t>
            </w:r>
          </w:p>
          <w:p w:rsidRPr="007F452E" w:rsidR="008C19CE" w:rsidP="4A0B07DA" w:rsidRDefault="784D1796" w14:paraId="6323B077" w14:textId="57D76B4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Add and subtract amounts of money to give change.</w:t>
            </w:r>
          </w:p>
          <w:p w:rsidRPr="007F452E" w:rsidR="008C19CE" w:rsidP="4A0B07DA" w:rsidRDefault="784D1796" w14:paraId="01709C92" w14:textId="3634D2C4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Tell and write the time.</w:t>
            </w:r>
          </w:p>
          <w:p w:rsidRPr="007F452E" w:rsidR="008C19CE" w:rsidP="4A0B07DA" w:rsidRDefault="784D1796" w14:paraId="03DBFC25" w14:textId="1117ED0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7F452E" w:rsidR="008C19CE" w:rsidP="4A0B07DA" w:rsidRDefault="784D1796" w14:paraId="3DC9DD07" w14:textId="5FA0A8B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Convert between different units of measurement.</w:t>
            </w:r>
          </w:p>
          <w:p w:rsidRPr="007F452E" w:rsidR="008C19CE" w:rsidP="4A0B07DA" w:rsidRDefault="784D1796" w14:paraId="400574CF" w14:textId="1B6B94FC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Measure and calculate the perimeter of a rectilinear figure.</w:t>
            </w:r>
          </w:p>
          <w:p w:rsidRPr="007F452E" w:rsidR="008C19CE" w:rsidP="4A0B07DA" w:rsidRDefault="784D1796" w14:paraId="6DAB80F6" w14:textId="03E5C0A4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Find the area of rectilinear shapes by counting squares.</w:t>
            </w:r>
          </w:p>
          <w:p w:rsidRPr="007F452E" w:rsidR="008C19CE" w:rsidP="4A0B07DA" w:rsidRDefault="784D1796" w14:paraId="5197B73F" w14:textId="6BECFD35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Estimate, compare and calculate different measures, including money. Read, write and convert time between analogue and digital clocks and solve problems involving time.</w:t>
            </w:r>
          </w:p>
          <w:p w:rsidRPr="007F452E" w:rsidR="008C19CE" w:rsidP="4A0B07DA" w:rsidRDefault="784D1796" w14:paraId="5060E61B" w14:textId="1D6E87E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7F452E" w:rsidR="008C19CE" w:rsidP="4A0B07DA" w:rsidRDefault="784D1796" w14:paraId="512F11DA" w14:textId="0E06940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Convert between different units of metric measurements.</w:t>
            </w:r>
          </w:p>
          <w:p w:rsidRPr="007F452E" w:rsidR="008C19CE" w:rsidP="4A0B07DA" w:rsidRDefault="784D1796" w14:paraId="6DD1D161" w14:textId="5A6619DB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Understand and use approximate equivalences between metric units and common imperial units.</w:t>
            </w:r>
          </w:p>
          <w:p w:rsidRPr="007F452E" w:rsidR="008C19CE" w:rsidP="4A0B07DA" w:rsidRDefault="784D1796" w14:paraId="7FB8DBF3" w14:textId="325912FD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Calculate and compare the area of rectangles.</w:t>
            </w:r>
          </w:p>
          <w:p w:rsidRPr="007F452E" w:rsidR="008C19CE" w:rsidP="4A0B07DA" w:rsidRDefault="784D1796" w14:paraId="6D6EB52B" w14:textId="1109936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Estimate volume.</w:t>
            </w:r>
          </w:p>
          <w:p w:rsidRPr="007F452E" w:rsidR="008C19CE" w:rsidP="4A0B07DA" w:rsidRDefault="784D1796" w14:paraId="62A656CC" w14:textId="09AF49B9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involving converting between units of time.</w:t>
            </w:r>
          </w:p>
          <w:p w:rsidRPr="007F452E" w:rsidR="008C19CE" w:rsidP="4A0B07DA" w:rsidRDefault="784D1796" w14:paraId="1D456E41" w14:textId="61863DA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7F452E" w:rsidR="008C19CE" w:rsidP="4A0B07DA" w:rsidRDefault="784D1796" w14:paraId="2A8EEB84" w14:textId="57E2205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involving the calculation and conversion of units of measurement.</w:t>
            </w:r>
          </w:p>
          <w:p w:rsidRPr="007F452E" w:rsidR="008C19CE" w:rsidP="4A0B07DA" w:rsidRDefault="784D1796" w14:paraId="1C1C46BC" w14:textId="6060C1E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Use, read, write and convert between standard units, converting measurements of length, mass, volume and time.</w:t>
            </w:r>
          </w:p>
          <w:p w:rsidRPr="007F452E" w:rsidR="008C19CE" w:rsidP="4A0B07DA" w:rsidRDefault="784D1796" w14:paraId="7E6EEEAA" w14:textId="065FAB1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Convert between miles and kilometres. Recognise that shapes with the same areas can have different perimeters and vice versa.</w:t>
            </w:r>
          </w:p>
          <w:p w:rsidRPr="007F452E" w:rsidR="008C19CE" w:rsidP="4A0B07DA" w:rsidRDefault="784D1796" w14:paraId="64FFBA67" w14:textId="31DEEAA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when it is possible to use formulae for area and volume of shapes.</w:t>
            </w:r>
          </w:p>
          <w:p w:rsidRPr="007F452E" w:rsidR="008C19CE" w:rsidP="4A0B07DA" w:rsidRDefault="784D1796" w14:paraId="2E53ACE4" w14:textId="29F6203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Calculate the area of parallelograms and triangles.</w:t>
            </w:r>
          </w:p>
          <w:p w:rsidRPr="007F452E" w:rsidR="008C19CE" w:rsidP="4A0B07DA" w:rsidRDefault="784D1796" w14:paraId="1E1BDED4" w14:textId="73FAE039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Calculate, estimate and compare volume of cubes and cuboids.</w:t>
            </w:r>
          </w:p>
        </w:tc>
        <w:tc>
          <w:tcPr>
            <w:tcW w:w="3796" w:type="dxa"/>
            <w:tcMar/>
          </w:tcPr>
          <w:p w:rsidRPr="007F452E" w:rsidR="008C19CE" w:rsidP="4A0B07DA" w:rsidRDefault="008C19CE" w14:paraId="7AB922AA" w14:textId="2F6D047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Geometry – Properties of Shape</w:t>
            </w:r>
          </w:p>
          <w:p w:rsidRPr="007F452E" w:rsidR="008C19CE" w:rsidP="4A0B07DA" w:rsidRDefault="008C19CE" w14:paraId="17CD8489" w14:textId="5FBACA8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Y3</w:t>
            </w:r>
          </w:p>
          <w:p w:rsidRPr="007F452E" w:rsidR="008C19CE" w:rsidP="4A0B07DA" w:rsidRDefault="008C19CE" w14:paraId="7398D860" w14:textId="1B95B18D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Draw 2D shapes and make 3D shapes.</w:t>
            </w:r>
          </w:p>
          <w:p w:rsidRPr="007F452E" w:rsidR="008C19CE" w:rsidP="4A0B07DA" w:rsidRDefault="008C19CE" w14:paraId="046BCD8E" w14:textId="7A0B8CD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angles as a property of shape or a description of a turn.</w:t>
            </w:r>
          </w:p>
          <w:p w:rsidRPr="007F452E" w:rsidR="008C19CE" w:rsidP="4A0B07DA" w:rsidRDefault="008C19CE" w14:paraId="2AB6F685" w14:textId="4E70512F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Identify right angles.</w:t>
            </w:r>
          </w:p>
          <w:p w:rsidRPr="007F452E" w:rsidR="008C19CE" w:rsidP="4A0B07DA" w:rsidRDefault="008C19CE" w14:paraId="24783AA3" w14:textId="7D5609B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Identify horizontal and vertical lines and pairs of perpendicular and parallel lines.</w:t>
            </w:r>
          </w:p>
          <w:p w:rsidRPr="007F452E" w:rsidR="008C19CE" w:rsidP="4A0B07DA" w:rsidRDefault="008C19CE" w14:paraId="7E9BAF21" w14:textId="0A86B18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7F452E" w:rsidR="008C19CE" w:rsidP="4A0B07DA" w:rsidRDefault="008C19CE" w14:paraId="39986D74" w14:textId="01F4A3D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Compare and classify geometric shapes including quadrilaterals and triangles.</w:t>
            </w:r>
          </w:p>
          <w:p w:rsidRPr="007F452E" w:rsidR="008C19CE" w:rsidP="4A0B07DA" w:rsidRDefault="008C19CE" w14:paraId="0D1E0CFA" w14:textId="32B6A90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Identify acute and obtuse angles.</w:t>
            </w:r>
          </w:p>
          <w:p w:rsidRPr="007F452E" w:rsidR="008C19CE" w:rsidP="4A0B07DA" w:rsidRDefault="008C19CE" w14:paraId="617A03A2" w14:textId="6729F655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Identify lines of symmetry in 2-D shapes.</w:t>
            </w:r>
          </w:p>
          <w:p w:rsidRPr="007F452E" w:rsidR="008C19CE" w:rsidP="4A0B07DA" w:rsidRDefault="008C19CE" w14:paraId="00F22F54" w14:textId="68EA0A4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Complete a simple symmetric figure.</w:t>
            </w:r>
          </w:p>
          <w:p w:rsidRPr="007F452E" w:rsidR="008C19CE" w:rsidP="4A0B07DA" w:rsidRDefault="008C19CE" w14:paraId="2CB7188B" w14:textId="6270290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7F452E" w:rsidR="008C19CE" w:rsidP="4A0B07DA" w:rsidRDefault="008C19CE" w14:paraId="33D1BB32" w14:textId="4D198BD6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Identify 3-D shapes, including cubes and other cuboids, from 2-D representations.</w:t>
            </w:r>
          </w:p>
          <w:p w:rsidRPr="007F452E" w:rsidR="008C19CE" w:rsidP="4A0B07DA" w:rsidRDefault="008C19CE" w14:paraId="6F1AB26A" w14:textId="5FA38346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Know angles are measured in degrees: estimate and compare acute, obtuse and reflex angles. </w:t>
            </w:r>
          </w:p>
          <w:p w:rsidRPr="007F452E" w:rsidR="008C19CE" w:rsidP="4A0B07DA" w:rsidRDefault="008C19CE" w14:paraId="4F176999" w14:textId="1BF1112F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Draw given angles, and measure them in degrees.</w:t>
            </w:r>
          </w:p>
          <w:p w:rsidRPr="007F452E" w:rsidR="008C19CE" w:rsidP="4A0B07DA" w:rsidRDefault="008C19CE" w14:paraId="724CEE23" w14:textId="054EBE1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7F452E" w:rsidR="008C19CE" w:rsidP="4A0B07DA" w:rsidRDefault="008C19CE" w14:paraId="30925516" w14:textId="3453E622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Draw 2-D shapes.</w:t>
            </w:r>
          </w:p>
          <w:p w:rsidRPr="007F452E" w:rsidR="008C19CE" w:rsidP="4A0B07DA" w:rsidRDefault="008C19CE" w14:paraId="54F6424D" w14:textId="497DD219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Recognise, describe and build simple 3-D shapes, including making nets.</w:t>
            </w:r>
          </w:p>
          <w:p w:rsidRPr="007F452E" w:rsidR="008C19CE" w:rsidP="4A0B07DA" w:rsidRDefault="008C19CE" w14:paraId="462EEC82" w14:textId="5CCBC3E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Compare and classify geometric shapes.</w:t>
            </w:r>
          </w:p>
          <w:p w:rsidRPr="007F452E" w:rsidR="008C19CE" w:rsidP="4A0B07DA" w:rsidRDefault="008C19CE" w14:paraId="3DDFFBAB" w14:textId="0662EBA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Illustrate and name parts of circles.</w:t>
            </w:r>
          </w:p>
          <w:p w:rsidRPr="007F452E" w:rsidR="008C19CE" w:rsidP="4A0B07DA" w:rsidRDefault="008C19CE" w14:paraId="4A2D401D" w14:textId="11CD600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angles where they meet at a point, are on a straight line, or are vertically opposite, and find missing angles.</w:t>
            </w:r>
          </w:p>
          <w:p w:rsidRPr="007F452E" w:rsidR="008C19CE" w:rsidP="4A0B07DA" w:rsidRDefault="008C19CE" w14:paraId="7DFA68BF" w14:textId="21F4687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Geometry – Position and Direction</w:t>
            </w:r>
          </w:p>
          <w:p w:rsidRPr="007F452E" w:rsidR="008C19CE" w:rsidP="4A0B07DA" w:rsidRDefault="008C19CE" w14:paraId="2D1E09D5" w14:textId="6D5D2EB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7F452E" w:rsidR="008C19CE" w:rsidP="4A0B07DA" w:rsidRDefault="008C19CE" w14:paraId="3711A5DB" w14:textId="2DACCD22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Describe positions on a 2-D grid as coordinates in the first quadrant.</w:t>
            </w:r>
          </w:p>
          <w:p w:rsidRPr="007F452E" w:rsidR="008C19CE" w:rsidP="4A0B07DA" w:rsidRDefault="008C19CE" w14:paraId="06E66ABE" w14:textId="541620B4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Describe movements between positions as translations of a given unit to the left/right and up/down.</w:t>
            </w:r>
          </w:p>
          <w:p w:rsidRPr="007F452E" w:rsidR="008C19CE" w:rsidP="4A0B07DA" w:rsidRDefault="008C19CE" w14:paraId="595662D0" w14:textId="162DD37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Plot specified points and draw sides to complete a given polygon.</w:t>
            </w:r>
          </w:p>
          <w:p w:rsidRPr="007F452E" w:rsidR="008C19CE" w:rsidP="4A0B07DA" w:rsidRDefault="008C19CE" w14:paraId="7A1A55A5" w14:textId="551DE75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7F452E" w:rsidR="008C19CE" w:rsidP="4A0B07DA" w:rsidRDefault="008C19CE" w14:paraId="787705AC" w14:textId="283A3B0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Identify, describe and represent the position of a shape following a reflection or translation, using the appropriate language, and know that the shape has not changed.</w:t>
            </w:r>
          </w:p>
          <w:p w:rsidRPr="007F452E" w:rsidR="008C19CE" w:rsidP="4A0B07DA" w:rsidRDefault="008C19CE" w14:paraId="74856D26" w14:textId="500FF59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7F452E" w:rsidR="008C19CE" w:rsidP="4A0B07DA" w:rsidRDefault="008C19CE" w14:paraId="1EAD1BB6" w14:textId="294B1B87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Describe positions on the full coordinate grid (all four quadrants).</w:t>
            </w:r>
          </w:p>
          <w:p w:rsidRPr="007F452E" w:rsidR="008C19CE" w:rsidP="4A0B07DA" w:rsidRDefault="008C19CE" w14:paraId="034D5DAF" w14:textId="03DD0CA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Draw and translate simple shapes on the coordinate plane, and reflect them in the axes.</w:t>
            </w:r>
          </w:p>
          <w:p w:rsidRPr="007F452E" w:rsidR="008C19CE" w:rsidP="4A0B07DA" w:rsidRDefault="008C19CE" w14:paraId="10C35D19" w14:textId="52583D7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Measurement</w:t>
            </w:r>
          </w:p>
          <w:p w:rsidRPr="007F452E" w:rsidR="008C19CE" w:rsidP="4A0B07DA" w:rsidRDefault="008C19CE" w14:paraId="0F72A0CF" w14:textId="574DFB5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Y3</w:t>
            </w:r>
          </w:p>
          <w:p w:rsidRPr="007F452E" w:rsidR="008C19CE" w:rsidP="4A0B07DA" w:rsidRDefault="008C19CE" w14:paraId="256FCFC5" w14:textId="4642321B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Measure, compare, add and subtract: lengths (m/cm/mm); mass (kg/g); volume/capacity (l/ml). </w:t>
            </w:r>
          </w:p>
          <w:p w:rsidRPr="007F452E" w:rsidR="008C19CE" w:rsidP="4A0B07DA" w:rsidRDefault="008C19CE" w14:paraId="588BC6CE" w14:textId="63E67C8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Measure the perimeter of simple 2-D shapes.</w:t>
            </w:r>
          </w:p>
          <w:p w:rsidRPr="007F452E" w:rsidR="008C19CE" w:rsidP="4A0B07DA" w:rsidRDefault="008C19CE" w14:paraId="1062B14A" w14:textId="00DED61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Add and subtract amounts of money to give change.</w:t>
            </w:r>
          </w:p>
          <w:p w:rsidRPr="007F452E" w:rsidR="008C19CE" w:rsidP="4A0B07DA" w:rsidRDefault="008C19CE" w14:paraId="0272D571" w14:textId="581F9F84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Tell and write the time.</w:t>
            </w:r>
          </w:p>
          <w:p w:rsidRPr="007F452E" w:rsidR="008C19CE" w:rsidP="4A0B07DA" w:rsidRDefault="008C19CE" w14:paraId="7FEF41F0" w14:textId="044FD95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Y4</w:t>
            </w:r>
          </w:p>
          <w:p w:rsidRPr="007F452E" w:rsidR="008C19CE" w:rsidP="4A0B07DA" w:rsidRDefault="008C19CE" w14:paraId="072B2EB0" w14:textId="1651196B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Convert between different units of measurement.</w:t>
            </w:r>
          </w:p>
          <w:p w:rsidRPr="007F452E" w:rsidR="008C19CE" w:rsidP="4A0B07DA" w:rsidRDefault="008C19CE" w14:paraId="0DDFEB29" w14:textId="0EB4B500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Measure and calculate the perimeter of a rectilinear figure.</w:t>
            </w:r>
          </w:p>
          <w:p w:rsidRPr="007F452E" w:rsidR="008C19CE" w:rsidP="4A0B07DA" w:rsidRDefault="008C19CE" w14:paraId="2416509A" w14:textId="4B4516C6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Find the area of rectilinear shapes by counting squares.</w:t>
            </w:r>
          </w:p>
          <w:p w:rsidRPr="007F452E" w:rsidR="008C19CE" w:rsidP="4A0B07DA" w:rsidRDefault="008C19CE" w14:paraId="2EB3481B" w14:textId="6FECCAA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Estimate, compare and calculate different measures, including money. Read, write and convert time between analogue and digital clocks and solve problems involving time.</w:t>
            </w:r>
          </w:p>
          <w:p w:rsidRPr="007F452E" w:rsidR="008C19CE" w:rsidP="4A0B07DA" w:rsidRDefault="008C19CE" w14:paraId="419FCAE2" w14:textId="38FBCF1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Y5</w:t>
            </w:r>
          </w:p>
          <w:p w:rsidRPr="007F452E" w:rsidR="008C19CE" w:rsidP="4A0B07DA" w:rsidRDefault="008C19CE" w14:paraId="1CBECAF1" w14:textId="79497C61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Convert between different units of metric measurements.</w:t>
            </w:r>
          </w:p>
          <w:p w:rsidRPr="007F452E" w:rsidR="008C19CE" w:rsidP="4A0B07DA" w:rsidRDefault="008C19CE" w14:paraId="4ADF1499" w14:textId="62D0DC4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Understand and use approximate equivalences between metric units and common imperial units.</w:t>
            </w:r>
          </w:p>
          <w:p w:rsidRPr="007F452E" w:rsidR="008C19CE" w:rsidP="4A0B07DA" w:rsidRDefault="008C19CE" w14:paraId="19F7B87F" w14:textId="492F83F9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Calculate and compare the area of rectangles.</w:t>
            </w:r>
          </w:p>
          <w:p w:rsidRPr="007F452E" w:rsidR="008C19CE" w:rsidP="4A0B07DA" w:rsidRDefault="008C19CE" w14:paraId="60A20F4B" w14:textId="786CA094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Estimate volume.</w:t>
            </w:r>
          </w:p>
          <w:p w:rsidRPr="007F452E" w:rsidR="008C19CE" w:rsidP="4A0B07DA" w:rsidRDefault="008C19CE" w14:paraId="6C91F90B" w14:textId="223EC6B6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involving converting between units of time</w:t>
            </w:r>
          </w:p>
          <w:p w:rsidRPr="007F452E" w:rsidR="008C19CE" w:rsidP="4A0B07DA" w:rsidRDefault="008C19CE" w14:paraId="53CC2CF2" w14:textId="4DDB00D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7F452E" w:rsidR="008C19CE" w:rsidP="4A0B07DA" w:rsidRDefault="008C19CE" w14:paraId="7CC9B962" w14:textId="71C4437B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involving the calculation and conversion of units of measurement.</w:t>
            </w:r>
          </w:p>
          <w:p w:rsidRPr="007F452E" w:rsidR="008C19CE" w:rsidP="4A0B07DA" w:rsidRDefault="008C19CE" w14:paraId="17FED96D" w14:textId="4DA2578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Use, read, write and convert between standard units, converting measurements of length, mass, volume and time.</w:t>
            </w:r>
          </w:p>
          <w:p w:rsidRPr="007F452E" w:rsidR="008C19CE" w:rsidP="4A0B07DA" w:rsidRDefault="008C19CE" w14:paraId="65523C78" w14:textId="7B71B18F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Convert between miles and kilometres. Recognise that shapes with the same areas can have different perimeters and vice versa.</w:t>
            </w:r>
          </w:p>
          <w:p w:rsidRPr="007F452E" w:rsidR="008C19CE" w:rsidP="4A0B07DA" w:rsidRDefault="008C19CE" w14:paraId="61197954" w14:textId="015FA17A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Recognise when it is possible to use formulae for area and volume of shapes.</w:t>
            </w:r>
          </w:p>
          <w:p w:rsidRPr="007F452E" w:rsidR="008C19CE" w:rsidP="4A0B07DA" w:rsidRDefault="008C19CE" w14:paraId="5140C8D0" w14:textId="776CD08F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Calculate the area of parallelograms and triangles.</w:t>
            </w:r>
          </w:p>
          <w:p w:rsidRPr="007F452E" w:rsidR="008C19CE" w:rsidP="4A0B07DA" w:rsidRDefault="008C19CE" w14:paraId="55290D1F" w14:textId="32467520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Calculate, estimate and compare volume of cubes and cuboids.</w:t>
            </w:r>
          </w:p>
          <w:p w:rsidRPr="007F452E" w:rsidR="008C19CE" w:rsidP="4A0B07DA" w:rsidRDefault="008C19CE" w14:paraId="27851F92" w14:textId="27504B4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Ratio and Proportion</w:t>
            </w:r>
          </w:p>
          <w:p w:rsidRPr="007F452E" w:rsidR="008C19CE" w:rsidP="4A0B07DA" w:rsidRDefault="008C19CE" w14:paraId="0E7AEBA2" w14:textId="54F1164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7F452E" w:rsidR="008C19CE" w:rsidP="4A0B07DA" w:rsidRDefault="008C19CE" w14:paraId="5DCCA677" w14:textId="56327F6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involving the relative sizes of two quantities.</w:t>
            </w:r>
          </w:p>
          <w:p w:rsidRPr="007F452E" w:rsidR="008C19CE" w:rsidP="4A0B07DA" w:rsidRDefault="008C19CE" w14:paraId="52210B3D" w14:textId="69DFA667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involving the calculation of percentages.</w:t>
            </w:r>
          </w:p>
          <w:p w:rsidRPr="007F452E" w:rsidR="008C19CE" w:rsidP="4A0B07DA" w:rsidRDefault="008C19CE" w14:paraId="25C050C1" w14:textId="7E674679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involving similar shapes where the scale factor is known or can be found.</w:t>
            </w:r>
          </w:p>
          <w:p w:rsidRPr="007F452E" w:rsidR="008C19CE" w:rsidP="4A0B07DA" w:rsidRDefault="008C19CE" w14:paraId="0E50DD49" w14:textId="3E20472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Solve problems involving unequal sharing and grouping.</w:t>
            </w:r>
          </w:p>
          <w:p w:rsidRPr="007F452E" w:rsidR="008C19CE" w:rsidP="4A0B07DA" w:rsidRDefault="008C19CE" w14:paraId="2EF35CAD" w14:textId="03C6FC1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Algebra</w:t>
            </w:r>
          </w:p>
          <w:p w:rsidRPr="007F452E" w:rsidR="008C19CE" w:rsidP="4A0B07DA" w:rsidRDefault="008C19CE" w14:paraId="4CC6CDCA" w14:textId="2AE31F9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Y6</w:t>
            </w:r>
          </w:p>
          <w:p w:rsidRPr="007F452E" w:rsidR="008C19CE" w:rsidP="4A0B07DA" w:rsidRDefault="008C19CE" w14:paraId="7D26DADA" w14:textId="5755426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Use simple formulae.</w:t>
            </w:r>
          </w:p>
          <w:p w:rsidRPr="007F452E" w:rsidR="008C19CE" w:rsidP="4A0B07DA" w:rsidRDefault="008C19CE" w14:paraId="0D828AE9" w14:textId="4FC87A1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Generate and describe linear number sequences.</w:t>
            </w:r>
          </w:p>
          <w:p w:rsidRPr="007F452E" w:rsidR="008C19CE" w:rsidP="4A0B07DA" w:rsidRDefault="008C19CE" w14:paraId="27AF8932" w14:textId="0E50B80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Express missing number problems algebraically.</w:t>
            </w:r>
          </w:p>
          <w:p w:rsidRPr="007F452E" w:rsidR="008C19CE" w:rsidP="4A0B07DA" w:rsidRDefault="008C19CE" w14:paraId="7EDE0FC5" w14:textId="792FD63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Find pairs of numbers that satisfy an equation with two unknowns.</w:t>
            </w:r>
          </w:p>
          <w:p w:rsidRPr="007F452E" w:rsidR="008C19CE" w:rsidP="4A0B07DA" w:rsidRDefault="008C19CE" w14:paraId="7CDA68CE" w14:textId="50EA5D7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</w:pPr>
            <w:r w:rsidRPr="4A0B07DA" w:rsidR="4A0B07DA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 xml:space="preserve"> Enumerate possibilities of combinations of two variables.</w:t>
            </w:r>
          </w:p>
          <w:p w:rsidRPr="007F452E" w:rsidR="008C19CE" w:rsidP="4A0B07DA" w:rsidRDefault="008C19CE" w14:paraId="6D7CBDD5" w14:textId="77E163D0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:rsidTr="4A0B07DA" w14:paraId="3893183C" w14:textId="77777777">
        <w:tc>
          <w:tcPr>
            <w:tcW w:w="2365" w:type="dxa"/>
            <w:tcMar/>
          </w:tcPr>
          <w:p w:rsidR="008C19CE" w:rsidP="00164987" w:rsidRDefault="008C19CE" w14:paraId="33B7FD7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3584" w:type="dxa"/>
            <w:tcMar/>
          </w:tcPr>
          <w:p w:rsidR="008C19CE" w:rsidP="00164987" w:rsidRDefault="008C19CE" w14:paraId="3483B1EC" w14:textId="77777777" w14:noSpellErr="1">
            <w:pPr>
              <w:rPr>
                <w:rFonts w:ascii="Comic Sans MS" w:hAnsi="Comic Sans MS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 xml:space="preserve">Wigley </w:t>
            </w:r>
            <w:r w:rsidRPr="41E2EEE2" w:rsidR="008C19CE">
              <w:rPr>
                <w:rFonts w:ascii="Comic Sans MS" w:hAnsi="Comic Sans MS"/>
                <w:sz w:val="24"/>
                <w:szCs w:val="24"/>
              </w:rPr>
              <w:t>– Electricity and electric circuits</w:t>
            </w:r>
          </w:p>
          <w:p w:rsidR="008C19CE" w:rsidP="00164987" w:rsidRDefault="008C19CE" w14:paraId="3B4D6F9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Magnets and motion/gravity</w:t>
            </w:r>
          </w:p>
          <w:p w:rsidR="008C19CE" w:rsidP="41E2EEE2" w:rsidRDefault="008C19CE" w14:paraId="24BEF14A" w14:textId="519838DD">
            <w:pPr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</w:rPr>
              <w:t xml:space="preserve">Penny Acres </w:t>
            </w:r>
          </w:p>
          <w:p w:rsidR="008C19CE" w:rsidP="41E2EEE2" w:rsidRDefault="008C19CE" w14:paraId="03AE0C7C" w14:textId="186FF462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LKS2 - Living Things and their Habitats and How Plants Grow</w:t>
            </w:r>
          </w:p>
          <w:p w:rsidR="008C19CE" w:rsidP="41E2EEE2" w:rsidRDefault="008C19CE" w14:paraId="17669427" w14:textId="46BED0B2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Asking relevant questions and using scientific enquiries to answer them</w:t>
            </w:r>
          </w:p>
          <w:p w:rsidR="008C19CE" w:rsidP="41E2EEE2" w:rsidRDefault="008C19CE" w14:paraId="5E9FDDBA" w14:textId="428EADB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Setting up simple practical enquiries, comparative and fair tests</w:t>
            </w:r>
          </w:p>
          <w:p w:rsidR="008C19CE" w:rsidP="41E2EEE2" w:rsidRDefault="008C19CE" w14:paraId="51E0195E" w14:textId="1145B0B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Gathering, recording, classifying and presenting data and findings</w:t>
            </w:r>
          </w:p>
          <w:p w:rsidR="008C19CE" w:rsidP="41E2EEE2" w:rsidRDefault="008C19CE" w14:paraId="5790E396" w14:textId="7A152293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Reporting on findings</w:t>
            </w:r>
          </w:p>
          <w:p w:rsidR="008C19CE" w:rsidP="41E2EEE2" w:rsidRDefault="008C19CE" w14:paraId="753B7DA6" w14:textId="5F1D9E9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Identifying differences and similarities</w:t>
            </w:r>
          </w:p>
          <w:p w:rsidR="008C19CE" w:rsidP="41E2EEE2" w:rsidRDefault="008C19CE" w14:paraId="60808499" w14:textId="5B17C1D9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Using evidence to answer questions and support findings </w:t>
            </w:r>
          </w:p>
          <w:p w:rsidR="008C19CE" w:rsidP="41E2EEE2" w:rsidRDefault="008C19CE" w14:paraId="5DE9AAFB" w14:textId="6217B052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results to draw simple conclusions</w:t>
            </w:r>
          </w:p>
          <w:p w:rsidR="008C19CE" w:rsidP="41E2EEE2" w:rsidRDefault="008C19CE" w14:paraId="744633FB" w14:textId="78236A02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classification keys to group, identify and name living things</w:t>
            </w:r>
          </w:p>
          <w:p w:rsidR="008C19CE" w:rsidP="41E2EEE2" w:rsidRDefault="008C19CE" w14:paraId="47E745AF" w14:textId="4C3462EE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Looking at changing environments and the dangers they pose to living things</w:t>
            </w:r>
          </w:p>
          <w:p w:rsidR="008C19CE" w:rsidP="41E2EEE2" w:rsidRDefault="008C19CE" w14:paraId="1B8F2EBC" w14:textId="1A55812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Functions of different plant parts</w:t>
            </w:r>
          </w:p>
          <w:p w:rsidR="008C19CE" w:rsidP="41E2EEE2" w:rsidRDefault="008C19CE" w14:paraId="7B102DFF" w14:textId="0F76A1F8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What plants need to grow</w:t>
            </w:r>
          </w:p>
          <w:p w:rsidR="008C19CE" w:rsidP="41E2EEE2" w:rsidRDefault="008C19CE" w14:paraId="120B29B0" w14:textId="2D13BD47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Pollination, seed formation and seed dispersal</w:t>
            </w:r>
          </w:p>
          <w:p w:rsidR="008C19CE" w:rsidP="41E2EEE2" w:rsidRDefault="008C19CE" w14:paraId="4A28C817" w14:textId="7CAA540B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008C19CE" w:rsidP="41E2EEE2" w:rsidRDefault="008C19CE" w14:paraId="3AD0D5F5" w14:textId="28C80919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6A03F4EF" w:rsidR="008C19CE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UKS2 - Classifying Organisms and Life Cycles</w:t>
            </w:r>
          </w:p>
          <w:p w:rsidR="008C19CE" w:rsidP="6A03F4EF" w:rsidRDefault="008C19CE" w14:paraId="66B55635" w14:textId="2E279B6B">
            <w:pPr>
              <w:spacing w:line="259" w:lineRule="auto"/>
              <w:ind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A03F4EF" w:rsidR="6A03F4E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- Identifying scientific evidence that has been used to support or refute ideas or arguments </w:t>
            </w:r>
          </w:p>
          <w:p w:rsidR="008C19CE" w:rsidP="6A03F4EF" w:rsidRDefault="008C19CE" w14:paraId="7FA46FB3" w14:textId="60A521AB">
            <w:pPr>
              <w:spacing w:line="259" w:lineRule="auto"/>
              <w:ind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A03F4EF" w:rsidR="6A03F4E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- Recording data and results of increasing complexity </w:t>
            </w:r>
          </w:p>
          <w:p w:rsidR="008C19CE" w:rsidP="6A03F4EF" w:rsidRDefault="008C19CE" w14:paraId="1AC73C3F" w14:textId="0F5B8FBB">
            <w:pPr>
              <w:spacing w:line="259" w:lineRule="auto"/>
              <w:ind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A03F4EF" w:rsidR="6A03F4E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Reporting and presenting findings from enquiries</w:t>
            </w:r>
          </w:p>
          <w:p w:rsidR="008C19CE" w:rsidP="6A03F4EF" w:rsidRDefault="008C19CE" w14:paraId="644A1D1C" w14:textId="3F36E0F6">
            <w:pPr>
              <w:spacing w:line="259" w:lineRule="auto"/>
              <w:ind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A03F4EF" w:rsidR="6A03F4E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Describing differences in the life cycles of different types of animals</w:t>
            </w:r>
          </w:p>
          <w:p w:rsidR="008C19CE" w:rsidP="6A03F4EF" w:rsidRDefault="008C19CE" w14:paraId="315AC256" w14:textId="7DC2F615">
            <w:pPr>
              <w:spacing w:line="259" w:lineRule="auto"/>
              <w:ind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A03F4EF" w:rsidR="6A03F4E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Describing the life process of reproduction in some plants and animals</w:t>
            </w:r>
          </w:p>
          <w:p w:rsidR="008C19CE" w:rsidP="6A03F4EF" w:rsidRDefault="008C19CE" w14:paraId="477E0584" w14:textId="6DB6A9D0">
            <w:pPr>
              <w:spacing w:line="259" w:lineRule="auto"/>
              <w:ind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A03F4EF" w:rsidR="6A03F4EF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Classifying animals, micro-organisms, and plants based on observable characteristics and giving reasons for this</w:t>
            </w:r>
          </w:p>
          <w:p w:rsidR="008C19CE" w:rsidP="41E2EEE2" w:rsidRDefault="008C19CE" w14:paraId="1BF4F1B3" w14:textId="7DEE8A1A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402" w:type="dxa"/>
            <w:tcMar/>
          </w:tcPr>
          <w:p w:rsidRPr="007F452E" w:rsidR="008C19CE" w:rsidP="41E2EEE2" w:rsidRDefault="008C19CE" w14:paraId="403EE6C4" w14:textId="62BC9E81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7F452E" w:rsidR="008C19CE" w:rsidP="41E2EEE2" w:rsidRDefault="008C19CE" w14:paraId="3510A1EE" w14:textId="21C77261">
            <w:pPr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</w:rPr>
              <w:t>Penny Acres</w:t>
            </w:r>
          </w:p>
          <w:p w:rsidRPr="007F452E" w:rsidR="008C19CE" w:rsidP="41E2EEE2" w:rsidRDefault="008C19CE" w14:paraId="22A840BB" w14:textId="72236E36">
            <w:pPr>
              <w:pStyle w:val="Normal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LKS2 – Rocks</w:t>
            </w:r>
          </w:p>
          <w:p w:rsidRPr="007F452E" w:rsidR="008C19CE" w:rsidP="41E2EEE2" w:rsidRDefault="008C19CE" w14:paraId="2CD3101A" w14:textId="46BED0B2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Asking relevant questions and using scientific enquiries to answer them</w:t>
            </w:r>
          </w:p>
          <w:p w:rsidRPr="007F452E" w:rsidR="008C19CE" w:rsidP="41E2EEE2" w:rsidRDefault="008C19CE" w14:paraId="62762C65" w14:textId="428EADB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Setting up simple practical enquiries, comparative and fair tests</w:t>
            </w:r>
          </w:p>
          <w:p w:rsidRPr="007F452E" w:rsidR="008C19CE" w:rsidP="41E2EEE2" w:rsidRDefault="008C19CE" w14:paraId="5AD79AF4" w14:textId="1145B0B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Gathering, recording, classifying and presenting data and findings</w:t>
            </w:r>
          </w:p>
          <w:p w:rsidRPr="007F452E" w:rsidR="008C19CE" w:rsidP="41E2EEE2" w:rsidRDefault="008C19CE" w14:paraId="14FD8904" w14:textId="7A152293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Reporting on findings</w:t>
            </w:r>
          </w:p>
          <w:p w:rsidRPr="007F452E" w:rsidR="008C19CE" w:rsidP="41E2EEE2" w:rsidRDefault="008C19CE" w14:paraId="7E846597" w14:textId="5F1D9E9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Identifying differences and similarities</w:t>
            </w:r>
          </w:p>
          <w:p w:rsidRPr="007F452E" w:rsidR="008C19CE" w:rsidP="41E2EEE2" w:rsidRDefault="008C19CE" w14:paraId="1C8382C7" w14:textId="36EDFB8E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Using 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evidenc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e to answer questions and support findings</w:t>
            </w:r>
          </w:p>
          <w:p w:rsidRPr="007F452E" w:rsidR="008C19CE" w:rsidP="41E2EEE2" w:rsidRDefault="008C19CE" w14:paraId="063A1439" w14:textId="518071A1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results to draw simple conclusions</w:t>
            </w:r>
          </w:p>
          <w:p w:rsidRPr="007F452E" w:rsidR="008C19CE" w:rsidP="41E2EEE2" w:rsidRDefault="008C19CE" w14:paraId="321765E1" w14:textId="2244522C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Comparing and grouping rocks based on their appearance and physical properties</w:t>
            </w:r>
          </w:p>
          <w:p w:rsidRPr="007F452E" w:rsidR="008C19CE" w:rsidP="41E2EEE2" w:rsidRDefault="008C19CE" w14:paraId="1A5ED6C2" w14:textId="48852031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Describing how fossils are formed </w:t>
            </w:r>
          </w:p>
          <w:p w:rsidRPr="007F452E" w:rsidR="008C19CE" w:rsidP="41E2EEE2" w:rsidRDefault="008C19CE" w14:paraId="0536AB25" w14:textId="696521C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Recognising that soils are made from rocks and organic matter</w:t>
            </w:r>
          </w:p>
          <w:p w:rsidRPr="007F452E" w:rsidR="008C19CE" w:rsidP="41E2EEE2" w:rsidRDefault="008C19CE" w14:paraId="379CC6D0" w14:textId="4D543718">
            <w:pPr>
              <w:pStyle w:val="Normal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</w:p>
          <w:p w:rsidRPr="007F452E" w:rsidR="008C19CE" w:rsidP="41E2EEE2" w:rsidRDefault="008C19CE" w14:paraId="04F62F02" w14:textId="26D79152">
            <w:pPr>
              <w:pStyle w:val="Normal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UKS2 – Earth and Space</w:t>
            </w:r>
          </w:p>
          <w:p w:rsidRPr="007F452E" w:rsidR="008C19CE" w:rsidP="41E2EEE2" w:rsidRDefault="008C19CE" w14:paraId="436480A2" w14:textId="09761019">
            <w:pPr>
              <w:pStyle w:val="Normal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Identifying scientific evidence that has been used to support or refute ideas or arguments (Geocentric and Heliocentric models)</w:t>
            </w:r>
          </w:p>
          <w:p w:rsidRPr="007F452E" w:rsidR="008C19CE" w:rsidP="41E2EEE2" w:rsidRDefault="008C19CE" w14:paraId="7978C37D" w14:textId="14036B78">
            <w:pPr>
              <w:pStyle w:val="Normal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Describing the movement of the Earth and other planets relative to the Sun</w:t>
            </w:r>
          </w:p>
          <w:p w:rsidRPr="007F452E" w:rsidR="008C19CE" w:rsidP="41E2EEE2" w:rsidRDefault="008C19CE" w14:paraId="65EDB5DF" w14:textId="6AC9902C">
            <w:pPr>
              <w:pStyle w:val="Normal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Describing the movement of the moon relative to the Earth</w:t>
            </w:r>
          </w:p>
          <w:p w:rsidRPr="007F452E" w:rsidR="008C19CE" w:rsidP="41E2EEE2" w:rsidRDefault="008C19CE" w14:paraId="7DEDFAF8" w14:textId="45A9A96D">
            <w:pPr>
              <w:pStyle w:val="Normal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Describing the Sun, Earth and moon as approximately spherical bodies</w:t>
            </w:r>
          </w:p>
          <w:p w:rsidRPr="007F452E" w:rsidR="008C19CE" w:rsidP="41E2EEE2" w:rsidRDefault="008C19CE" w14:paraId="1C2A5D7F" w14:textId="3385132B">
            <w:pPr>
              <w:pStyle w:val="Normal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the idea of the Earth’s rotation to explain day and night</w:t>
            </w:r>
          </w:p>
          <w:p w:rsidRPr="007F452E" w:rsidR="008C19CE" w:rsidP="41E2EEE2" w:rsidRDefault="008C19CE" w14:paraId="2EBC9C22" w14:textId="0077D87A">
            <w:pPr>
              <w:pStyle w:val="Normal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Identifying the 8 planets in our solar system</w:t>
            </w:r>
          </w:p>
        </w:tc>
        <w:tc>
          <w:tcPr>
            <w:tcW w:w="3796" w:type="dxa"/>
            <w:tcMar/>
          </w:tcPr>
          <w:p w:rsidR="008C19CE" w:rsidP="00164987" w:rsidRDefault="008C19CE" w14:paraId="14BE88B0" w14:textId="77777777" w14:noSpellErr="1">
            <w:pPr>
              <w:rPr>
                <w:rFonts w:ascii="Comic Sans MS" w:hAnsi="Comic Sans MS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color w:val="4472C4" w:themeColor="accent1" w:themeTint="FF" w:themeShade="FF"/>
                <w:sz w:val="24"/>
                <w:szCs w:val="24"/>
              </w:rPr>
              <w:t>Wigley</w:t>
            </w:r>
            <w:r w:rsidRPr="41E2EEE2" w:rsidR="008C19CE">
              <w:rPr>
                <w:rFonts w:ascii="Comic Sans MS" w:hAnsi="Comic Sans MS"/>
                <w:sz w:val="24"/>
                <w:szCs w:val="24"/>
              </w:rPr>
              <w:t xml:space="preserve"> – Living this and their habitats. Plants. </w:t>
            </w:r>
          </w:p>
          <w:p w:rsidR="008C19CE" w:rsidP="00164987" w:rsidRDefault="008C19CE" w14:paraId="6C8E9496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C19CE" w:rsidP="00164987" w:rsidRDefault="008C19CE" w14:paraId="34E737BA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C19CE" w:rsidP="41E2EEE2" w:rsidRDefault="008C19CE" w14:paraId="2551B084" w14:textId="7A7D96E6">
            <w:pPr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color w:val="FF0000"/>
                <w:sz w:val="24"/>
                <w:szCs w:val="24"/>
              </w:rPr>
              <w:t xml:space="preserve">Penny Acres </w:t>
            </w:r>
          </w:p>
          <w:p w:rsidR="008C19CE" w:rsidP="41E2EEE2" w:rsidRDefault="008C19CE" w14:paraId="2EDD80FD" w14:textId="2B0CD4DE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 xml:space="preserve">LKS2 - Electricity and Forces 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Asking relevant questions and using scientific enquiries to answer them</w:t>
            </w:r>
          </w:p>
          <w:p w:rsidR="008C19CE" w:rsidP="41E2EEE2" w:rsidRDefault="008C19CE" w14:paraId="1C2008BC" w14:textId="428EADB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Setting up simple practical enquiries, comparative and fair tests</w:t>
            </w:r>
          </w:p>
          <w:p w:rsidR="008C19CE" w:rsidP="41E2EEE2" w:rsidRDefault="008C19CE" w14:paraId="500A6715" w14:textId="24F546AC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Reporting on findings</w:t>
            </w:r>
          </w:p>
          <w:p w:rsidR="008C19CE" w:rsidP="41E2EEE2" w:rsidRDefault="008C19CE" w14:paraId="404FDC0E" w14:textId="212FB188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Using 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evidenc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e to answer questions and support findings</w:t>
            </w:r>
          </w:p>
          <w:p w:rsidR="008C19CE" w:rsidP="41E2EEE2" w:rsidRDefault="008C19CE" w14:paraId="134FAF64" w14:textId="518071A1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results to draw simple conclusions</w:t>
            </w:r>
          </w:p>
          <w:p w:rsidR="008C19CE" w:rsidP="41E2EEE2" w:rsidRDefault="008C19CE" w14:paraId="377505BB" w14:textId="2E08106E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Identifying appliances that run on electricity </w:t>
            </w:r>
          </w:p>
          <w:p w:rsidR="008C19CE" w:rsidP="41E2EEE2" w:rsidRDefault="008C19CE" w14:paraId="5BFAEB4B" w14:textId="0FE3337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Constructing simple series circuits, and naming the basic parts</w:t>
            </w:r>
          </w:p>
          <w:p w:rsidR="008C19CE" w:rsidP="41E2EEE2" w:rsidRDefault="008C19CE" w14:paraId="16880D68" w14:textId="20B19B6F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Identifying whether a lamp will light or not based on whether or not the lamp is part of a complete loop with a battery</w:t>
            </w:r>
          </w:p>
          <w:p w:rsidR="008C19CE" w:rsidP="41E2EEE2" w:rsidRDefault="008C19CE" w14:paraId="1F32CEC4" w14:textId="2D6006EB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Opening and closing circuits with switches</w:t>
            </w:r>
          </w:p>
          <w:p w:rsidR="008C19CE" w:rsidP="41E2EEE2" w:rsidRDefault="008C19CE" w14:paraId="49588CCA" w14:textId="7C30F1A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Recognising conductors and insulators</w:t>
            </w:r>
          </w:p>
          <w:p w:rsidR="008C19CE" w:rsidP="41E2EEE2" w:rsidRDefault="008C19CE" w14:paraId="405BB864" w14:textId="11840409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Comparing how things move on different surfaces</w:t>
            </w:r>
          </w:p>
          <w:p w:rsidR="008C19CE" w:rsidP="41E2EEE2" w:rsidRDefault="008C19CE" w14:paraId="0AC5471E" w14:textId="374E84C9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Exploring forces between two objects and magnetic forces at a distance </w:t>
            </w:r>
          </w:p>
          <w:p w:rsidR="008C19CE" w:rsidP="41E2EEE2" w:rsidRDefault="008C19CE" w14:paraId="4B2AB361" w14:textId="08299DF9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Repelling and attracting, poles of magnets. </w:t>
            </w:r>
          </w:p>
          <w:p w:rsidR="008C19CE" w:rsidP="41E2EEE2" w:rsidRDefault="008C19CE" w14:paraId="758DD92E" w14:textId="714E5B58">
            <w:pPr>
              <w:pStyle w:val="Normal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</w:p>
          <w:p w:rsidR="008C19CE" w:rsidP="41E2EEE2" w:rsidRDefault="008C19CE" w14:paraId="36363600" w14:textId="0D95A230">
            <w:pPr>
              <w:pStyle w:val="Normal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41E2EEE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UKS2 – Electricity and Forces</w:t>
            </w:r>
          </w:p>
          <w:p w:rsidRPr="007F452E" w:rsidR="008C19CE" w:rsidP="41E2EEE2" w:rsidRDefault="008C19CE" w14:paraId="56DEBCFB" w14:textId="4564EF0E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Planning different scientific enquiries</w:t>
            </w:r>
          </w:p>
          <w:p w:rsidRPr="007F452E" w:rsidR="008C19CE" w:rsidP="41E2EEE2" w:rsidRDefault="008C19CE" w14:paraId="2C57E26A" w14:textId="1DDF3AD0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Controlling variables</w:t>
            </w:r>
          </w:p>
          <w:p w:rsidRPr="007F452E" w:rsidR="008C19CE" w:rsidP="41E2EEE2" w:rsidRDefault="008C19CE" w14:paraId="70327F50" w14:textId="10E2506E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Recording data</w:t>
            </w:r>
          </w:p>
          <w:p w:rsidRPr="007F452E" w:rsidR="008C19CE" w:rsidP="41E2EEE2" w:rsidRDefault="008C19CE" w14:paraId="7CCD3F98" w14:textId="3C1C8543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Reporting and presenting findings </w:t>
            </w:r>
          </w:p>
          <w:p w:rsidRPr="007F452E" w:rsidR="008C19CE" w:rsidP="41E2EEE2" w:rsidRDefault="008C19CE" w14:paraId="6A868A22" w14:textId="28C11943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Voltage of cells and the effect these have on bulbs and buzzers</w:t>
            </w:r>
          </w:p>
          <w:p w:rsidRPr="007F452E" w:rsidR="008C19CE" w:rsidP="41E2EEE2" w:rsidRDefault="008C19CE" w14:paraId="7E79109A" w14:textId="4C911F8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Comparing and giving reasons for variations in how components function (including bulbs, buzzers and switches)</w:t>
            </w:r>
          </w:p>
          <w:p w:rsidRPr="007F452E" w:rsidR="008C19CE" w:rsidP="41E2EEE2" w:rsidRDefault="008C19CE" w14:paraId="66D78CFF" w14:textId="7AF59F00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Using recognised symbols when 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representing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a simple circuit in a diagram</w:t>
            </w:r>
          </w:p>
          <w:p w:rsidRPr="007F452E" w:rsidR="008C19CE" w:rsidP="41E2EEE2" w:rsidRDefault="008C19CE" w14:paraId="7BB7EBD6" w14:textId="49E2E23D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Explaining that unsupported objects fall towards the Earth because of gravity</w:t>
            </w:r>
          </w:p>
          <w:p w:rsidRPr="007F452E" w:rsidR="008C19CE" w:rsidP="41E2EEE2" w:rsidRDefault="008C19CE" w14:paraId="52C2844C" w14:textId="2924A9D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Identifying the effects of air resistance, water resistances and friction</w:t>
            </w:r>
          </w:p>
          <w:p w:rsidRPr="007F452E" w:rsidR="008C19CE" w:rsidP="41E2EEE2" w:rsidRDefault="008C19CE" w14:paraId="58C27F1B" w14:textId="765A7591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A03F4EF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Exploring how some mechanisms allow </w:t>
            </w:r>
            <w:proofErr w:type="gramStart"/>
            <w:r w:rsidRPr="6A03F4EF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smaller forces</w:t>
            </w:r>
            <w:proofErr w:type="gramEnd"/>
            <w:r w:rsidRPr="6A03F4EF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to have a greater effect</w:t>
            </w:r>
          </w:p>
        </w:tc>
      </w:tr>
      <w:tr w:rsidR="008C19CE" w:rsidTr="4A0B07DA" w14:paraId="0005A51E" w14:textId="77777777">
        <w:tc>
          <w:tcPr>
            <w:tcW w:w="2365" w:type="dxa"/>
            <w:tcMar/>
          </w:tcPr>
          <w:p w:rsidR="008C19CE" w:rsidP="00164987" w:rsidRDefault="008C19CE" w14:paraId="7E157F13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Computing</w:t>
            </w:r>
          </w:p>
        </w:tc>
        <w:tc>
          <w:tcPr>
            <w:tcW w:w="3584" w:type="dxa"/>
            <w:tcMar/>
          </w:tcPr>
          <w:p w:rsidR="008C19CE" w:rsidP="41E2EEE2" w:rsidRDefault="008C19CE" w14:paraId="5825378A" w14:textId="513F30EC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Email and Networks</w:t>
            </w:r>
          </w:p>
          <w:p w:rsidR="008C19CE" w:rsidP="41E2EEE2" w:rsidRDefault="008C19CE" w14:paraId="708DBAD2" w14:textId="33197C72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Understanding computer networks including the internet</w:t>
            </w:r>
          </w:p>
          <w:p w:rsidR="008C19CE" w:rsidP="41E2EEE2" w:rsidRDefault="008C19CE" w14:paraId="6A0540B3" w14:textId="3B319D8F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Uses of the internet </w:t>
            </w:r>
          </w:p>
          <w:p w:rsidR="008C19CE" w:rsidP="41E2EEE2" w:rsidRDefault="008C19CE" w14:paraId="28D52B2F" w14:textId="25180849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Use technology safely, respectfully and responsibly</w:t>
            </w:r>
          </w:p>
          <w:p w:rsidR="008C19CE" w:rsidP="41E2EEE2" w:rsidRDefault="008C19CE" w14:paraId="48E7CE89" w14:textId="010F5B92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Select and use email software</w:t>
            </w:r>
          </w:p>
          <w:p w:rsidR="008C19CE" w:rsidP="41E2EEE2" w:rsidRDefault="008C19CE" w14:paraId="19B8EE78" w14:textId="2F1872F2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History of communication</w:t>
            </w:r>
          </w:p>
        </w:tc>
        <w:tc>
          <w:tcPr>
            <w:tcW w:w="3402" w:type="dxa"/>
            <w:tcMar/>
          </w:tcPr>
          <w:p w:rsidRPr="007F452E" w:rsidR="008C19CE" w:rsidP="41E2EEE2" w:rsidRDefault="008C19CE" w14:paraId="1E1C0CB2" w14:textId="35BCFF76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Graphing Data</w:t>
            </w:r>
          </w:p>
          <w:p w:rsidRPr="007F452E" w:rsidR="008C19CE" w:rsidP="41E2EEE2" w:rsidRDefault="580E52D9" w14:noSpellErr="1" w14:paraId="477E637F" w14:textId="0E3B7C35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17BD5FC6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Internet Safety</w:t>
            </w:r>
          </w:p>
          <w:p w:rsidRPr="007F452E" w:rsidR="008C19CE" w:rsidP="41E2EEE2" w:rsidRDefault="580E52D9" w14:paraId="040E20AC" w14:textId="16778B85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search technologies safely and effectively</w:t>
            </w:r>
          </w:p>
          <w:p w:rsidRPr="007F452E" w:rsidR="008C19CE" w:rsidP="41E2EEE2" w:rsidRDefault="580E52D9" w14:paraId="41FCC790" w14:textId="6CBA407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Evaluating digital content </w:t>
            </w:r>
          </w:p>
          <w:p w:rsidRPr="007F452E" w:rsidR="008C19CE" w:rsidP="41E2EEE2" w:rsidRDefault="580E52D9" w14:paraId="1F8B91E9" w14:textId="448BA06B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Select and use software to present data </w:t>
            </w:r>
          </w:p>
          <w:p w:rsidRPr="007F452E" w:rsidR="008C19CE" w:rsidP="419BA9AF" w:rsidRDefault="580E52D9" w14:paraId="66A14117" w14:textId="516FEDAA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9BA9AF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Use technology safely, respectfully and responsibly</w:t>
            </w:r>
          </w:p>
        </w:tc>
        <w:tc>
          <w:tcPr>
            <w:tcW w:w="3796" w:type="dxa"/>
            <w:tcMar/>
          </w:tcPr>
          <w:p w:rsidRPr="007F452E" w:rsidR="008C19CE" w:rsidP="41E2EEE2" w:rsidRDefault="008C19CE" w14:noSpellErr="1" w14:paraId="278A5A93" w14:textId="411C8D3A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Presentations</w:t>
            </w:r>
          </w:p>
          <w:p w:rsidRPr="007F452E" w:rsidR="008C19CE" w:rsidP="41E2EEE2" w:rsidRDefault="008C19CE" w14:paraId="31CEA814" w14:textId="16778B85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search technologies safely and effectively</w:t>
            </w:r>
          </w:p>
          <w:p w:rsidRPr="007F452E" w:rsidR="008C19CE" w:rsidP="41E2EEE2" w:rsidRDefault="008C19CE" w14:paraId="2756364D" w14:textId="6CBA407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Evaluating digital content </w:t>
            </w:r>
          </w:p>
          <w:p w:rsidRPr="007F452E" w:rsidR="008C19CE" w:rsidP="41E2EEE2" w:rsidRDefault="008C19CE" w14:paraId="5C9A4733" w14:textId="7D35395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Select and use software to present information</w:t>
            </w:r>
          </w:p>
          <w:p w:rsidRPr="007F452E" w:rsidR="008C19CE" w:rsidP="41E2EEE2" w:rsidRDefault="008C19CE" w14:paraId="74904B5A" w14:textId="72F7747D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Use technology safely, respectfully and responsibly</w:t>
            </w:r>
          </w:p>
          <w:p w:rsidRPr="007F452E" w:rsidR="008C19CE" w:rsidP="41E2EEE2" w:rsidRDefault="008C19CE" w14:paraId="534B04D8" w14:textId="740858A0">
            <w:pPr>
              <w:pStyle w:val="Normal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</w:p>
        </w:tc>
      </w:tr>
      <w:tr w:rsidR="008C19CE" w:rsidTr="4A0B07DA" w14:paraId="4A087466" w14:textId="77777777">
        <w:tc>
          <w:tcPr>
            <w:tcW w:w="13147" w:type="dxa"/>
            <w:gridSpan w:val="4"/>
            <w:shd w:val="clear" w:color="auto" w:fill="B4C6E7" w:themeFill="accent1" w:themeFillTint="66"/>
            <w:tcMar/>
          </w:tcPr>
          <w:p w:rsidRPr="007F452E" w:rsidR="008C19CE" w:rsidP="00164987" w:rsidRDefault="008C19CE" w14:paraId="739C30C9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8C19CE" w:rsidTr="4A0B07DA" w14:paraId="02C6F451" w14:textId="77777777">
        <w:tc>
          <w:tcPr>
            <w:tcW w:w="2365" w:type="dxa"/>
            <w:tcMar/>
          </w:tcPr>
          <w:p w:rsidR="008C19CE" w:rsidP="00164987" w:rsidRDefault="008C19CE" w14:paraId="41664B8A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RE</w:t>
            </w:r>
          </w:p>
        </w:tc>
        <w:tc>
          <w:tcPr>
            <w:tcW w:w="3584" w:type="dxa"/>
            <w:tcMar/>
          </w:tcPr>
          <w:p w:rsidR="008C19CE" w:rsidP="419BA9AF" w:rsidRDefault="008C19CE" w14:paraId="637EF900" w14:textId="69EEDD42">
            <w:pPr>
              <w:spacing w:line="257" w:lineRule="auto"/>
            </w:pPr>
            <w:r w:rsidRPr="419BA9AF" w:rsidR="419BA9AF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Key Question U2.1 Why do some people believe God exists?</w:t>
            </w:r>
          </w:p>
          <w:p w:rsidR="008C19CE" w:rsidP="419BA9AF" w:rsidRDefault="008C19CE" w14:paraId="28C96F9D" w14:textId="147DFD00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Outline clearly a Christian understanding of</w:t>
            </w:r>
          </w:p>
          <w:p w:rsidR="008C19CE" w:rsidP="419BA9AF" w:rsidRDefault="008C19CE" w14:paraId="4319D6B8" w14:textId="7D49114E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what God is like, using examples and</w:t>
            </w:r>
          </w:p>
          <w:p w:rsidR="008C19CE" w:rsidP="419BA9AF" w:rsidRDefault="008C19CE" w14:paraId="4D751EB7" w14:textId="10B442E9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evidence.</w:t>
            </w:r>
          </w:p>
          <w:p w:rsidR="008C19CE" w:rsidP="419BA9AF" w:rsidRDefault="008C19CE" w14:paraId="1C11BBAD" w14:textId="00E0D810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•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Give examples of ways in which believing in</w:t>
            </w:r>
          </w:p>
          <w:p w:rsidR="008C19CE" w:rsidP="419BA9AF" w:rsidRDefault="008C19CE" w14:paraId="1074FD87" w14:textId="0F572DDF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God is valuable in the lives of Christians,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and ways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 in which it can be challenging.</w:t>
            </w:r>
          </w:p>
          <w:p w:rsidR="008C19CE" w:rsidP="419BA9AF" w:rsidRDefault="008C19CE" w14:paraId="4DAD68FE" w14:textId="0C75FE34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• Express thoughtful ideas about the impact of believing or not believing in God on</w:t>
            </w:r>
          </w:p>
          <w:p w:rsidR="008C19CE" w:rsidP="419BA9AF" w:rsidRDefault="008C19CE" w14:paraId="7454CF90" w14:textId="734E75E3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someone’s life.</w:t>
            </w:r>
          </w:p>
          <w:p w:rsidR="008C19CE" w:rsidP="419BA9AF" w:rsidRDefault="008C19CE" w14:paraId="086562C6" w14:textId="3E336421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•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Present different views on why people</w:t>
            </w:r>
          </w:p>
          <w:p w:rsidR="008C19CE" w:rsidP="419BA9AF" w:rsidRDefault="008C19CE" w14:paraId="4E16F67F" w14:textId="69F5F51A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believe in God or not, including their own</w:t>
            </w:r>
          </w:p>
          <w:p w:rsidR="008C19CE" w:rsidP="419BA9AF" w:rsidRDefault="008C19CE" w14:paraId="42547C27" w14:textId="1639D52E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ideas.</w:t>
            </w:r>
          </w:p>
          <w:p w:rsidR="008C19CE" w:rsidP="419BA9AF" w:rsidRDefault="008C19CE" w14:paraId="33A66DFE" w14:textId="5C4E6EFE">
            <w:pPr>
              <w:spacing w:line="257" w:lineRule="auto"/>
            </w:pPr>
            <w:r w:rsidRPr="419BA9AF" w:rsidR="419BA9AF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Key Question L2.4 Why do people pray?</w:t>
            </w:r>
          </w:p>
          <w:p w:rsidR="008C19CE" w:rsidP="419BA9AF" w:rsidRDefault="008C19CE" w14:paraId="25D5A67E" w14:textId="4DF5D93E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Describe the practice of prayer in the religions studied.</w:t>
            </w:r>
          </w:p>
          <w:p w:rsidR="008C19CE" w:rsidP="419BA9AF" w:rsidRDefault="008C19CE" w14:paraId="3CF58816" w14:textId="5CDC811A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• Make connections between what people believe about prayer and what they do when they pray.</w:t>
            </w:r>
          </w:p>
          <w:p w:rsidR="008C19CE" w:rsidP="419BA9AF" w:rsidRDefault="008C19CE" w14:paraId="2B738BE0" w14:textId="21B3367C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• Describe ways in which prayer can comfort and challenge believers.</w:t>
            </w:r>
          </w:p>
          <w:p w:rsidR="008C19CE" w:rsidP="419BA9AF" w:rsidRDefault="008C19CE" w14:paraId="19F91879" w14:textId="3CEFFA9D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•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Describe and comment on similarities and</w:t>
            </w:r>
          </w:p>
          <w:p w:rsidR="008C19CE" w:rsidP="419BA9AF" w:rsidRDefault="008C19CE" w14:paraId="0C095DB5" w14:textId="7F96D0FC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differences between how Christians, Muslims and Hindus pray.</w:t>
            </w:r>
          </w:p>
          <w:p w:rsidR="008C19CE" w:rsidP="419BA9AF" w:rsidRDefault="008C19CE" w14:paraId="4461ECE5" w14:textId="26065339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  <w:tcMar/>
          </w:tcPr>
          <w:p w:rsidRPr="00867557" w:rsidR="008C19CE" w:rsidP="419BA9AF" w:rsidRDefault="008C19CE" w14:paraId="2414E194" w14:textId="432B89D7">
            <w:pPr>
              <w:spacing w:line="257" w:lineRule="auto"/>
            </w:pPr>
            <w:r w:rsidRPr="419BA9AF" w:rsidR="419BA9AF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Key Question U2.6 What does it mean to be a Muslim in Britain today?</w:t>
            </w:r>
          </w:p>
          <w:p w:rsidRPr="00867557" w:rsidR="008C19CE" w:rsidP="419BA9AF" w:rsidRDefault="008C19CE" w14:paraId="0C3F7F25" w14:textId="53930765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Make connections between Muslim practice</w:t>
            </w:r>
          </w:p>
          <w:p w:rsidRPr="00867557" w:rsidR="008C19CE" w:rsidP="419BA9AF" w:rsidRDefault="008C19CE" w14:paraId="78F2A59B" w14:textId="195FDBD2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of the Five Pillars and their beliefs about</w:t>
            </w:r>
          </w:p>
          <w:p w:rsidRPr="00867557" w:rsidR="008C19CE" w:rsidP="419BA9AF" w:rsidRDefault="008C19CE" w14:paraId="07C07F66" w14:textId="57AC8A43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God and the Prophet Muhammad.</w:t>
            </w:r>
          </w:p>
          <w:p w:rsidRPr="00867557" w:rsidR="008C19CE" w:rsidP="419BA9AF" w:rsidRDefault="008C19CE" w14:paraId="07ED43C0" w14:textId="4846BAA8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• Describe and reflect on the significance of the Holy Qur’an to Muslims.</w:t>
            </w:r>
          </w:p>
          <w:p w:rsidRPr="00867557" w:rsidR="008C19CE" w:rsidP="419BA9AF" w:rsidRDefault="008C19CE" w14:paraId="528D371B" w14:textId="60654623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• Describe the forms of guidance a Muslim uses and compare them to forms of guidance experienced by the pupils.</w:t>
            </w:r>
          </w:p>
          <w:p w:rsidRPr="00867557" w:rsidR="008C19CE" w:rsidP="419BA9AF" w:rsidRDefault="008C19CE" w14:paraId="6DB1180E" w14:textId="35972830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•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Make connections between the key</w:t>
            </w:r>
          </w:p>
          <w:p w:rsidRPr="00867557" w:rsidR="008C19CE" w:rsidP="419BA9AF" w:rsidRDefault="008C19CE" w14:paraId="36229524" w14:textId="78FBDDCD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functions of the mosque and the beliefs of Muslims.</w:t>
            </w:r>
          </w:p>
          <w:p w:rsidRPr="00867557" w:rsidR="008C19CE" w:rsidP="419BA9AF" w:rsidRDefault="008C19CE" w14:paraId="17700318" w14:textId="729152B6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 xml:space="preserve">Key Question U2.7 What matters most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to Christians and Humanists?</w:t>
            </w:r>
          </w:p>
          <w:p w:rsidRPr="00867557" w:rsidR="008C19CE" w:rsidP="419BA9AF" w:rsidRDefault="008C19CE" w14:paraId="3D868ADE" w14:textId="5D3D65BE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Describe what Christians mean about</w:t>
            </w:r>
          </w:p>
          <w:p w:rsidRPr="00867557" w:rsidR="008C19CE" w:rsidP="419BA9AF" w:rsidRDefault="008C19CE" w14:paraId="4FFE718C" w14:textId="1C63BB47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humans being made in the image of God</w:t>
            </w:r>
          </w:p>
          <w:p w:rsidRPr="00867557" w:rsidR="008C19CE" w:rsidP="419BA9AF" w:rsidRDefault="008C19CE" w14:paraId="05F8FD5A" w14:textId="09BCFE64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and being ‘fallen’, giving examples.</w:t>
            </w:r>
          </w:p>
          <w:p w:rsidRPr="00867557" w:rsidR="008C19CE" w:rsidP="419BA9AF" w:rsidRDefault="008C19CE" w14:paraId="0B0EF659" w14:textId="31E5E31F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•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Describe some Christian and Humanist</w:t>
            </w:r>
          </w:p>
          <w:p w:rsidRPr="00867557" w:rsidR="008C19CE" w:rsidP="419BA9AF" w:rsidRDefault="008C19CE" w14:paraId="002D3147" w14:textId="31F75E37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values simply.</w:t>
            </w:r>
          </w:p>
          <w:p w:rsidRPr="00867557" w:rsidR="008C19CE" w:rsidP="419BA9AF" w:rsidRDefault="008C19CE" w14:paraId="12956474" w14:textId="34959515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•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Express their own ideas about some big</w:t>
            </w:r>
          </w:p>
          <w:p w:rsidRPr="00867557" w:rsidR="008C19CE" w:rsidP="419BA9AF" w:rsidRDefault="008C19CE" w14:paraId="3842E80C" w14:textId="2370BA6A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moral concepts, such as fairness,</w:t>
            </w:r>
          </w:p>
          <w:p w:rsidRPr="00867557" w:rsidR="008C19CE" w:rsidP="419BA9AF" w:rsidRDefault="008C19CE" w14:paraId="6244EA19" w14:textId="7AA73ABF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honesty etc., comparing them with the</w:t>
            </w:r>
          </w:p>
          <w:p w:rsidRPr="00867557" w:rsidR="008C19CE" w:rsidP="419BA9AF" w:rsidRDefault="008C19CE" w14:paraId="29128341" w14:textId="585E9FC6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ideas of others they have studied.</w:t>
            </w:r>
          </w:p>
          <w:p w:rsidRPr="00867557" w:rsidR="008C19CE" w:rsidP="419BA9AF" w:rsidRDefault="008C19CE" w14:paraId="4CB46BE3" w14:textId="14BA059F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•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Suggest reasons why it might be helpful</w:t>
            </w:r>
          </w:p>
          <w:p w:rsidRPr="00867557" w:rsidR="008C19CE" w:rsidP="419BA9AF" w:rsidRDefault="008C19CE" w14:paraId="46396BA3" w14:textId="3E168A6A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to follow a moral code and why it might</w:t>
            </w:r>
          </w:p>
          <w:p w:rsidRPr="00867557" w:rsidR="008C19CE" w:rsidP="419BA9AF" w:rsidRDefault="008C19CE" w14:paraId="76C67589" w14:textId="50F287F5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be difficult, offering different points of</w:t>
            </w:r>
          </w:p>
          <w:p w:rsidRPr="00867557" w:rsidR="008C19CE" w:rsidP="419BA9AF" w:rsidRDefault="008C19CE" w14:paraId="0D6E7B89" w14:textId="00574288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view.</w:t>
            </w:r>
          </w:p>
        </w:tc>
        <w:tc>
          <w:tcPr>
            <w:tcW w:w="3796" w:type="dxa"/>
            <w:tcMar/>
          </w:tcPr>
          <w:p w:rsidRPr="00867557" w:rsidR="008C19CE" w:rsidP="419BA9AF" w:rsidRDefault="008C19CE" w14:paraId="4F9111F7" w14:textId="56954778">
            <w:pPr>
              <w:spacing w:line="257" w:lineRule="auto"/>
            </w:pPr>
            <w:r w:rsidRPr="419BA9AF" w:rsidR="419BA9AF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Key Question L2.7 What does it mean to be a Christian in Britain today?</w:t>
            </w:r>
          </w:p>
          <w:p w:rsidRPr="00867557" w:rsidR="008C19CE" w:rsidP="419BA9AF" w:rsidRDefault="008C19CE" w14:paraId="0F8F0DD3" w14:textId="5752E340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Describe some examples of what Christians do</w:t>
            </w:r>
          </w:p>
          <w:p w:rsidRPr="00867557" w:rsidR="008C19CE" w:rsidP="419BA9AF" w:rsidRDefault="008C19CE" w14:paraId="731521B4" w14:textId="6459C3FA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to show their faith, and make connections with</w:t>
            </w:r>
          </w:p>
          <w:p w:rsidRPr="00867557" w:rsidR="008C19CE" w:rsidP="419BA9AF" w:rsidRDefault="008C19CE" w14:paraId="457E8830" w14:textId="04ECD9E8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some Christian beliefs and teachings.</w:t>
            </w:r>
          </w:p>
          <w:p w:rsidRPr="00867557" w:rsidR="008C19CE" w:rsidP="419BA9AF" w:rsidRDefault="008C19CE" w14:paraId="3CF7D2A4" w14:textId="7B364301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• Describe some ways in which Christian express their faith through hymns and modern worship song.</w:t>
            </w:r>
          </w:p>
          <w:p w:rsidRPr="00867557" w:rsidR="008C19CE" w:rsidP="419BA9AF" w:rsidRDefault="008C19CE" w14:paraId="583B0A60" w14:textId="70C40785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•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Suggest at least two reasons why being a</w:t>
            </w:r>
          </w:p>
          <w:p w:rsidRPr="00867557" w:rsidR="008C19CE" w:rsidP="419BA9AF" w:rsidRDefault="008C19CE" w14:paraId="43C40A6B" w14:textId="5DDA995C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Christian is a good thing in Britain today, and</w:t>
            </w:r>
          </w:p>
          <w:p w:rsidRPr="00867557" w:rsidR="008C19CE" w:rsidP="419BA9AF" w:rsidRDefault="008C19CE" w14:paraId="6223AE61" w14:textId="54B43A02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two reasons why it might be hard sometimes.</w:t>
            </w:r>
          </w:p>
          <w:p w:rsidRPr="00867557" w:rsidR="008C19CE" w:rsidP="419BA9AF" w:rsidRDefault="008C19CE" w14:paraId="56DFF27A" w14:textId="5DA1182E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• Discuss links between the actions of Christians in helping others and ways in which people of</w:t>
            </w:r>
          </w:p>
          <w:p w:rsidRPr="00867557" w:rsidR="008C19CE" w:rsidP="419BA9AF" w:rsidRDefault="008C19CE" w14:paraId="1F53428A" w14:textId="71F5ADBE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other faiths and beliefs, including pupils</w:t>
            </w:r>
          </w:p>
          <w:p w:rsidRPr="00867557" w:rsidR="008C19CE" w:rsidP="419BA9AF" w:rsidRDefault="008C19CE" w14:paraId="3F0D3159" w14:textId="10068413">
            <w:pPr>
              <w:spacing w:line="257" w:lineRule="auto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themselves, help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others.</w:t>
            </w:r>
          </w:p>
          <w:p w:rsidRPr="00867557" w:rsidR="008C19CE" w:rsidP="419BA9AF" w:rsidRDefault="008C19CE" w14:paraId="4A342F29" w14:textId="33B4DE16">
            <w:pPr>
              <w:spacing w:line="257" w:lineRule="auto"/>
            </w:pPr>
            <w:r w:rsidRPr="419BA9AF" w:rsidR="419BA9AF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Key Question U2.5: Is it better to express your religion in arts and architecture or in charity and generosity?</w:t>
            </w:r>
          </w:p>
          <w:p w:rsidRPr="00867557" w:rsidR="008C19CE" w:rsidP="419BA9AF" w:rsidRDefault="008C19CE" w14:paraId="0F1D10E5" w14:textId="51A40D35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Describe and make connections between</w:t>
            </w:r>
          </w:p>
          <w:p w:rsidRPr="00867557" w:rsidR="008C19CE" w:rsidP="419BA9AF" w:rsidRDefault="008C19CE" w14:paraId="0CD84654" w14:textId="4787C594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examples of religious creativity (buildings and art).</w:t>
            </w:r>
          </w:p>
          <w:p w:rsidRPr="00867557" w:rsidR="008C19CE" w:rsidP="419BA9AF" w:rsidRDefault="008C19CE" w14:paraId="40577EEA" w14:textId="6AB788E5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•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Show understanding of the value of sacred</w:t>
            </w:r>
          </w:p>
          <w:p w:rsidRPr="00867557" w:rsidR="008C19CE" w:rsidP="419BA9AF" w:rsidRDefault="008C19CE" w14:paraId="25672C40" w14:textId="4F2BE1C2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buildings and art.</w:t>
            </w:r>
          </w:p>
          <w:p w:rsidRPr="00867557" w:rsidR="008C19CE" w:rsidP="419BA9AF" w:rsidRDefault="008C19CE" w14:paraId="1858AAF1" w14:textId="5528EDB8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 xml:space="preserve">• </w:t>
            </w: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Suggest reasons why some believers see</w:t>
            </w:r>
          </w:p>
          <w:p w:rsidRPr="00867557" w:rsidR="008C19CE" w:rsidP="419BA9AF" w:rsidRDefault="008C19CE" w14:paraId="693AB055" w14:textId="45701092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generosity and charity as more important than</w:t>
            </w:r>
          </w:p>
          <w:p w:rsidRPr="00867557" w:rsidR="008C19CE" w:rsidP="419BA9AF" w:rsidRDefault="008C19CE" w14:paraId="6834BD6C" w14:textId="3E209AE3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buildings and art.</w:t>
            </w:r>
          </w:p>
          <w:p w:rsidRPr="00867557" w:rsidR="008C19CE" w:rsidP="419BA9AF" w:rsidRDefault="008C19CE" w14:paraId="486C6E0E" w14:textId="6D4CC151">
            <w:pPr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</w:pPr>
            <w:r w:rsidRPr="419BA9AF" w:rsidR="419BA9AF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16"/>
                <w:szCs w:val="16"/>
                <w:lang w:val="en-GB"/>
              </w:rPr>
              <w:t>• Apply ideas about values and from scriptures to the title question.</w:t>
            </w:r>
          </w:p>
        </w:tc>
      </w:tr>
      <w:tr w:rsidR="008C19CE" w:rsidTr="4A0B07DA" w14:paraId="78DAE718" w14:textId="77777777">
        <w:tc>
          <w:tcPr>
            <w:tcW w:w="2365" w:type="dxa"/>
            <w:tcMar/>
          </w:tcPr>
          <w:p w:rsidR="008C19CE" w:rsidP="00164987" w:rsidRDefault="008C19CE" w14:paraId="25978A1D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3584" w:type="dxa"/>
            <w:tcMar/>
          </w:tcPr>
          <w:p w:rsidR="008C19CE" w:rsidP="00164987" w:rsidRDefault="008C19CE" w14:paraId="419A4757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:rsidR="008C19CE" w:rsidP="00164987" w:rsidRDefault="008C19CE" w14:paraId="56AFA60D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Singing – Young Voices</w:t>
            </w:r>
          </w:p>
        </w:tc>
        <w:tc>
          <w:tcPr>
            <w:tcW w:w="3402" w:type="dxa"/>
            <w:tcMar/>
          </w:tcPr>
          <w:p w:rsidR="008C19CE" w:rsidP="00164987" w:rsidRDefault="008C19CE" w14:paraId="2B822B92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:rsidRPr="007F452E" w:rsidR="008C19CE" w:rsidP="1A8871D5" w:rsidRDefault="008C19CE" w14:paraId="4667E63B" w14:textId="51EB5D0B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Singing – Young Voices</w:t>
            </w:r>
          </w:p>
          <w:p w:rsidRPr="007F452E" w:rsidR="008C19CE" w:rsidP="1A8871D5" w:rsidRDefault="16446F61" w14:paraId="3BCE5AA1" w14:textId="4291BCB2">
            <w:pPr>
              <w:rPr>
                <w:rFonts w:ascii="Comic Sans MS" w:hAnsi="Comic Sans MS"/>
                <w:sz w:val="24"/>
                <w:szCs w:val="24"/>
              </w:rPr>
            </w:pPr>
            <w:r w:rsidRPr="1A8871D5">
              <w:rPr>
                <w:rFonts w:ascii="Comic Sans MS" w:hAnsi="Comic Sans MS"/>
                <w:sz w:val="24"/>
                <w:szCs w:val="24"/>
              </w:rPr>
              <w:t>Wigley – Holst – the Planets (musical appreciation)</w:t>
            </w:r>
          </w:p>
        </w:tc>
        <w:tc>
          <w:tcPr>
            <w:tcW w:w="3796" w:type="dxa"/>
            <w:tcMar/>
          </w:tcPr>
          <w:p w:rsidR="008C19CE" w:rsidP="00164987" w:rsidRDefault="008C19CE" w14:paraId="76779D1D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Penny Acres – flute</w:t>
            </w:r>
          </w:p>
          <w:p w:rsidRPr="007F452E" w:rsidR="008C19CE" w:rsidP="00164987" w:rsidRDefault="008C19CE" w14:paraId="65D35E70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Listening and appraising</w:t>
            </w:r>
          </w:p>
        </w:tc>
      </w:tr>
      <w:tr w:rsidR="008C19CE" w:rsidTr="4A0B07DA" w14:paraId="76A2B2C0" w14:textId="77777777">
        <w:tc>
          <w:tcPr>
            <w:tcW w:w="2365" w:type="dxa"/>
            <w:tcMar/>
          </w:tcPr>
          <w:p w:rsidR="008C19CE" w:rsidP="00164987" w:rsidRDefault="008C19CE" w14:paraId="00E07FF4" w14:textId="12AEEEA8">
            <w:pPr>
              <w:rPr>
                <w:rFonts w:ascii="Comic Sans MS" w:hAnsi="Comic Sans MS"/>
                <w:sz w:val="24"/>
                <w:szCs w:val="24"/>
              </w:rPr>
            </w:pPr>
            <w:r w:rsidRPr="0165B247" w:rsidR="008C19CE"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:rsidR="008C19CE" w:rsidP="00164987" w:rsidRDefault="008C19CE" w14:paraId="3F996D6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84" w:type="dxa"/>
            <w:tcMar/>
          </w:tcPr>
          <w:p w:rsidRPr="00B21A2D" w:rsidR="008C19CE" w:rsidP="0165B247" w:rsidRDefault="008C19CE" w14:paraId="05DA73ED" w14:textId="3D687BD4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Late Neolithic hunter-gatherers and early farmers, for example, Skara Brae.</w:t>
            </w:r>
          </w:p>
          <w:p w:rsidRPr="00B21A2D" w:rsidR="008C19CE" w:rsidP="0165B247" w:rsidRDefault="008C19CE" w14:paraId="57D365AD" w14:textId="103EF9F5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Bronze age religion, technology and travel, for example, Stonehenge.</w:t>
            </w:r>
          </w:p>
          <w:p w:rsidRPr="00B21A2D" w:rsidR="008C19CE" w:rsidP="0165B247" w:rsidRDefault="008C19CE" w14:paraId="5A34986F" w14:textId="47222999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Iron Age Hill forts: tribal kingdoms, farming, art and culture.</w:t>
            </w:r>
          </w:p>
          <w:p w:rsidRPr="00B21A2D" w:rsidR="008C19CE" w:rsidP="0165B247" w:rsidRDefault="008C19CE" w14:paraId="4263C17B" w14:textId="36A72D9A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Develop a chronologically secure knowledge and understanding of British history, establishing clear narratives across the period.</w:t>
            </w:r>
          </w:p>
          <w:p w:rsidRPr="00B21A2D" w:rsidR="008C19CE" w:rsidP="0165B247" w:rsidRDefault="008C19CE" w14:paraId="0218ACCD" w14:textId="474016C1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Note connections, contrasts and trends over time and develop the appropriate use of historical terms. </w:t>
            </w:r>
          </w:p>
          <w:p w:rsidRPr="00B21A2D" w:rsidR="008C19CE" w:rsidP="0165B247" w:rsidRDefault="008C19CE" w14:paraId="2D87B663" w14:textId="7167430E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Address and devise historically valid questions against change, cause, similarity and difference, and significance.</w:t>
            </w:r>
          </w:p>
          <w:p w:rsidRPr="00B21A2D" w:rsidR="008C19CE" w:rsidP="0165B247" w:rsidRDefault="008C19CE" w14:paraId="68D712B1" w14:textId="5D15480E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How our knowledge of the past is conducted from a range of sources.</w:t>
            </w:r>
          </w:p>
          <w:p w:rsidRPr="00B21A2D" w:rsidR="008C19CE" w:rsidP="0165B247" w:rsidRDefault="008C19CE" w14:paraId="36026822" w14:textId="3423F563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Develop the appropriate use of historical terms.</w:t>
            </w:r>
          </w:p>
          <w:p w:rsidRPr="00B21A2D" w:rsidR="008C19CE" w:rsidP="0165B247" w:rsidRDefault="008C19CE" w14:paraId="3AE473B5" w14:textId="68EA2CC9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Construct informed responses that involve thoughtful selection and organisation of relevant historical information.</w:t>
            </w:r>
          </w:p>
        </w:tc>
        <w:tc>
          <w:tcPr>
            <w:tcW w:w="3402" w:type="dxa"/>
            <w:tcMar/>
          </w:tcPr>
          <w:p w:rsidRPr="007F452E" w:rsidR="008C19CE" w:rsidP="0165B247" w:rsidRDefault="008C19CE" w14:paraId="31352ABA" w14:textId="7BE1653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96" w:type="dxa"/>
            <w:tcMar/>
          </w:tcPr>
          <w:p w:rsidRPr="007F452E" w:rsidR="008C19CE" w:rsidP="0165B247" w:rsidRDefault="008C19CE" w14:paraId="169420A2" w14:textId="33AC26A8">
            <w:pPr>
              <w:pStyle w:val="Normal"/>
              <w:spacing w:line="257" w:lineRule="auto"/>
              <w:rPr>
                <w:rFonts w:ascii="Comic Sans MS" w:hAnsi="Comic Sans MS"/>
                <w:sz w:val="24"/>
                <w:szCs w:val="24"/>
              </w:rPr>
            </w:pPr>
            <w:r w:rsidRPr="0165B247" w:rsidR="008C19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165B247" w:rsidR="0165B247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A study of an aspect or theme in British history that extends pupils’ chronological knowledge beyond 1066.</w:t>
            </w:r>
          </w:p>
          <w:p w:rsidRPr="007F452E" w:rsidR="008C19CE" w:rsidP="0165B247" w:rsidRDefault="008C19CE" w14:paraId="62141620" w14:textId="2606B5BA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The changing power of monarchs using case studies.</w:t>
            </w:r>
          </w:p>
          <w:p w:rsidRPr="007F452E" w:rsidR="008C19CE" w:rsidP="0165B247" w:rsidRDefault="008C19CE" w14:paraId="5296517A" w14:textId="2C161EC6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Develop a chronologically secure knowledge and understanding of British history, establishing clear narratives across the period.</w:t>
            </w:r>
          </w:p>
          <w:p w:rsidRPr="007F452E" w:rsidR="008C19CE" w:rsidP="0165B247" w:rsidRDefault="008C19CE" w14:paraId="302674F7" w14:textId="6E5543BB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Note connections, contrasts and trends over time and develop the appropriate use of historical terms. </w:t>
            </w:r>
          </w:p>
          <w:p w:rsidRPr="007F452E" w:rsidR="008C19CE" w:rsidP="0165B247" w:rsidRDefault="008C19CE" w14:paraId="7EF97E8F" w14:textId="430FDB1C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Address and devise historically valid questions against change, cause, similarity and difference, and significance.</w:t>
            </w:r>
          </w:p>
          <w:p w:rsidRPr="007F452E" w:rsidR="008C19CE" w:rsidP="0165B247" w:rsidRDefault="008C19CE" w14:paraId="2ACE6F8C" w14:textId="06562B92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How our knowledge of the past is conducted from a range of sources.</w:t>
            </w:r>
          </w:p>
          <w:p w:rsidRPr="007F452E" w:rsidR="008C19CE" w:rsidP="0165B247" w:rsidRDefault="008C19CE" w14:paraId="1491AAF0" w14:textId="7F0E2238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Develop the appropriate use of historical terms.</w:t>
            </w:r>
          </w:p>
          <w:p w:rsidRPr="007F452E" w:rsidR="008C19CE" w:rsidP="0165B247" w:rsidRDefault="008C19CE" w14:paraId="35A7679C" w14:textId="0038E70B">
            <w:pPr>
              <w:spacing w:line="257" w:lineRule="auto"/>
            </w:pPr>
            <w:r w:rsidRPr="0165B247" w:rsidR="0165B24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Construct informed responses that involve thoughtful selection and organisation of relevant historical information.</w:t>
            </w:r>
          </w:p>
          <w:p w:rsidRPr="007F452E" w:rsidR="008C19CE" w:rsidP="0165B247" w:rsidRDefault="008C19CE" w14:paraId="38DC4DD5" w14:textId="7001A815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43E4CB9D" w:rsidTr="4A0B07DA" w14:paraId="04F4FC08">
        <w:tc>
          <w:tcPr>
            <w:tcW w:w="2365" w:type="dxa"/>
            <w:tcMar/>
          </w:tcPr>
          <w:p w:rsidR="43E4CB9D" w:rsidP="43E4CB9D" w:rsidRDefault="43E4CB9D" w14:paraId="42DD0EEF" w14:textId="6953BD53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43E4CB9D" w:rsidR="43E4CB9D">
              <w:rPr>
                <w:rFonts w:ascii="Comic Sans MS" w:hAnsi="Comic Sans MS"/>
                <w:sz w:val="24"/>
                <w:szCs w:val="24"/>
              </w:rPr>
              <w:t>Geography</w:t>
            </w:r>
          </w:p>
        </w:tc>
        <w:tc>
          <w:tcPr>
            <w:tcW w:w="3584" w:type="dxa"/>
            <w:tcMar/>
          </w:tcPr>
          <w:p w:rsidR="43E4CB9D" w:rsidP="43E4CB9D" w:rsidRDefault="43E4CB9D" w14:paraId="1E97E77F" w14:textId="5AADEE24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</w:pPr>
          </w:p>
        </w:tc>
        <w:tc>
          <w:tcPr>
            <w:tcW w:w="3402" w:type="dxa"/>
            <w:tcMar/>
          </w:tcPr>
          <w:p w:rsidR="43E4CB9D" w:rsidP="43E4CB9D" w:rsidRDefault="43E4CB9D" w14:paraId="2774BB9F" w14:textId="233DA8BF">
            <w:pPr>
              <w:pStyle w:val="Normal"/>
            </w:pPr>
            <w:r w:rsidRPr="43E4CB9D" w:rsidR="43E4CB9D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Describe and understand key aspects of human geography, including: types of settlement and land use, economic activity including trade links, and the distribution of natural resources including energy, food, minerals and water.</w:t>
            </w:r>
          </w:p>
        </w:tc>
        <w:tc>
          <w:tcPr>
            <w:tcW w:w="3796" w:type="dxa"/>
            <w:tcMar/>
          </w:tcPr>
          <w:p w:rsidR="43E4CB9D" w:rsidP="43E4CB9D" w:rsidRDefault="43E4CB9D" w14:paraId="29688E32" w14:textId="7BFA5355">
            <w:pPr>
              <w:pStyle w:val="Normal"/>
            </w:pPr>
            <w:r w:rsidRPr="43E4CB9D" w:rsidR="43E4CB9D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Name and locate countries and cities in the United Kingdom, geographical regions and their identifying human and physical characteristics, key topographical features (including hills, mountains, coasts and rivers), and land-use patterns; and understand how some of these aspects have changed over time.</w:t>
            </w:r>
          </w:p>
        </w:tc>
      </w:tr>
      <w:tr w:rsidR="008C19CE" w:rsidTr="4A0B07DA" w14:paraId="75F5825D" w14:textId="77777777">
        <w:tc>
          <w:tcPr>
            <w:tcW w:w="2365" w:type="dxa"/>
            <w:tcMar/>
          </w:tcPr>
          <w:p w:rsidR="008C19CE" w:rsidP="00164987" w:rsidRDefault="008C19CE" w14:paraId="5AB06FCD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and Design</w:t>
            </w:r>
          </w:p>
        </w:tc>
        <w:tc>
          <w:tcPr>
            <w:tcW w:w="3584" w:type="dxa"/>
            <w:tcMar/>
          </w:tcPr>
          <w:p w:rsidR="008C19CE" w:rsidP="41E2EEE2" w:rsidRDefault="008C19CE" w14:paraId="4EBCED6B" w14:textId="4A036B88">
            <w:pPr>
              <w:rPr>
                <w:rFonts w:ascii="Comic Sans MS" w:hAnsi="Comic Sans MS"/>
                <w:sz w:val="24"/>
                <w:szCs w:val="24"/>
              </w:rPr>
            </w:pPr>
            <w:r w:rsidRPr="41E2EEE2" w:rsidR="41E2EEE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Painting – Street Art</w:t>
            </w:r>
          </w:p>
          <w:p w:rsidR="008C19CE" w:rsidP="41E2EEE2" w:rsidRDefault="008C19CE" w14:paraId="3B8B80EC" w14:textId="7F17E752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Generating ideas in sketchbooks</w:t>
            </w:r>
          </w:p>
          <w:p w:rsidR="008C19CE" w:rsidP="41E2EEE2" w:rsidRDefault="008C19CE" w14:paraId="00FF5CC1" w14:textId="4AFCF2D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737D8C14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Appraising own and others’ work</w:t>
            </w:r>
          </w:p>
          <w:p w:rsidR="008C19CE" w:rsidP="41E2EEE2" w:rsidRDefault="008C19CE" w14:paraId="59CA3433" w14:textId="7B9119A1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Learn about great artists (Banksy, Pete Mckee, Jan </w:t>
            </w:r>
            <w:proofErr w:type="spellStart"/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Vormann</w:t>
            </w:r>
            <w:proofErr w:type="spellEnd"/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)</w:t>
            </w:r>
          </w:p>
          <w:p w:rsidR="008C19CE" w:rsidP="41E2EEE2" w:rsidRDefault="008C19CE" w14:paraId="1060277A" w14:textId="100300C0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38E452D0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different paints, painting tools and surfaces</w:t>
            </w:r>
          </w:p>
          <w:p w:rsidR="008C19CE" w:rsidP="41E2EEE2" w:rsidRDefault="008C19CE" w14:paraId="1B4C1F53" w14:textId="42202977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Controlling line, shape and pressure with painting tools</w:t>
            </w:r>
          </w:p>
          <w:p w:rsidR="008C19CE" w:rsidP="1D4D48C2" w:rsidRDefault="008C19CE" w14:paraId="5E301718" w14:textId="34E86D2F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1D4D48C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Creating textures with painting techniques</w:t>
            </w:r>
          </w:p>
          <w:p w:rsidR="008C19CE" w:rsidP="1D4D48C2" w:rsidRDefault="008C19CE" w14:paraId="3DBDF5A6" w14:textId="75F3F6B8">
            <w:pPr>
              <w:spacing w:line="259" w:lineRule="auto"/>
              <w:ind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1D4D48C2" w:rsidR="1D4D48C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Colour mixing (tertiary colours, hues, value and intensity)</w:t>
            </w:r>
          </w:p>
        </w:tc>
        <w:tc>
          <w:tcPr>
            <w:tcW w:w="3402" w:type="dxa"/>
            <w:tcMar/>
          </w:tcPr>
          <w:p w:rsidRPr="007F452E" w:rsidR="008C19CE" w:rsidP="41E2EEE2" w:rsidRDefault="008C19CE" w14:paraId="0A78A9EC" w14:textId="4F86A4A5">
            <w:pPr>
              <w:pStyle w:val="Normal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41E2EEE2" w:rsidR="41E2EEE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3D Design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 </w:t>
            </w:r>
            <w:r w:rsidRPr="41E2EEE2" w:rsidR="41E2EEE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– Aliens</w:t>
            </w:r>
          </w:p>
          <w:p w:rsidRPr="007F452E" w:rsidR="008C19CE" w:rsidP="41E2EEE2" w:rsidRDefault="008C19CE" w14:paraId="05BDAF7D" w14:textId="35447633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Generating ideas in sketchbooks</w:t>
            </w:r>
          </w:p>
          <w:p w:rsidRPr="007F452E" w:rsidR="008C19CE" w:rsidP="41E2EEE2" w:rsidRDefault="008C19CE" w14:paraId="2C696642" w14:textId="3C1EEE33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737D8C14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Appraising own and others’ work</w:t>
            </w:r>
          </w:p>
          <w:p w:rsidRPr="007F452E" w:rsidR="008C19CE" w:rsidP="41E2EEE2" w:rsidRDefault="008C19CE" w14:paraId="544F37C5" w14:textId="62D38595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Learn about great artists (Yinka Shonibare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)</w:t>
            </w:r>
          </w:p>
          <w:p w:rsidRPr="007F452E" w:rsidR="008C19CE" w:rsidP="41E2EEE2" w:rsidRDefault="008C19CE" w14:paraId="13F55CF1" w14:textId="5ED970A2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38E452D0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different tools and surfaces</w:t>
            </w:r>
          </w:p>
          <w:p w:rsidRPr="007F452E" w:rsidR="008C19CE" w:rsidP="41E2EEE2" w:rsidRDefault="008C19CE" w14:paraId="220EA1CE" w14:textId="480635B1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Transferring 2D shape and texture to 3D form</w:t>
            </w:r>
          </w:p>
          <w:p w:rsidRPr="007F452E" w:rsidR="008C19CE" w:rsidP="41E2EEE2" w:rsidRDefault="008C19CE" w14:paraId="2B0B6FA8" w14:textId="15960C5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Moulding and joining techniques (wrapping and slots)</w:t>
            </w:r>
          </w:p>
          <w:p w:rsidRPr="007F452E" w:rsidR="008C19CE" w:rsidP="41E2EEE2" w:rsidRDefault="008C19CE" w14:paraId="3B85A38B" w14:textId="16D2D1B7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Creating Batik inspired patterns</w:t>
            </w:r>
          </w:p>
        </w:tc>
        <w:tc>
          <w:tcPr>
            <w:tcW w:w="3796" w:type="dxa"/>
            <w:tcMar/>
          </w:tcPr>
          <w:p w:rsidRPr="007F452E" w:rsidR="008C19CE" w:rsidP="41E2EEE2" w:rsidRDefault="008C19CE" w14:paraId="34D9064E" w14:textId="778B5F1D">
            <w:pPr>
              <w:pStyle w:val="Normal"/>
              <w:ind w:left="0"/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</w:t>
            </w:r>
            <w:r w:rsidRPr="41E2EEE2" w:rsidR="41E2EEE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Drawing – Buildings</w:t>
            </w:r>
          </w:p>
          <w:p w:rsidRPr="007F452E" w:rsidR="008C19CE" w:rsidP="41E2EEE2" w:rsidRDefault="008C19CE" w14:paraId="5178268A" w14:textId="35447633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Generating ideas in sketchbooks</w:t>
            </w:r>
          </w:p>
          <w:p w:rsidRPr="007F452E" w:rsidR="008C19CE" w:rsidP="41E2EEE2" w:rsidRDefault="008C19CE" w14:paraId="46C44355" w14:textId="36B80C07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737D8C14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Appraising own and others’ work</w:t>
            </w:r>
          </w:p>
          <w:p w:rsidRPr="007F452E" w:rsidR="008C19CE" w:rsidP="41E2EEE2" w:rsidRDefault="008C19CE" w14:paraId="030175DE" w14:textId="20989A6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Learn about great architects (Zaha Hadid, Tom Wright, Gaudi, Shigeru Ban, I.M Pei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)</w:t>
            </w:r>
          </w:p>
          <w:p w:rsidRPr="007F452E" w:rsidR="008C19CE" w:rsidP="41E2EEE2" w:rsidRDefault="008C19CE" w14:paraId="7E491F49" w14:textId="5C9D8968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38E452D0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different tools and surfaces</w:t>
            </w:r>
          </w:p>
          <w:p w:rsidRPr="007F452E" w:rsidR="008C19CE" w:rsidP="41E2EEE2" w:rsidRDefault="008C19CE" w14:paraId="0BB87C26" w14:textId="779CAF3E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38E452D0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Controlling line and shape to create form with drawing tools</w:t>
            </w:r>
          </w:p>
          <w:p w:rsidRPr="007F452E" w:rsidR="008C19CE" w:rsidP="41E2EEE2" w:rsidRDefault="008C19CE" w14:paraId="10DFD4DB" w14:textId="3C5D4883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Perspective, including one-point perspective </w:t>
            </w:r>
          </w:p>
        </w:tc>
      </w:tr>
      <w:tr w:rsidR="008C19CE" w:rsidTr="4A0B07DA" w14:paraId="272B7BDE" w14:textId="77777777">
        <w:tc>
          <w:tcPr>
            <w:tcW w:w="2365" w:type="dxa"/>
            <w:tcMar/>
          </w:tcPr>
          <w:p w:rsidR="008C19CE" w:rsidP="00164987" w:rsidRDefault="008C19CE" w14:paraId="66971B73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584" w:type="dxa"/>
            <w:tcMar/>
          </w:tcPr>
          <w:p w:rsidR="008C19CE" w:rsidP="41E2EEE2" w:rsidRDefault="008C19CE" w14:paraId="24F34968" w14:textId="7C6F3F0A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008C19CE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Food and Nutrition – Soup</w:t>
            </w:r>
          </w:p>
          <w:p w:rsidR="008C19CE" w:rsidP="41E2EEE2" w:rsidRDefault="008C19CE" w14:paraId="1667E73E" w14:textId="27BC62EE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Using a design criterion to create a design </w:t>
            </w:r>
          </w:p>
          <w:p w:rsidR="008C19CE" w:rsidP="41E2EEE2" w:rsidRDefault="008C19CE" w14:paraId="1D37FB04" w14:textId="379D195F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Selecting ingredients</w:t>
            </w:r>
          </w:p>
          <w:p w:rsidR="008C19CE" w:rsidP="41E2EEE2" w:rsidRDefault="008C19CE" w14:paraId="50BB59E4" w14:textId="613709F9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Peeling, chopping, slicing, grating and mixing </w:t>
            </w:r>
          </w:p>
          <w:p w:rsidR="008C19CE" w:rsidP="41E2EEE2" w:rsidRDefault="008C19CE" w14:paraId="33DE1907" w14:textId="265C912D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Where food comes from</w:t>
            </w:r>
          </w:p>
          <w:p w:rsidR="008C19CE" w:rsidP="41E2EEE2" w:rsidRDefault="008C19CE" w14:paraId="57026E4B" w14:textId="1825F4AB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Balanced diet </w:t>
            </w:r>
          </w:p>
          <w:p w:rsidR="008C19CE" w:rsidP="41E2EEE2" w:rsidRDefault="008C19CE" w14:paraId="36EC76E2" w14:textId="7D52192A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Seasonality and sustainability (UKS2)</w:t>
            </w:r>
          </w:p>
          <w:p w:rsidR="008C19CE" w:rsidP="41E2EEE2" w:rsidRDefault="008C19CE" w14:paraId="22A2A77A" w14:textId="22EDA445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Evaluating products</w:t>
            </w:r>
          </w:p>
          <w:p w:rsidR="008C19CE" w:rsidP="41E2EEE2" w:rsidRDefault="008C19CE" w14:paraId="4E04F9BF" w14:textId="0894DB5E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Working safely and hygienically</w:t>
            </w:r>
          </w:p>
        </w:tc>
        <w:tc>
          <w:tcPr>
            <w:tcW w:w="3402" w:type="dxa"/>
            <w:tcMar/>
          </w:tcPr>
          <w:p w:rsidRPr="007F452E" w:rsidR="008C19CE" w:rsidP="41E2EEE2" w:rsidRDefault="008C19CE" w14:paraId="375D308D" w14:textId="77500B4B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41E2EEE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Mechanisms – Pneumatics (LKS2) and Pulleys (UKS2)</w:t>
            </w:r>
          </w:p>
          <w:p w:rsidRPr="007F452E" w:rsidR="008C19CE" w:rsidP="41E2EEE2" w:rsidRDefault="008C19CE" w14:paraId="0CAFE9AF" w14:textId="4B24A17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Research and develop design criterion to create a functional, appealing product</w:t>
            </w:r>
          </w:p>
          <w:p w:rsidRPr="007F452E" w:rsidR="008C19CE" w:rsidP="41E2EEE2" w:rsidRDefault="008C19CE" w14:paraId="74CD595F" w14:textId="464DED1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Selecting tools and materials</w:t>
            </w:r>
          </w:p>
          <w:p w:rsidRPr="007F452E" w:rsidR="008C19CE" w:rsidP="41E2EEE2" w:rsidRDefault="008C19CE" w14:paraId="357BE914" w14:textId="7A4FFA4D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Measuring, marking, cutting and shaping and finishing materials</w:t>
            </w:r>
          </w:p>
          <w:p w:rsidRPr="007F452E" w:rsidR="008C19CE" w:rsidP="41E2EEE2" w:rsidRDefault="008C19CE" w14:paraId="699C0B63" w14:textId="171FB80B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Creating movement with 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pneumatics</w:t>
            </w: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 and pulleys</w:t>
            </w:r>
          </w:p>
          <w:p w:rsidRPr="007F452E" w:rsidR="008C19CE" w:rsidP="41E2EEE2" w:rsidRDefault="008C19CE" w14:paraId="47714B4D" w14:textId="06E586E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Evaluating products</w:t>
            </w:r>
          </w:p>
          <w:p w:rsidRPr="007F452E" w:rsidR="008C19CE" w:rsidP="41E2EEE2" w:rsidRDefault="008C19CE" w14:paraId="2FEDEE9A" w14:textId="3C528AFF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Working safely </w:t>
            </w:r>
          </w:p>
        </w:tc>
        <w:tc>
          <w:tcPr>
            <w:tcW w:w="3796" w:type="dxa"/>
            <w:tcMar/>
          </w:tcPr>
          <w:p w:rsidRPr="007F452E" w:rsidR="008C19CE" w:rsidP="41E2EEE2" w:rsidRDefault="008C19CE" w14:paraId="58E9756E" w14:textId="31339715">
            <w:pPr>
              <w:rPr>
                <w:rFonts w:ascii="Comic Sans MS" w:hAnsi="Comic Sans MS"/>
                <w:b w:val="1"/>
                <w:bCs w:val="1"/>
                <w:sz w:val="24"/>
                <w:szCs w:val="24"/>
              </w:rPr>
            </w:pPr>
            <w:r w:rsidRPr="41E2EEE2" w:rsidR="41E2EEE2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Mechanisms – Levers and Linkages (LKS2) and Cams (UKS2)</w:t>
            </w:r>
          </w:p>
          <w:p w:rsidRPr="007F452E" w:rsidR="008C19CE" w:rsidP="41E2EEE2" w:rsidRDefault="008C19CE" w14:paraId="3D0F9142" w14:textId="4B24A176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Research and develop design criterion to create a functional, appealing product</w:t>
            </w:r>
          </w:p>
          <w:p w:rsidRPr="007F452E" w:rsidR="008C19CE" w:rsidP="41E2EEE2" w:rsidRDefault="008C19CE" w14:paraId="46AACF6F" w14:textId="464DED1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Selecting tools and materials</w:t>
            </w:r>
          </w:p>
          <w:p w:rsidRPr="007F452E" w:rsidR="008C19CE" w:rsidP="41E2EEE2" w:rsidRDefault="008C19CE" w14:paraId="2380D343" w14:textId="7A4FFA4D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Measuring, marking, cutting and shaping and finishing materials</w:t>
            </w:r>
          </w:p>
          <w:p w:rsidRPr="007F452E" w:rsidR="008C19CE" w:rsidP="41E2EEE2" w:rsidRDefault="008C19CE" w14:paraId="36D9D1BD" w14:textId="68436B89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Creating movement with levers/linkages and cams</w:t>
            </w:r>
          </w:p>
          <w:p w:rsidRPr="007F452E" w:rsidR="008C19CE" w:rsidP="41E2EEE2" w:rsidRDefault="008C19CE" w14:paraId="4F2CB172" w14:textId="06E586E4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Evaluating products</w:t>
            </w:r>
          </w:p>
          <w:p w:rsidRPr="007F452E" w:rsidR="008C19CE" w:rsidP="41E2EEE2" w:rsidRDefault="008C19CE" w14:paraId="55E75818" w14:textId="1208898B">
            <w:pPr>
              <w:pStyle w:val="Normal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41E2EEE2" w:rsidR="41E2EEE2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Working safely</w:t>
            </w:r>
          </w:p>
        </w:tc>
      </w:tr>
      <w:tr w:rsidR="008C19CE" w:rsidTr="4A0B07DA" w14:paraId="63536593" w14:textId="77777777">
        <w:tc>
          <w:tcPr>
            <w:tcW w:w="2365" w:type="dxa"/>
            <w:tcMar/>
          </w:tcPr>
          <w:p w:rsidR="008C19CE" w:rsidP="00164987" w:rsidRDefault="008C19CE" w14:paraId="4A3BC3BF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PSHE</w:t>
            </w:r>
          </w:p>
        </w:tc>
        <w:tc>
          <w:tcPr>
            <w:tcW w:w="3584" w:type="dxa"/>
            <w:tcMar/>
          </w:tcPr>
          <w:p w:rsidR="008C19CE" w:rsidP="72847148" w:rsidRDefault="008C19CE" w14:paraId="284F375F" w14:textId="0EB006EC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Being me</w:t>
            </w:r>
          </w:p>
          <w:p w:rsidR="008C19CE" w:rsidP="72847148" w:rsidRDefault="008C19CE" w14:paraId="7451D9C5" w14:textId="5D0A7983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LKS2</w:t>
            </w:r>
          </w:p>
          <w:p w:rsidR="008C19CE" w:rsidP="72847148" w:rsidRDefault="008C19CE" w14:paraId="19B6B577" w14:textId="2BAFADA3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L7 -Exploring different kinds of responsibilities at school and in the community.</w:t>
            </w:r>
          </w:p>
          <w:p w:rsidR="008C19CE" w:rsidP="72847148" w:rsidRDefault="008C19CE" w14:paraId="2738D973" w14:textId="01199748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L9 -Identify what being part of a community means.</w:t>
            </w:r>
          </w:p>
          <w:p w:rsidR="008C19CE" w:rsidP="72847148" w:rsidRDefault="008C19CE" w14:paraId="34ED273F" w14:textId="5BB08D1F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L11 – Appreciate the range of identities in the UK.</w:t>
            </w:r>
          </w:p>
          <w:p w:rsidR="008C19CE" w:rsidP="72847148" w:rsidRDefault="008C19CE" w14:paraId="147BEC2A" w14:textId="45C5422C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R10 – Listen and respond respectfully. </w:t>
            </w:r>
          </w:p>
          <w:p w:rsidR="008C19CE" w:rsidP="72847148" w:rsidRDefault="008C19CE" w14:paraId="67E356BE" w14:textId="31F12BDF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R13 - Identify that similarities and differences between people arise from a number of factors.</w:t>
            </w:r>
          </w:p>
          <w:p w:rsidR="008C19CE" w:rsidP="72847148" w:rsidRDefault="008C19CE" w14:paraId="5A6565C0" w14:textId="584482E0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UKS2</w:t>
            </w:r>
          </w:p>
          <w:p w:rsidR="008C19CE" w:rsidP="72847148" w:rsidRDefault="008C19CE" w14:paraId="7CB97137" w14:textId="11D19433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L7 – Exploring different types of responsibilities at school and in the community.</w:t>
            </w:r>
          </w:p>
          <w:p w:rsidR="008C19CE" w:rsidP="72847148" w:rsidRDefault="008C19CE" w14:paraId="126A1D12" w14:textId="7F03E21A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L9 – Identifying what being part of a community means.</w:t>
            </w:r>
          </w:p>
          <w:p w:rsidR="008C19CE" w:rsidP="72847148" w:rsidRDefault="008C19CE" w14:paraId="1BEA6CA2" w14:textId="116CF659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color w:val="000000" w:themeColor="text1" w:themeTint="FF" w:themeShade="FF"/>
                <w:sz w:val="16"/>
                <w:szCs w:val="16"/>
                <w:lang w:val="en-GB"/>
              </w:rPr>
              <w:t>R13 – Identifying that differences and similarities between people arise from a number of factors.</w:t>
            </w:r>
          </w:p>
          <w:p w:rsidR="008C19CE" w:rsidP="72847148" w:rsidRDefault="008C19CE" w14:paraId="004404B1" w14:textId="47F18C76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 xml:space="preserve">Being safe </w:t>
            </w:r>
          </w:p>
          <w:p w:rsidR="008C19CE" w:rsidP="72847148" w:rsidRDefault="008C19CE" w14:paraId="7200E5E9" w14:textId="003F4F39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UKS2 –</w:t>
            </w:r>
          </w:p>
          <w:p w:rsidR="008C19CE" w:rsidP="72847148" w:rsidRDefault="008C19CE" w14:paraId="59605D92" w14:textId="61FCC809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H2 -Understand how to make informed choices.</w:t>
            </w:r>
          </w:p>
          <w:p w:rsidR="008C19CE" w:rsidP="72847148" w:rsidRDefault="008C19CE" w14:paraId="4324CE4A" w14:textId="003BF12C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H10 -Explore how to recognise, predict and express risks in different situations.</w:t>
            </w:r>
          </w:p>
          <w:p w:rsidR="008C19CE" w:rsidP="72847148" w:rsidRDefault="008C19CE" w14:paraId="1778DDCE" w14:textId="3F9277E0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H11 -Understand that increased independence brings increased responsibility to keep themselves safe.</w:t>
            </w:r>
          </w:p>
          <w:p w:rsidR="008C19CE" w:rsidP="72847148" w:rsidRDefault="008C19CE" w14:paraId="10830DC6" w14:textId="3FAFE552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H15 - Explain how rules can keep them safe. </w:t>
            </w:r>
          </w:p>
          <w:p w:rsidR="008C19CE" w:rsidP="72847148" w:rsidRDefault="008C19CE" w14:paraId="1EA7087E" w14:textId="6D858353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H15 -Identify where and how to get help.</w:t>
            </w:r>
          </w:p>
          <w:p w:rsidR="008C19CE" w:rsidP="72847148" w:rsidRDefault="008C19CE" w14:paraId="799DE30A" w14:textId="5186413E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H16 -Understand the term ‘habit’.</w:t>
            </w:r>
          </w:p>
          <w:p w:rsidR="008C19CE" w:rsidP="72847148" w:rsidRDefault="008C19CE" w14:paraId="4B6ADACF" w14:textId="6FA59B42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H21 -Develop strategies for keeping physically and emotionally safe in different situations.</w:t>
            </w:r>
          </w:p>
          <w:p w:rsidR="008C19CE" w:rsidP="72847148" w:rsidRDefault="008C19CE" w14:paraId="1CA98D5C" w14:textId="6298572B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H22 – Understand the importance of protecting information particularly online.</w:t>
            </w:r>
          </w:p>
          <w:p w:rsidR="008C19CE" w:rsidP="72847148" w:rsidRDefault="008C19CE" w14:paraId="71D156E4" w14:textId="013C286E">
            <w:pPr>
              <w:pStyle w:val="Normal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H23, H24, H25 - Understand how to become digitally responsible.</w:t>
            </w:r>
          </w:p>
        </w:tc>
        <w:tc>
          <w:tcPr>
            <w:tcW w:w="3402" w:type="dxa"/>
            <w:tcMar/>
          </w:tcPr>
          <w:p w:rsidR="008C19CE" w:rsidP="00164987" w:rsidRDefault="008C19CE" w14:paraId="1E658097" w14:textId="4CFB29F9">
            <w:pPr/>
            <w:r w:rsidRPr="72847148" w:rsidR="72847148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Difference and Diversity </w:t>
            </w:r>
          </w:p>
          <w:p w:rsidR="008C19CE" w:rsidP="72847148" w:rsidRDefault="008C19CE" w14:paraId="246C2B48" w14:textId="54D4D9A2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LKS2</w:t>
            </w:r>
          </w:p>
          <w:p w:rsidR="008C19CE" w:rsidP="72847148" w:rsidRDefault="008C19CE" w14:paraId="6F790404" w14:textId="68092C94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R10- identifying how to listen and respond respectfully to a wide range of people.</w:t>
            </w:r>
          </w:p>
          <w:p w:rsidR="008C19CE" w:rsidP="72847148" w:rsidRDefault="008C19CE" w14:paraId="088DF737" w14:textId="49B593A9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R13 – Recognising the differences and similarities between people, but understand that everyone is equal.</w:t>
            </w:r>
          </w:p>
          <w:p w:rsidR="008C19CE" w:rsidP="72847148" w:rsidRDefault="008C19CE" w14:paraId="20A9518D" w14:textId="0566AD62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R14- Recognise the nature and consequences of discrimination.</w:t>
            </w:r>
          </w:p>
          <w:p w:rsidR="008C19CE" w:rsidP="72847148" w:rsidRDefault="008C19CE" w14:paraId="4EC6EB95" w14:textId="5D3B8FFF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R16- Recognising and challenging stereotypes.</w:t>
            </w:r>
          </w:p>
          <w:p w:rsidR="008C19CE" w:rsidP="72847148" w:rsidRDefault="008C19CE" w14:paraId="652A99F9" w14:textId="3E403324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UKS2</w:t>
            </w:r>
          </w:p>
          <w:p w:rsidR="008C19CE" w:rsidP="72847148" w:rsidRDefault="008C19CE" w14:paraId="232DEDE6" w14:textId="0CD57F70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R10- identifying how to listen and respond respectfully to a wide range of people.</w:t>
            </w:r>
          </w:p>
          <w:p w:rsidR="008C19CE" w:rsidP="72847148" w:rsidRDefault="008C19CE" w14:paraId="62CC446B" w14:textId="4440AF27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R13 – Recognise the factures that make people the same or different.</w:t>
            </w:r>
          </w:p>
          <w:p w:rsidR="008C19CE" w:rsidP="72847148" w:rsidRDefault="008C19CE" w14:paraId="359B1E89" w14:textId="51492016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R14- Recognise the nature and consequences of discrimination.</w:t>
            </w:r>
          </w:p>
          <w:p w:rsidR="008C19CE" w:rsidP="72847148" w:rsidRDefault="008C19CE" w14:paraId="0EC53A40" w14:textId="4B853478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R16- Recognising and challenging stereotypes.</w:t>
            </w:r>
          </w:p>
          <w:p w:rsidR="008C19CE" w:rsidP="72847148" w:rsidRDefault="008C19CE" w14:paraId="086E423D" w14:textId="332D5AA0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R17 – Understanding the correct use of the terms sex, gender identity and sexual orientation.</w:t>
            </w:r>
          </w:p>
          <w:p w:rsidR="008C19CE" w:rsidP="00164987" w:rsidRDefault="008C19CE" w14:paraId="3345F3B2" w14:textId="3B445CFC">
            <w:pPr/>
            <w:r w:rsidRPr="72847148" w:rsidR="72847148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Being Responsible </w:t>
            </w:r>
          </w:p>
          <w:p w:rsidR="008C19CE" w:rsidP="72847148" w:rsidRDefault="008C19CE" w14:paraId="6F494981" w14:textId="1F24578D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 – Research, discuss and debate topical issues.</w:t>
            </w:r>
          </w:p>
          <w:p w:rsidR="008C19CE" w:rsidP="72847148" w:rsidRDefault="008C19CE" w14:paraId="408771B4" w14:textId="0C772F55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L2 – Identify why rules are needed in different situations.</w:t>
            </w:r>
          </w:p>
          <w:p w:rsidR="008C19CE" w:rsidP="72847148" w:rsidRDefault="008C19CE" w14:paraId="3A149D4D" w14:textId="3C65EA6F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L3, L4 – Understanding that there are human rights to protect everyone.</w:t>
            </w:r>
          </w:p>
          <w:p w:rsidR="008C19CE" w:rsidP="72847148" w:rsidRDefault="008C19CE" w14:paraId="41A7CE74" w14:textId="79F0BB06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L7 – Explore rights and responsibilities, rights and duties at home, school, community, and the environment.</w:t>
            </w:r>
          </w:p>
          <w:p w:rsidR="008C19CE" w:rsidP="72847148" w:rsidRDefault="008C19CE" w14:paraId="44C00971" w14:textId="74C4E2D9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L8 – Explore how to resolve differences and respect others’ points of view.</w:t>
            </w:r>
          </w:p>
          <w:p w:rsidR="008C19CE" w:rsidP="72847148" w:rsidRDefault="008C19CE" w14:paraId="7E547325" w14:textId="2F9FEF13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L9 – Explore what being part of a community means and how they belong.</w:t>
            </w:r>
          </w:p>
          <w:p w:rsidR="008C19CE" w:rsidP="72847148" w:rsidRDefault="008C19CE" w14:paraId="7CF972CB" w14:textId="26E38B71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UKS2</w:t>
            </w:r>
          </w:p>
          <w:p w:rsidR="008C19CE" w:rsidP="72847148" w:rsidRDefault="008C19CE" w14:paraId="1E5C0594" w14:textId="4C3CA6BE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 – Research, discuss and debate topical issues.</w:t>
            </w:r>
          </w:p>
          <w:p w:rsidR="008C19CE" w:rsidP="72847148" w:rsidRDefault="008C19CE" w14:paraId="421AD9F3" w14:textId="01DEF6A1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L2- Identify why rules are needed in different situations.</w:t>
            </w:r>
          </w:p>
          <w:p w:rsidR="008C19CE" w:rsidP="72847148" w:rsidRDefault="008C19CE" w14:paraId="1F3B2C4C" w14:textId="1A5A5477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L3, L4 – Understanding that there are human rights to protect everyone.</w:t>
            </w:r>
          </w:p>
          <w:p w:rsidR="008C19CE" w:rsidP="72847148" w:rsidRDefault="008C19CE" w14:paraId="5148CB49" w14:textId="53EB8BA1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L5 – To understand that there are some cultural practices against British law.</w:t>
            </w:r>
          </w:p>
          <w:p w:rsidR="008C19CE" w:rsidP="72847148" w:rsidRDefault="008C19CE" w14:paraId="48D41152" w14:textId="2CA54611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L7 – Explore rights and responsibilities at home, school, community and the environment.</w:t>
            </w:r>
          </w:p>
          <w:p w:rsidR="008C19CE" w:rsidP="72847148" w:rsidRDefault="008C19CE" w14:paraId="488463CB" w14:textId="3F78CF76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L7 – Develop skills to carry out responsibilities.</w:t>
            </w:r>
          </w:p>
          <w:p w:rsidR="008C19CE" w:rsidP="72847148" w:rsidRDefault="008C19CE" w14:paraId="793E4AA9" w14:textId="5C3AE876">
            <w:pPr>
              <w:spacing w:line="257" w:lineRule="auto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L8 Explore others’ points of view.</w:t>
            </w:r>
          </w:p>
          <w:p w:rsidR="008C19CE" w:rsidP="72847148" w:rsidRDefault="008C19CE" w14:paraId="0F282CC3" w14:textId="21C44F55">
            <w:pPr>
              <w:pStyle w:val="Normal"/>
            </w:pPr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L9 – Explore what being part of a community means and how they belong.</w:t>
            </w:r>
          </w:p>
        </w:tc>
        <w:tc>
          <w:tcPr>
            <w:tcW w:w="3796" w:type="dxa"/>
            <w:tcMar/>
          </w:tcPr>
          <w:p w:rsidR="008C19CE" w:rsidP="00164987" w:rsidRDefault="008C19CE" w14:paraId="34CEE04D" w14:textId="09E982E1">
            <w:pPr/>
            <w:r w:rsidRPr="72847148" w:rsidR="72847148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Relationships </w:t>
            </w:r>
          </w:p>
          <w:p w:rsidR="008C19CE" w:rsidP="00164987" w:rsidRDefault="008C19CE" w14:paraId="5BE3A32D" w14:textId="2A03CD33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LKS2</w:t>
            </w:r>
          </w:p>
          <w:p w:rsidR="008C19CE" w:rsidP="00164987" w:rsidRDefault="008C19CE" w14:paraId="417D04F3" w14:textId="75018A53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R2 – Recognising what constitutes a healthy relationship and develop the skills to form positive and healthy relationships.</w:t>
            </w:r>
          </w:p>
          <w:p w:rsidR="008C19CE" w:rsidP="00164987" w:rsidRDefault="008C19CE" w14:paraId="2D0E4343" w14:textId="56B3A652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R3 – Recognise ways in which a relationship can be unhealthy and whom to talk to if they need support.</w:t>
            </w:r>
          </w:p>
          <w:p w:rsidR="008C19CE" w:rsidP="00164987" w:rsidRDefault="008C19CE" w14:paraId="786E2890" w14:textId="5F785EDC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R4 – Recognising different types of relationship.</w:t>
            </w:r>
          </w:p>
          <w:p w:rsidR="008C19CE" w:rsidP="00164987" w:rsidRDefault="008C19CE" w14:paraId="03341863" w14:textId="103A7EDE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R7 – Understanding that actions affect themselves and others.</w:t>
            </w:r>
          </w:p>
          <w:p w:rsidR="008C19CE" w:rsidP="00164987" w:rsidRDefault="008C19CE" w14:paraId="6A7C5936" w14:textId="5BC76161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R9 – Understanding when it is right to ‘break a confidence’ or ‘share a secret’.</w:t>
            </w:r>
          </w:p>
          <w:p w:rsidR="008C19CE" w:rsidP="00164987" w:rsidRDefault="008C19CE" w14:paraId="6FB50254" w14:textId="7B83CC4A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R10 – Listening and responding respectfully.</w:t>
            </w:r>
          </w:p>
          <w:p w:rsidR="008C19CE" w:rsidP="00164987" w:rsidRDefault="008C19CE" w14:paraId="53296B10" w14:textId="0487D2B3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R21 – Understanding personal boundaries.</w:t>
            </w:r>
          </w:p>
          <w:p w:rsidR="008C19CE" w:rsidP="00164987" w:rsidRDefault="008C19CE" w14:paraId="0E8F813C" w14:textId="455181C2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UKS2</w:t>
            </w:r>
          </w:p>
          <w:p w:rsidR="008C19CE" w:rsidP="00164987" w:rsidRDefault="008C19CE" w14:paraId="483642F1" w14:textId="1956CB49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R2 – Recognising what a healthy relationship is.</w:t>
            </w:r>
          </w:p>
          <w:p w:rsidR="008C19CE" w:rsidP="00164987" w:rsidRDefault="008C19CE" w14:paraId="0F4B2004" w14:textId="2E45E0CD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R3 – Recognising ways in which a relationship can be unhealthy and whom to talk to if they need support.</w:t>
            </w:r>
          </w:p>
          <w:p w:rsidR="008C19CE" w:rsidP="00164987" w:rsidRDefault="008C19CE" w14:paraId="5911692B" w14:textId="2117CEB3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R4 – Recognising different types of relationship, including those between acquaintances, friends, relatives and family.</w:t>
            </w:r>
          </w:p>
          <w:p w:rsidR="008C19CE" w:rsidP="00164987" w:rsidRDefault="008C19CE" w14:paraId="2A0EF3CB" w14:textId="2982DE82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R5, R6 – Understand the true meaning behind civil partnerships and marriage.</w:t>
            </w:r>
          </w:p>
          <w:p w:rsidR="008C19CE" w:rsidP="00164987" w:rsidRDefault="008C19CE" w14:paraId="69AB3C75" w14:textId="1E8DD20D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R12- Resolving conflicts. </w:t>
            </w:r>
          </w:p>
          <w:p w:rsidR="008C19CE" w:rsidP="00164987" w:rsidRDefault="008C19CE" w14:paraId="2B37BFD3" w14:textId="6EE0C15A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R20 – Recognising that forcing anyone to marry is a crime.</w:t>
            </w:r>
          </w:p>
          <w:p w:rsidR="008C19CE" w:rsidP="00164987" w:rsidRDefault="008C19CE" w14:paraId="30CA934B" w14:textId="6ECCFF32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R22 – Understanding about confidentiality and about times when it is necessary to break confidence.</w:t>
            </w:r>
          </w:p>
          <w:p w:rsidR="008C19CE" w:rsidP="00164987" w:rsidRDefault="008C19CE" w14:paraId="077F0F3A" w14:textId="6CBFEC40">
            <w:pPr/>
            <w:r w:rsidRPr="72847148" w:rsidR="72847148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 xml:space="preserve">Money Matters </w:t>
            </w:r>
          </w:p>
          <w:p w:rsidR="008C19CE" w:rsidP="00164987" w:rsidRDefault="008C19CE" w14:paraId="697EF273" w14:textId="71E1FCB3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LKS2</w:t>
            </w:r>
          </w:p>
          <w:p w:rsidR="008C19CE" w:rsidP="00164987" w:rsidRDefault="008C19CE" w14:paraId="7F5CD42C" w14:textId="10D32FBF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L10 – Identify the role of voluntary and charity groups.</w:t>
            </w:r>
          </w:p>
          <w:p w:rsidR="008C19CE" w:rsidP="00164987" w:rsidRDefault="008C19CE" w14:paraId="36979FC6" w14:textId="3DFBCD05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L12 – Understanding different values and customs.</w:t>
            </w:r>
          </w:p>
          <w:p w:rsidR="008C19CE" w:rsidP="00164987" w:rsidRDefault="008C19CE" w14:paraId="6865FF32" w14:textId="5E088035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L13 – Exploring how to manage money.</w:t>
            </w:r>
          </w:p>
          <w:p w:rsidR="008C19CE" w:rsidP="00164987" w:rsidRDefault="008C19CE" w14:paraId="1D16B9B0" w14:textId="54923291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L13 – Explaining the importance of money in people’s lives and how money is obtained.</w:t>
            </w:r>
          </w:p>
          <w:p w:rsidR="008C19CE" w:rsidP="00164987" w:rsidRDefault="008C19CE" w14:paraId="7A3B83EF" w14:textId="17268FD7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L14 – Understand the concepts of interest, loan, debt and tax.</w:t>
            </w:r>
          </w:p>
          <w:p w:rsidR="008C19CE" w:rsidP="00164987" w:rsidRDefault="008C19CE" w14:paraId="7E6BFC1D" w14:textId="0947AAD0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L16 – Understanding enterprise and begin to develop enterprise skills.</w:t>
            </w:r>
          </w:p>
          <w:p w:rsidR="008C19CE" w:rsidP="00164987" w:rsidRDefault="008C19CE" w14:paraId="0E7EF074" w14:textId="075709B3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UKS2</w:t>
            </w:r>
          </w:p>
          <w:p w:rsidR="008C19CE" w:rsidP="00164987" w:rsidRDefault="008C19CE" w14:paraId="3564FEA7" w14:textId="524D3A78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L13 – Understand how finance plays an important part in people’s lives.</w:t>
            </w:r>
          </w:p>
          <w:p w:rsidR="008C19CE" w:rsidP="00164987" w:rsidRDefault="008C19CE" w14:paraId="1BEF230D" w14:textId="49A22B95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L13 – Understand about being a critical consumer.</w:t>
            </w:r>
          </w:p>
          <w:p w:rsidR="008C19CE" w:rsidP="00164987" w:rsidRDefault="008C19CE" w14:paraId="671A56BE" w14:textId="418F5E35">
            <w:pPr/>
            <w:r w:rsidRPr="72847148" w:rsidR="72847148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L14 – Developing an understanding of the concepts of interest, loan, debt and tax.</w:t>
            </w:r>
          </w:p>
          <w:p w:rsidR="008C19CE" w:rsidP="72847148" w:rsidRDefault="008C19CE" w14:paraId="13EF6DC9" w14:textId="545E3AAC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C19CE" w:rsidTr="4A0B07DA" w14:paraId="298E2022" w14:textId="77777777">
        <w:tc>
          <w:tcPr>
            <w:tcW w:w="2365" w:type="dxa"/>
            <w:vMerge w:val="restart"/>
            <w:tcMar/>
          </w:tcPr>
          <w:p w:rsidR="008C19CE" w:rsidP="00164987" w:rsidRDefault="008C19CE" w14:paraId="116CA307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/ Languages</w:t>
            </w:r>
          </w:p>
        </w:tc>
        <w:tc>
          <w:tcPr>
            <w:tcW w:w="3584" w:type="dxa"/>
            <w:tcMar/>
          </w:tcPr>
          <w:p w:rsidR="008C19CE" w:rsidP="00164987" w:rsidRDefault="008C19CE" w14:paraId="0FB7093B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Greetings</w:t>
            </w:r>
          </w:p>
          <w:p w:rsidR="008C19CE" w:rsidP="00164987" w:rsidRDefault="008C19CE" w14:paraId="7BE9CD0F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My family</w:t>
            </w:r>
          </w:p>
          <w:p w:rsidR="008C19CE" w:rsidP="3EC916B7" w:rsidRDefault="008C19CE" w14:paraId="6D9350AB" w14:textId="70198A2C">
            <w:pPr>
              <w:rPr>
                <w:rFonts w:ascii="Comic Sans MS" w:hAnsi="Comic Sans MS"/>
                <w:sz w:val="24"/>
                <w:szCs w:val="24"/>
              </w:rPr>
            </w:pPr>
            <w:r w:rsidRPr="3EC916B7" w:rsidR="008C19CE">
              <w:rPr>
                <w:rFonts w:ascii="Comic Sans MS" w:hAnsi="Comic Sans MS"/>
                <w:sz w:val="24"/>
                <w:szCs w:val="24"/>
              </w:rPr>
              <w:t>Celebrations</w:t>
            </w:r>
          </w:p>
          <w:p w:rsidR="008C19CE" w:rsidP="3EC916B7" w:rsidRDefault="008C19CE" w14:paraId="579A8120" w14:textId="0F2C47D8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listen attentively to spoken language and show understanding by joining in and responding </w:t>
            </w:r>
          </w:p>
          <w:p w:rsidR="008C19CE" w:rsidP="3EC916B7" w:rsidRDefault="008C19CE" w14:paraId="7EADF123" w14:textId="3DE463E9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explore the patterns and sounds of language through songs and rhymes and link the spelling, sound and meaning of words </w:t>
            </w:r>
          </w:p>
          <w:p w:rsidR="008C19CE" w:rsidP="3EC916B7" w:rsidRDefault="008C19CE" w14:paraId="76368CE7" w14:textId="45778607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engage in conversations; ask and answer questions; express opinions and respond to those of others; seek clarification and help</w:t>
            </w:r>
          </w:p>
          <w:p w:rsidR="008C19CE" w:rsidP="3EC916B7" w:rsidRDefault="008C19CE" w14:paraId="67AD2D7E" w14:textId="62CF904C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present ideas and information orally to a range of audiences</w:t>
            </w:r>
          </w:p>
          <w:p w:rsidR="008C19CE" w:rsidP="3EC916B7" w:rsidRDefault="008C19CE" w14:paraId="536CB43B" w14:textId="2C212F9B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describe people, places, things and actions orally and in writing</w:t>
            </w:r>
          </w:p>
        </w:tc>
        <w:tc>
          <w:tcPr>
            <w:tcW w:w="3402" w:type="dxa"/>
            <w:tcMar/>
          </w:tcPr>
          <w:p w:rsidRPr="007F452E" w:rsidR="008C19CE" w:rsidP="3EC916B7" w:rsidRDefault="008C19CE" w14:paraId="15F44B77" w14:textId="5B98D06E">
            <w:pPr>
              <w:rPr>
                <w:rFonts w:ascii="Comic Sans MS" w:hAnsi="Comic Sans MS"/>
                <w:sz w:val="24"/>
                <w:szCs w:val="24"/>
              </w:rPr>
            </w:pPr>
            <w:r w:rsidRPr="3EC916B7" w:rsidR="008C19CE">
              <w:rPr>
                <w:rFonts w:ascii="Comic Sans MS" w:hAnsi="Comic Sans MS"/>
                <w:sz w:val="24"/>
                <w:szCs w:val="24"/>
              </w:rPr>
              <w:t>The Planets</w:t>
            </w:r>
            <w:r w:rsidRPr="3EC916B7" w:rsidR="788AB54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Pr="007F452E" w:rsidR="008C19CE" w:rsidP="3EC916B7" w:rsidRDefault="008C19CE" w14:paraId="4DB0F9A2" w14:textId="0632751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develop accurate pronunciation and intonation so that others understand when they are reading aloud or using familiar words and phrases</w:t>
            </w:r>
          </w:p>
          <w:p w:rsidRPr="007F452E" w:rsidR="008C19CE" w:rsidP="3EC916B7" w:rsidRDefault="008C19CE" w14:paraId="468F444B" w14:textId="7F9CFDC0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present ideas and information orally to a range of audiences</w:t>
            </w:r>
          </w:p>
          <w:p w:rsidRPr="007F452E" w:rsidR="008C19CE" w:rsidP="3EC916B7" w:rsidRDefault="008C19CE" w14:paraId="63606583" w14:textId="63AE117B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read carefully and show understanding of words, phrases and simple writing</w:t>
            </w:r>
          </w:p>
          <w:p w:rsidRPr="007F452E" w:rsidR="008C19CE" w:rsidP="3EC916B7" w:rsidRDefault="008C19CE" w14:paraId="346152BB" w14:textId="19A6DC06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  <w:p w:rsidRPr="007F452E" w:rsidR="008C19CE" w:rsidP="3EC916B7" w:rsidRDefault="008C19CE" w14:paraId="37E36B72" w14:textId="636DB5E7">
            <w:pPr>
              <w:pStyle w:val="ListParagraph"/>
              <w:numPr>
                <w:ilvl w:val="0"/>
                <w:numId w:val="11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write phrases from memory, and adapt these to create new sentences, to express ideas clearly</w:t>
            </w:r>
          </w:p>
        </w:tc>
        <w:tc>
          <w:tcPr>
            <w:tcW w:w="3796" w:type="dxa"/>
            <w:tcMar/>
          </w:tcPr>
          <w:p w:rsidR="008C19CE" w:rsidP="00164987" w:rsidRDefault="008C19CE" w14:paraId="2A9DD2E6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farmer’s in his den</w:t>
            </w:r>
          </w:p>
          <w:p w:rsidRPr="007F452E" w:rsidR="008C19CE" w:rsidP="3EC916B7" w:rsidRDefault="008C19CE" w14:paraId="05759DF2" w14:textId="080FD12C">
            <w:pPr>
              <w:rPr>
                <w:rFonts w:ascii="Comic Sans MS" w:hAnsi="Comic Sans MS"/>
                <w:sz w:val="24"/>
                <w:szCs w:val="24"/>
              </w:rPr>
            </w:pPr>
            <w:r w:rsidRPr="3EC916B7" w:rsidR="008C19CE">
              <w:rPr>
                <w:rFonts w:ascii="Comic Sans MS" w:hAnsi="Comic Sans MS"/>
                <w:sz w:val="24"/>
                <w:szCs w:val="24"/>
              </w:rPr>
              <w:t>Lunchtime</w:t>
            </w:r>
          </w:p>
          <w:p w:rsidRPr="007F452E" w:rsidR="008C19CE" w:rsidP="3EC916B7" w:rsidRDefault="008C19CE" w14:paraId="61079210" w14:textId="09DA161B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listen attentively to spoken language and show understanding by joining in and responding </w:t>
            </w:r>
          </w:p>
          <w:p w:rsidRPr="007F452E" w:rsidR="008C19CE" w:rsidP="3EC916B7" w:rsidRDefault="008C19CE" w14:paraId="18918A4A" w14:textId="3F96D9B2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explore the patterns and sounds of language through songs and rhymes and link the spelling, sound and meaning of words </w:t>
            </w:r>
          </w:p>
          <w:p w:rsidRPr="007F452E" w:rsidR="008C19CE" w:rsidP="3EC916B7" w:rsidRDefault="008C19CE" w14:paraId="141AB678" w14:textId="151756E9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engage in conversations; ask and answer questions; express opinions and respond to those of others; seek clarification and help</w:t>
            </w:r>
          </w:p>
          <w:p w:rsidRPr="007F452E" w:rsidR="008C19CE" w:rsidP="3EC916B7" w:rsidRDefault="008C19CE" w14:paraId="43664E4B" w14:textId="5C7CA0C5">
            <w:pPr>
              <w:pStyle w:val="ListParagraph"/>
              <w:numPr>
                <w:ilvl w:val="0"/>
                <w:numId w:val="14"/>
              </w:numPr>
              <w:spacing w:line="257" w:lineRule="auto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speak in sentences, using familiar vocabulary, phrases and basic language structures</w:t>
            </w:r>
          </w:p>
          <w:p w:rsidRPr="007F452E" w:rsidR="008C19CE" w:rsidP="3EC916B7" w:rsidRDefault="008C19CE" w14:paraId="668B1B53" w14:textId="2837460F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Pr="007F452E" w:rsidR="008C19CE" w:rsidP="3EC916B7" w:rsidRDefault="008C19CE" w14:paraId="03B09D45" w14:textId="18E2E3A5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3EC916B7" w:rsidTr="4A0B07DA" w14:paraId="43DD08D6">
        <w:tc>
          <w:tcPr>
            <w:tcW w:w="2365" w:type="dxa"/>
            <w:vMerge/>
            <w:tcMar/>
          </w:tcPr>
          <w:p w14:paraId="2438B6F0"/>
        </w:tc>
        <w:tc>
          <w:tcPr>
            <w:tcW w:w="10782" w:type="dxa"/>
            <w:gridSpan w:val="3"/>
            <w:tcMar/>
          </w:tcPr>
          <w:p w:rsidR="3EC916B7" w:rsidP="3EC916B7" w:rsidRDefault="3EC916B7" w14:paraId="793D0717" w14:textId="5096FE63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3EC916B7" w:rsidR="3EC916B7">
              <w:rPr>
                <w:rFonts w:ascii="Comic Sans MS" w:hAnsi="Comic Sans MS"/>
                <w:sz w:val="24"/>
                <w:szCs w:val="24"/>
              </w:rPr>
              <w:t>Ongoing Skills:</w:t>
            </w:r>
          </w:p>
          <w:p w:rsidR="3EC916B7" w:rsidP="3EC916B7" w:rsidRDefault="3EC916B7" w14:paraId="6A3ED34D" w14:textId="574E9997">
            <w:pPr>
              <w:pStyle w:val="Normal"/>
            </w:pPr>
            <w:r w:rsidRPr="3EC916B7" w:rsidR="3EC916B7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="008C19CE" w:rsidTr="4A0B07DA" w14:paraId="55306EC9" w14:textId="77777777">
        <w:tc>
          <w:tcPr>
            <w:tcW w:w="2365" w:type="dxa"/>
            <w:vMerge w:val="restart"/>
            <w:tcMar/>
          </w:tcPr>
          <w:p w:rsidR="008C19CE" w:rsidP="00164987" w:rsidRDefault="008C19CE" w14:paraId="4C737771" w14:textId="77777777">
            <w:pPr>
              <w:rPr>
                <w:rFonts w:ascii="Comic Sans MS" w:hAnsi="Comic Sans MS"/>
                <w:sz w:val="24"/>
                <w:szCs w:val="24"/>
              </w:rPr>
            </w:pPr>
            <w:r w:rsidRPr="419BA9AF" w:rsidR="008C19CE"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419BA9AF" w:rsidP="419BA9AF" w:rsidRDefault="419BA9AF" w14:paraId="78EB56F4" w14:textId="5CCD47D3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19BA9AF" w:rsidP="419BA9AF" w:rsidRDefault="419BA9AF" w14:paraId="66DC05FC" w14:textId="562E8379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19BA9AF" w:rsidP="419BA9AF" w:rsidRDefault="419BA9AF" w14:paraId="7FBC9A3B" w14:textId="1612ED02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19BA9AF" w:rsidP="419BA9AF" w:rsidRDefault="419BA9AF" w14:paraId="1ED5923E" w14:textId="67A1BB5D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19BA9AF" w:rsidP="419BA9AF" w:rsidRDefault="419BA9AF" w14:paraId="516AFA5B" w14:textId="728ED674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19BA9AF" w:rsidP="419BA9AF" w:rsidRDefault="419BA9AF" w14:paraId="711FFCB1" w14:textId="4F230C20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19BA9AF" w:rsidP="419BA9AF" w:rsidRDefault="419BA9AF" w14:paraId="1940923B" w14:textId="2C19F855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19BA9AF" w:rsidP="419BA9AF" w:rsidRDefault="419BA9AF" w14:paraId="5F4D0B4A" w14:textId="173D3DD9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19BA9AF" w:rsidP="419BA9AF" w:rsidRDefault="419BA9AF" w14:paraId="08C3AA46" w14:textId="0DA7EC1A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419BA9AF" w:rsidP="4A0B07DA" w:rsidRDefault="419BA9AF" w14:paraId="512F36CA" w14:textId="74E16610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="008C19CE" w:rsidP="00164987" w:rsidRDefault="008C19CE" w14:paraId="04BA01A5" w14:textId="2AD859D2">
            <w:pPr>
              <w:rPr>
                <w:rFonts w:ascii="Comic Sans MS" w:hAnsi="Comic Sans MS"/>
                <w:sz w:val="24"/>
                <w:szCs w:val="24"/>
              </w:rPr>
            </w:pPr>
            <w:r w:rsidRPr="419BA9AF" w:rsidR="008C19CE">
              <w:rPr>
                <w:rFonts w:ascii="Comic Sans MS" w:hAnsi="Comic Sans MS"/>
                <w:sz w:val="24"/>
                <w:szCs w:val="24"/>
              </w:rPr>
              <w:t>Swimming</w:t>
            </w:r>
          </w:p>
        </w:tc>
        <w:tc>
          <w:tcPr>
            <w:tcW w:w="3584" w:type="dxa"/>
            <w:tcMar/>
          </w:tcPr>
          <w:p w:rsidR="008C19CE" w:rsidP="4A0B07DA" w:rsidRDefault="008C19CE" w14:paraId="6EDDD761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A0B07DA" w:rsidR="008C19CE">
              <w:rPr>
                <w:rFonts w:ascii="Comic Sans MS" w:hAnsi="Comic Sans MS"/>
                <w:sz w:val="16"/>
                <w:szCs w:val="16"/>
              </w:rPr>
              <w:t>Football</w:t>
            </w:r>
          </w:p>
          <w:p w:rsidR="419BA9AF" w:rsidP="4A0B07DA" w:rsidRDefault="419BA9AF" w14:paraId="520B71C0" w14:textId="1FF3F9A0">
            <w:pPr>
              <w:pStyle w:val="ListParagraph"/>
              <w:numPr>
                <w:ilvl w:val="0"/>
                <w:numId w:val="15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4A0B07DA" w:rsidR="419BA9A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play competitive games, modified where appropriate [for example, football], and apply basic principles suitable for attacking and defending</w:t>
            </w:r>
          </w:p>
          <w:p w:rsidR="008C19CE" w:rsidP="4A0B07DA" w:rsidRDefault="008C19CE" w14:paraId="73F43242" w14:textId="32F7A95D">
            <w:pPr>
              <w:rPr>
                <w:rFonts w:ascii="Comic Sans MS" w:hAnsi="Comic Sans MS"/>
                <w:sz w:val="16"/>
                <w:szCs w:val="16"/>
              </w:rPr>
            </w:pPr>
            <w:r w:rsidRPr="4A0B07DA" w:rsidR="008C19CE">
              <w:rPr>
                <w:rFonts w:ascii="Comic Sans MS" w:hAnsi="Comic Sans MS"/>
                <w:sz w:val="16"/>
                <w:szCs w:val="16"/>
              </w:rPr>
              <w:t>Multi-skills</w:t>
            </w:r>
          </w:p>
          <w:p w:rsidR="008C19CE" w:rsidP="4A0B07DA" w:rsidRDefault="008C19CE" w14:paraId="4F9C862B" w14:textId="220857D5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4A0B07DA" w:rsidR="419BA9A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</w:tc>
        <w:tc>
          <w:tcPr>
            <w:tcW w:w="3402" w:type="dxa"/>
            <w:tcMar/>
          </w:tcPr>
          <w:p w:rsidR="0D792606" w:rsidP="4A0B07DA" w:rsidRDefault="0D792606" w14:paraId="5A0A34B7" w14:textId="3DD46F9F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  <w:r w:rsidRPr="4A0B07DA" w:rsidR="0D792606">
              <w:rPr>
                <w:rFonts w:ascii="Comic Sans MS" w:hAnsi="Comic Sans MS"/>
                <w:sz w:val="16"/>
                <w:szCs w:val="16"/>
              </w:rPr>
              <w:t xml:space="preserve">Movement </w:t>
            </w:r>
          </w:p>
          <w:p w:rsidR="419BA9AF" w:rsidP="4A0B07DA" w:rsidRDefault="419BA9AF" w14:paraId="13AD0B3D" w14:textId="357264B2">
            <w:pPr>
              <w:pStyle w:val="ListParagraph"/>
              <w:numPr>
                <w:ilvl w:val="0"/>
                <w:numId w:val="18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4A0B07DA" w:rsidR="419BA9A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develop flexibility, strength, technique, control and balance [for example, through athletics and gymnastics]</w:t>
            </w:r>
          </w:p>
          <w:p w:rsidR="419BA9AF" w:rsidP="4A0B07DA" w:rsidRDefault="419BA9AF" w14:paraId="4482B7B6" w14:textId="038D9782">
            <w:pPr>
              <w:pStyle w:val="ListParagraph"/>
              <w:numPr>
                <w:ilvl w:val="0"/>
                <w:numId w:val="19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4A0B07DA" w:rsidR="419BA9A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compare their performances with previous ones and demonstrate improvement to achieve their personal best.</w:t>
            </w:r>
          </w:p>
          <w:p w:rsidR="008C19CE" w:rsidP="4A0B07DA" w:rsidRDefault="008C19CE" w14:paraId="2DFFE220" w14:textId="2B1A83A9">
            <w:pPr>
              <w:rPr>
                <w:rFonts w:ascii="Comic Sans MS" w:hAnsi="Comic Sans MS"/>
                <w:sz w:val="16"/>
                <w:szCs w:val="16"/>
              </w:rPr>
            </w:pPr>
            <w:r w:rsidRPr="4A0B07DA" w:rsidR="008C19CE">
              <w:rPr>
                <w:rFonts w:ascii="Comic Sans MS" w:hAnsi="Comic Sans MS"/>
                <w:sz w:val="16"/>
                <w:szCs w:val="16"/>
              </w:rPr>
              <w:t>Rugby</w:t>
            </w:r>
          </w:p>
          <w:p w:rsidR="008C19CE" w:rsidP="4A0B07DA" w:rsidRDefault="008C19CE" w14:paraId="5B6BDAA3" w14:textId="35589B3E">
            <w:pPr>
              <w:pStyle w:val="ListParagraph"/>
              <w:numPr>
                <w:ilvl w:val="0"/>
                <w:numId w:val="17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4A0B07DA" w:rsidR="419BA9A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play competitive games, modified where appropriate and apply basic principles suitable for attacking and defending</w:t>
            </w:r>
          </w:p>
        </w:tc>
        <w:tc>
          <w:tcPr>
            <w:tcW w:w="3796" w:type="dxa"/>
            <w:tcMar/>
          </w:tcPr>
          <w:p w:rsidR="008C19CE" w:rsidP="4A0B07DA" w:rsidRDefault="008C19CE" w14:paraId="53AF91C8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A0B07DA" w:rsidR="008C19CE">
              <w:rPr>
                <w:rFonts w:ascii="Comic Sans MS" w:hAnsi="Comic Sans MS"/>
                <w:sz w:val="16"/>
                <w:szCs w:val="16"/>
              </w:rPr>
              <w:t>Net and Wall Games</w:t>
            </w:r>
          </w:p>
          <w:p w:rsidR="419BA9AF" w:rsidP="4A0B07DA" w:rsidRDefault="419BA9AF" w14:paraId="3D599CC2" w14:textId="6DCDEA86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4A0B07DA" w:rsidR="419BA9A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play competitive games, modified where appropriate [for example, badminton, rounders and tennis], and apply basic principles suitable for attacking and defending</w:t>
            </w:r>
          </w:p>
          <w:p w:rsidR="008C19CE" w:rsidP="4A0B07DA" w:rsidRDefault="008C19CE" w14:paraId="36D28A50" w14:textId="317BB5AE">
            <w:pPr>
              <w:rPr>
                <w:rFonts w:ascii="Comic Sans MS" w:hAnsi="Comic Sans MS"/>
                <w:sz w:val="16"/>
                <w:szCs w:val="16"/>
              </w:rPr>
            </w:pPr>
            <w:r w:rsidRPr="4A0B07DA" w:rsidR="008C19CE">
              <w:rPr>
                <w:rFonts w:ascii="Comic Sans MS" w:hAnsi="Comic Sans MS"/>
                <w:sz w:val="16"/>
                <w:szCs w:val="16"/>
              </w:rPr>
              <w:t>Striking and fielding games</w:t>
            </w:r>
          </w:p>
          <w:p w:rsidR="008C19CE" w:rsidP="4A0B07DA" w:rsidRDefault="008C19CE" w14:paraId="5F5E8E09" w14:textId="6DCDEA86">
            <w:pPr>
              <w:pStyle w:val="ListParagraph"/>
              <w:numPr>
                <w:ilvl w:val="0"/>
                <w:numId w:val="20"/>
              </w:numPr>
              <w:spacing w:line="257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4A0B07DA" w:rsidR="419BA9A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play competitive games, modified where appropriate [for example, badminton, rounders and tennis], and apply basic principles suitable for attacking and defending</w:t>
            </w:r>
          </w:p>
          <w:p w:rsidR="008C19CE" w:rsidP="4A0B07DA" w:rsidRDefault="008C19CE" w14:paraId="11787515" w14:textId="2C4B27A6">
            <w:pPr>
              <w:pStyle w:val="Normal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419BA9AF" w:rsidTr="4A0B07DA" w14:paraId="35B5DF4B">
        <w:tc>
          <w:tcPr>
            <w:tcW w:w="2365" w:type="dxa"/>
            <w:vMerge/>
            <w:tcMar/>
          </w:tcPr>
          <w:p w14:paraId="438249B3"/>
        </w:tc>
        <w:tc>
          <w:tcPr>
            <w:tcW w:w="10782" w:type="dxa"/>
            <w:gridSpan w:val="3"/>
            <w:tcMar/>
          </w:tcPr>
          <w:p w:rsidR="419BA9AF" w:rsidP="4A0B07DA" w:rsidRDefault="419BA9AF" w14:paraId="3EA74FD9" w14:textId="5E50C7A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4A0B07DA" w:rsidR="419BA9A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swim competently, confidently and proficiently over a distance of at least 25 metres </w:t>
            </w:r>
          </w:p>
          <w:p w:rsidR="419BA9AF" w:rsidP="4A0B07DA" w:rsidRDefault="419BA9AF" w14:paraId="3D68C85E" w14:textId="17514521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4A0B07DA" w:rsidR="419BA9A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use a range of strokes effectively [for example, front crawl, backstroke and breaststroke] </w:t>
            </w:r>
          </w:p>
          <w:p w:rsidR="419BA9AF" w:rsidP="4A0B07DA" w:rsidRDefault="419BA9AF" w14:paraId="24D47895" w14:textId="72F25A2F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16"/>
                <w:szCs w:val="16"/>
                <w:lang w:val="en-GB"/>
              </w:rPr>
            </w:pPr>
            <w:r w:rsidRPr="4A0B07DA" w:rsidR="419BA9AF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perform safe self-rescue in different water-based situations.</w:t>
            </w:r>
          </w:p>
        </w:tc>
      </w:tr>
      <w:tr w:rsidR="008C19CE" w:rsidTr="4A0B07DA" w14:paraId="106064E6" w14:textId="77777777">
        <w:tc>
          <w:tcPr>
            <w:tcW w:w="13147" w:type="dxa"/>
            <w:gridSpan w:val="4"/>
            <w:shd w:val="clear" w:color="auto" w:fill="B4C6E7" w:themeFill="accent1" w:themeFillTint="66"/>
            <w:tcMar/>
          </w:tcPr>
          <w:p w:rsidR="008C19CE" w:rsidP="00164987" w:rsidRDefault="008C19CE" w14:paraId="3E16EBC9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Opportunities</w:t>
            </w:r>
          </w:p>
        </w:tc>
      </w:tr>
      <w:tr w:rsidR="008C19CE" w:rsidTr="4A0B07DA" w14:paraId="54F9F6D9" w14:textId="77777777">
        <w:tc>
          <w:tcPr>
            <w:tcW w:w="2365" w:type="dxa"/>
            <w:tcMar/>
          </w:tcPr>
          <w:p w:rsidR="008C19CE" w:rsidP="00164987" w:rsidRDefault="008C19CE" w14:paraId="5D0B8E17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584" w:type="dxa"/>
            <w:tcMar/>
          </w:tcPr>
          <w:p w:rsidRPr="00AA7273" w:rsidR="008C19CE" w:rsidP="419BA9AF" w:rsidRDefault="008C19CE" w14:paraId="1F56ED96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19BA9AF" w:rsidR="008C19CE">
              <w:rPr>
                <w:rFonts w:ascii="Comic Sans MS" w:hAnsi="Comic Sans MS"/>
                <w:sz w:val="16"/>
                <w:szCs w:val="16"/>
              </w:rPr>
              <w:t xml:space="preserve">Using a range of materials, create a small model of a Stone Age dwelling. Use natural materials where possible, such as twigs, leaves, straw etc. </w:t>
            </w:r>
          </w:p>
          <w:p w:rsidRPr="00AA7273" w:rsidR="008C19CE" w:rsidP="419BA9AF" w:rsidRDefault="008C19CE" w14:paraId="64E5562D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19BA9AF" w:rsidR="008C19CE">
              <w:rPr>
                <w:rFonts w:ascii="Comic Sans MS" w:hAnsi="Comic Sans MS"/>
                <w:sz w:val="16"/>
                <w:szCs w:val="16"/>
              </w:rPr>
              <w:t>Think about how else you could recreate Stonehenge – maybe you could use real bricks or clay.</w:t>
            </w:r>
          </w:p>
          <w:p w:rsidRPr="00AA7273" w:rsidR="008C19CE" w:rsidP="00164987" w:rsidRDefault="008C19CE" w14:paraId="4D27EF83" w14:textId="77777777">
            <w:pPr>
              <w:rPr>
                <w:rFonts w:ascii="Twinkl Cursive Looped" w:hAnsi="Twinkl Cursive Looped"/>
                <w:sz w:val="16"/>
                <w:szCs w:val="16"/>
              </w:rPr>
            </w:pPr>
            <w:r w:rsidRPr="419BA9AF" w:rsidR="008C19CE">
              <w:rPr>
                <w:rFonts w:ascii="Comic Sans MS" w:hAnsi="Comic Sans MS"/>
                <w:sz w:val="16"/>
                <w:szCs w:val="16"/>
              </w:rPr>
              <w:t>Imagine you can go back in time to the Stone Age. You can take one piece of modern technology. What would you take and why?</w:t>
            </w:r>
          </w:p>
        </w:tc>
        <w:tc>
          <w:tcPr>
            <w:tcW w:w="3402" w:type="dxa"/>
            <w:tcMar/>
          </w:tcPr>
          <w:p w:rsidR="008C19CE" w:rsidP="419BA9AF" w:rsidRDefault="008C19CE" w14:paraId="101C5567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419BA9AF" w:rsidR="008C19CE">
              <w:rPr>
                <w:rFonts w:ascii="Comic Sans MS" w:hAnsi="Comic Sans MS"/>
                <w:sz w:val="16"/>
                <w:szCs w:val="16"/>
              </w:rPr>
              <w:t>What would you take on a journey to space?</w:t>
            </w:r>
          </w:p>
          <w:p w:rsidRPr="00151BC6" w:rsidR="008C19CE" w:rsidP="419BA9AF" w:rsidRDefault="008C19CE" w14:paraId="2A04F79B" w14:textId="77777777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419BA9AF" w:rsidR="008C19CE">
              <w:rPr>
                <w:rFonts w:ascii="Comic Sans MS" w:hAnsi="Comic Sans MS"/>
                <w:sz w:val="16"/>
                <w:szCs w:val="16"/>
              </w:rPr>
              <w:t>You are going to meet some aliens on another planet. What 10 things would you take as presents for them? Draw them in a gift box.</w:t>
            </w:r>
          </w:p>
          <w:p w:rsidR="008C19CE" w:rsidP="419BA9AF" w:rsidRDefault="008C19CE" w14:paraId="1B9BCF13" w14:textId="77777777">
            <w:pPr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 w:rsidR="008C19CE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Make a planet theme acrostic poem.</w:t>
            </w:r>
          </w:p>
          <w:p w:rsidR="008C19CE" w:rsidP="419BA9AF" w:rsidRDefault="008C19CE" w14:paraId="4363D69B" w14:textId="77777777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 w:rsidR="008C19CE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Facts about space missions.</w:t>
            </w:r>
          </w:p>
          <w:p w:rsidR="008C19CE" w:rsidP="419BA9AF" w:rsidRDefault="008C19CE" w14:paraId="682CD5D1" w14:textId="77777777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 w:rsidR="008C19CE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lastRenderedPageBreak/>
              <w:t>Make your own space themed biscuits.</w:t>
            </w:r>
          </w:p>
          <w:p w:rsidRPr="00151BC6" w:rsidR="008C19CE" w:rsidP="419BA9AF" w:rsidRDefault="008C19CE" w14:paraId="1B13A724" w14:textId="77777777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  <w:r w:rsidRPr="419BA9AF" w:rsidR="008C19CE"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  <w:t>Design an alien.</w:t>
            </w:r>
          </w:p>
          <w:p w:rsidRPr="00151BC6" w:rsidR="008C19CE" w:rsidP="419BA9AF" w:rsidRDefault="008C19CE" w14:paraId="5BFFDF5A" w14:textId="77777777">
            <w:pPr>
              <w:jc w:val="both"/>
              <w:rPr>
                <w:rFonts w:ascii="Comic Sans MS" w:hAnsi="Comic Sans MS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96" w:type="dxa"/>
            <w:tcMar/>
          </w:tcPr>
          <w:p w:rsidRPr="00AA2356" w:rsidR="008C19CE" w:rsidP="419BA9AF" w:rsidRDefault="008C19CE" w14:paraId="02286048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19BA9AF" w:rsidR="008C19CE">
              <w:rPr>
                <w:rFonts w:ascii="Comic Sans MS" w:hAnsi="Comic Sans MS"/>
                <w:sz w:val="16"/>
                <w:szCs w:val="16"/>
              </w:rPr>
              <w:t xml:space="preserve">Create a timeline showing the Tudor kings and queens. Include a short biography for each monarch. </w:t>
            </w:r>
          </w:p>
          <w:p w:rsidRPr="00AA2356" w:rsidR="008C19CE" w:rsidP="419BA9AF" w:rsidRDefault="008C19CE" w14:paraId="620262CD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19BA9AF" w:rsidR="008C19CE">
              <w:rPr>
                <w:rFonts w:ascii="Comic Sans MS" w:hAnsi="Comic Sans MS"/>
                <w:sz w:val="16"/>
                <w:szCs w:val="16"/>
              </w:rPr>
              <w:t xml:space="preserve">Make a model of a Tudor house. </w:t>
            </w:r>
          </w:p>
          <w:p w:rsidRPr="00AA2356" w:rsidR="008C19CE" w:rsidP="419BA9AF" w:rsidRDefault="008C19CE" w14:paraId="1095389B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19BA9AF" w:rsidR="008C19CE">
              <w:rPr>
                <w:rFonts w:ascii="Comic Sans MS" w:hAnsi="Comic Sans MS"/>
                <w:sz w:val="16"/>
                <w:szCs w:val="16"/>
              </w:rPr>
              <w:t>Write a character profile about Henry VIII.</w:t>
            </w:r>
          </w:p>
          <w:p w:rsidRPr="00AA2356" w:rsidR="008C19CE" w:rsidP="419BA9AF" w:rsidRDefault="008C19CE" w14:paraId="47A94C87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19BA9AF" w:rsidR="008C19CE">
              <w:rPr>
                <w:rFonts w:ascii="Comic Sans MS" w:hAnsi="Comic Sans MS"/>
                <w:sz w:val="16"/>
                <w:szCs w:val="16"/>
              </w:rPr>
              <w:t xml:space="preserve">Practise drawing and painting a portrait of a Tudor monarch.  Write, design and draw a comic </w:t>
            </w:r>
            <w:r w:rsidRPr="419BA9AF" w:rsidR="008C19CE">
              <w:rPr>
                <w:rFonts w:ascii="Comic Sans MS" w:hAnsi="Comic Sans MS"/>
                <w:sz w:val="16"/>
                <w:szCs w:val="16"/>
              </w:rPr>
              <w:t>strip about one of the inspiring lives from our topic.</w:t>
            </w:r>
          </w:p>
          <w:p w:rsidRPr="004B5B44" w:rsidR="008C19CE" w:rsidP="419BA9AF" w:rsidRDefault="008C19CE" w14:paraId="44E9B60D" w14:textId="77777777">
            <w:pPr>
              <w:rPr>
                <w:rFonts w:ascii="Comic Sans MS" w:hAnsi="Comic Sans MS"/>
                <w:sz w:val="16"/>
                <w:szCs w:val="16"/>
              </w:rPr>
            </w:pPr>
            <w:r w:rsidRPr="419BA9AF" w:rsidR="008C19CE">
              <w:rPr>
                <w:rFonts w:ascii="Comic Sans MS" w:hAnsi="Comic Sans MS"/>
                <w:sz w:val="16"/>
                <w:szCs w:val="16"/>
              </w:rPr>
              <w:t>Borrow one of our (child-friendly) versions of a Shakespeare story, such as The Tempest, Romeo and Juliet or Midsummer Night’s Dream and create a comic strip or short story based on a section of the story.</w:t>
            </w:r>
          </w:p>
        </w:tc>
      </w:tr>
    </w:tbl>
    <w:p w:rsidR="008C19CE" w:rsidP="008C19CE" w:rsidRDefault="008C19CE" w14:paraId="147FD2C7" w14:textId="77777777"/>
    <w:p w:rsidR="008C19CE" w:rsidP="008C19CE" w:rsidRDefault="008C19CE" w14:paraId="06C5DE02" w14:textId="77777777"/>
    <w:p w:rsidRPr="008C19CE" w:rsidR="008C19CE" w:rsidP="008C19CE" w:rsidRDefault="008C19CE" w14:paraId="270FBE0B" w14:textId="7777777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Pr="008C19CE" w:rsidR="008C19CE" w:rsidSect="00F4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754" w:rsidP="00652D3A" w:rsidRDefault="001B1754" w14:paraId="2FFE2093" w14:textId="77777777">
      <w:pPr>
        <w:spacing w:after="0" w:line="240" w:lineRule="auto"/>
      </w:pPr>
      <w:r>
        <w:separator/>
      </w:r>
    </w:p>
  </w:endnote>
  <w:endnote w:type="continuationSeparator" w:id="0">
    <w:p w:rsidR="001B1754" w:rsidP="00652D3A" w:rsidRDefault="001B1754" w14:paraId="4F7762E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754" w:rsidP="00652D3A" w:rsidRDefault="001B1754" w14:paraId="2FC0C252" w14:textId="77777777">
      <w:pPr>
        <w:spacing w:after="0" w:line="240" w:lineRule="auto"/>
      </w:pPr>
      <w:r>
        <w:separator/>
      </w:r>
    </w:p>
  </w:footnote>
  <w:footnote w:type="continuationSeparator" w:id="0">
    <w:p w:rsidR="001B1754" w:rsidP="00652D3A" w:rsidRDefault="001B1754" w14:paraId="361A088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A"/>
    <w:rsid w:val="0002695D"/>
    <w:rsid w:val="001426C4"/>
    <w:rsid w:val="00180236"/>
    <w:rsid w:val="001B1754"/>
    <w:rsid w:val="001D2CF9"/>
    <w:rsid w:val="00217D8D"/>
    <w:rsid w:val="003460DE"/>
    <w:rsid w:val="00355340"/>
    <w:rsid w:val="003C6258"/>
    <w:rsid w:val="00514B34"/>
    <w:rsid w:val="00562487"/>
    <w:rsid w:val="00563648"/>
    <w:rsid w:val="00581EA1"/>
    <w:rsid w:val="006327B7"/>
    <w:rsid w:val="00652D3A"/>
    <w:rsid w:val="006747D1"/>
    <w:rsid w:val="006B6744"/>
    <w:rsid w:val="00701F24"/>
    <w:rsid w:val="00797C68"/>
    <w:rsid w:val="008A0036"/>
    <w:rsid w:val="008C19CE"/>
    <w:rsid w:val="00937516"/>
    <w:rsid w:val="00944445"/>
    <w:rsid w:val="009C79E2"/>
    <w:rsid w:val="00A30166"/>
    <w:rsid w:val="00B810A1"/>
    <w:rsid w:val="00CD7E02"/>
    <w:rsid w:val="00DC5EA7"/>
    <w:rsid w:val="00E308E6"/>
    <w:rsid w:val="00E34749"/>
    <w:rsid w:val="0165B247"/>
    <w:rsid w:val="02384A43"/>
    <w:rsid w:val="02492B0B"/>
    <w:rsid w:val="0329A4BE"/>
    <w:rsid w:val="03CEEFA5"/>
    <w:rsid w:val="03D41AA4"/>
    <w:rsid w:val="03E4FB6C"/>
    <w:rsid w:val="04A98A3B"/>
    <w:rsid w:val="05224929"/>
    <w:rsid w:val="054D2BEB"/>
    <w:rsid w:val="06455A9C"/>
    <w:rsid w:val="06614580"/>
    <w:rsid w:val="070BBB66"/>
    <w:rsid w:val="0760C8D4"/>
    <w:rsid w:val="07E12AFD"/>
    <w:rsid w:val="0A893C79"/>
    <w:rsid w:val="0B18CBBF"/>
    <w:rsid w:val="0BC9277D"/>
    <w:rsid w:val="0D0141C1"/>
    <w:rsid w:val="0D792606"/>
    <w:rsid w:val="0E9D1222"/>
    <w:rsid w:val="0F44903E"/>
    <w:rsid w:val="0FF42A68"/>
    <w:rsid w:val="1038E283"/>
    <w:rsid w:val="106051CA"/>
    <w:rsid w:val="132908A3"/>
    <w:rsid w:val="137ECA2F"/>
    <w:rsid w:val="14644638"/>
    <w:rsid w:val="14BFAE05"/>
    <w:rsid w:val="1514412C"/>
    <w:rsid w:val="156AA3D5"/>
    <w:rsid w:val="15B500B2"/>
    <w:rsid w:val="16446F61"/>
    <w:rsid w:val="16718A2D"/>
    <w:rsid w:val="1750D113"/>
    <w:rsid w:val="17BD5FC6"/>
    <w:rsid w:val="18ECA174"/>
    <w:rsid w:val="1A8871D5"/>
    <w:rsid w:val="1BD14613"/>
    <w:rsid w:val="1C562FC0"/>
    <w:rsid w:val="1D4D48C2"/>
    <w:rsid w:val="1FEE634E"/>
    <w:rsid w:val="20186C73"/>
    <w:rsid w:val="20A18193"/>
    <w:rsid w:val="2129A0E3"/>
    <w:rsid w:val="228ED76A"/>
    <w:rsid w:val="22C57144"/>
    <w:rsid w:val="2357FABB"/>
    <w:rsid w:val="2357FABB"/>
    <w:rsid w:val="23DC57F8"/>
    <w:rsid w:val="24EBDD96"/>
    <w:rsid w:val="26C0ECBC"/>
    <w:rsid w:val="273456B6"/>
    <w:rsid w:val="28156017"/>
    <w:rsid w:val="282B6BDE"/>
    <w:rsid w:val="2B38E391"/>
    <w:rsid w:val="2BBE51CF"/>
    <w:rsid w:val="2BBF7ED1"/>
    <w:rsid w:val="2C291BF9"/>
    <w:rsid w:val="2C744110"/>
    <w:rsid w:val="2C744110"/>
    <w:rsid w:val="2CE8D13A"/>
    <w:rsid w:val="2DBE40D1"/>
    <w:rsid w:val="2E26B36D"/>
    <w:rsid w:val="30073442"/>
    <w:rsid w:val="300F97EF"/>
    <w:rsid w:val="320F78DE"/>
    <w:rsid w:val="320FFA7C"/>
    <w:rsid w:val="32A4FB34"/>
    <w:rsid w:val="32A6310E"/>
    <w:rsid w:val="32CA5A37"/>
    <w:rsid w:val="35205741"/>
    <w:rsid w:val="359639A9"/>
    <w:rsid w:val="37786C57"/>
    <w:rsid w:val="38E452D0"/>
    <w:rsid w:val="3952C418"/>
    <w:rsid w:val="39610B02"/>
    <w:rsid w:val="3AFCDB63"/>
    <w:rsid w:val="3B9DB465"/>
    <w:rsid w:val="3C127A2E"/>
    <w:rsid w:val="3D796082"/>
    <w:rsid w:val="3DF358AD"/>
    <w:rsid w:val="3E347C25"/>
    <w:rsid w:val="3E7BE624"/>
    <w:rsid w:val="3EC916B7"/>
    <w:rsid w:val="3F1530E3"/>
    <w:rsid w:val="3F1530E3"/>
    <w:rsid w:val="3FC91C3C"/>
    <w:rsid w:val="3FD04C86"/>
    <w:rsid w:val="4072F827"/>
    <w:rsid w:val="419BA9AF"/>
    <w:rsid w:val="41C3CA80"/>
    <w:rsid w:val="41E2EEE2"/>
    <w:rsid w:val="43E4CB9D"/>
    <w:rsid w:val="4633B008"/>
    <w:rsid w:val="463F8E0A"/>
    <w:rsid w:val="4655F275"/>
    <w:rsid w:val="4686F809"/>
    <w:rsid w:val="478071E0"/>
    <w:rsid w:val="4898BB6F"/>
    <w:rsid w:val="496B50CA"/>
    <w:rsid w:val="4A0B07DA"/>
    <w:rsid w:val="4A100534"/>
    <w:rsid w:val="4A2935C8"/>
    <w:rsid w:val="4B12FF2D"/>
    <w:rsid w:val="4B5A692C"/>
    <w:rsid w:val="4BDF52D9"/>
    <w:rsid w:val="4C8217AC"/>
    <w:rsid w:val="4CAECF8E"/>
    <w:rsid w:val="4E4A9FEF"/>
    <w:rsid w:val="4E82BE2E"/>
    <w:rsid w:val="4F7EEF04"/>
    <w:rsid w:val="567403C5"/>
    <w:rsid w:val="576C9340"/>
    <w:rsid w:val="5782984C"/>
    <w:rsid w:val="580E52D9"/>
    <w:rsid w:val="580FD426"/>
    <w:rsid w:val="590863A1"/>
    <w:rsid w:val="593736FB"/>
    <w:rsid w:val="5A0FC328"/>
    <w:rsid w:val="5A14EE27"/>
    <w:rsid w:val="5C400463"/>
    <w:rsid w:val="5CE34549"/>
    <w:rsid w:val="5E00204A"/>
    <w:rsid w:val="5E5AA4EB"/>
    <w:rsid w:val="5F0FA5E8"/>
    <w:rsid w:val="601AE60B"/>
    <w:rsid w:val="606B074E"/>
    <w:rsid w:val="61A3825C"/>
    <w:rsid w:val="61F9E505"/>
    <w:rsid w:val="62537D50"/>
    <w:rsid w:val="62DE1941"/>
    <w:rsid w:val="630F6A80"/>
    <w:rsid w:val="630F6A80"/>
    <w:rsid w:val="63EF4DB1"/>
    <w:rsid w:val="64AB3AE1"/>
    <w:rsid w:val="6557A0CE"/>
    <w:rsid w:val="65F209D2"/>
    <w:rsid w:val="67461248"/>
    <w:rsid w:val="68761933"/>
    <w:rsid w:val="68819D26"/>
    <w:rsid w:val="688F4190"/>
    <w:rsid w:val="689D5FD1"/>
    <w:rsid w:val="68E1E2A9"/>
    <w:rsid w:val="6931981A"/>
    <w:rsid w:val="6A03F4EF"/>
    <w:rsid w:val="6A11E994"/>
    <w:rsid w:val="6A4F988D"/>
    <w:rsid w:val="6ACD687B"/>
    <w:rsid w:val="6B7FEACE"/>
    <w:rsid w:val="6BC6E252"/>
    <w:rsid w:val="6BEB68EE"/>
    <w:rsid w:val="6BEB68EE"/>
    <w:rsid w:val="6CA17CE8"/>
    <w:rsid w:val="6D62B2B3"/>
    <w:rsid w:val="6DE4EC2C"/>
    <w:rsid w:val="6E05093D"/>
    <w:rsid w:val="6E904C4E"/>
    <w:rsid w:val="6FD3F2AB"/>
    <w:rsid w:val="70F54000"/>
    <w:rsid w:val="713CA9FF"/>
    <w:rsid w:val="72847148"/>
    <w:rsid w:val="72911061"/>
    <w:rsid w:val="72D87A60"/>
    <w:rsid w:val="737D8C14"/>
    <w:rsid w:val="73CED7A1"/>
    <w:rsid w:val="7444722F"/>
    <w:rsid w:val="75BCD321"/>
    <w:rsid w:val="75C8B123"/>
    <w:rsid w:val="76101B22"/>
    <w:rsid w:val="7643342F"/>
    <w:rsid w:val="764E9B4C"/>
    <w:rsid w:val="764E9B4C"/>
    <w:rsid w:val="77067863"/>
    <w:rsid w:val="770994F9"/>
    <w:rsid w:val="778F2126"/>
    <w:rsid w:val="784D1796"/>
    <w:rsid w:val="788AB546"/>
    <w:rsid w:val="78948B4D"/>
    <w:rsid w:val="78A248C4"/>
    <w:rsid w:val="7A24F0C8"/>
    <w:rsid w:val="7A8F16A3"/>
    <w:rsid w:val="7B4924C0"/>
    <w:rsid w:val="7C3C6D5F"/>
    <w:rsid w:val="7C9E7855"/>
    <w:rsid w:val="7D5FAE20"/>
    <w:rsid w:val="7D64D91F"/>
    <w:rsid w:val="7F00A980"/>
    <w:rsid w:val="7F118A48"/>
    <w:rsid w:val="7FD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B3E2C"/>
  <w15:chartTrackingRefBased/>
  <w15:docId w15:val="{9BAB7C9F-98DB-4602-9F11-676D82B1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52D3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D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52D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52D3A"/>
  </w:style>
  <w:style w:type="paragraph" w:styleId="NoSpacing">
    <w:name w:val="No Spacing"/>
    <w:uiPriority w:val="1"/>
    <w:qFormat/>
    <w:rsid w:val="00652D3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52D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52D3A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numbering" Target="numbering.xml" Id="Rcfe7b97bbb014a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0ABC7AF17C54B9227CE773599E13E" ma:contentTypeVersion="2" ma:contentTypeDescription="Create a new document." ma:contentTypeScope="" ma:versionID="1478e5426c5bf14f2382eb27e915d0e7">
  <xsd:schema xmlns:xsd="http://www.w3.org/2001/XMLSchema" xmlns:xs="http://www.w3.org/2001/XMLSchema" xmlns:p="http://schemas.microsoft.com/office/2006/metadata/properties" xmlns:ns2="97e37ec5-8bb8-4f87-b9d9-54fdca14c7d1" targetNamespace="http://schemas.microsoft.com/office/2006/metadata/properties" ma:root="true" ma:fieldsID="5bd9a07f8624c92cd1369bd388298250" ns2:_="">
    <xsd:import namespace="97e37ec5-8bb8-4f87-b9d9-54fdca14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7ec5-8bb8-4f87-b9d9-54fdca14c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424CD-35E1-41D2-97A4-D991D4ED5617}">
  <ds:schemaRefs>
    <ds:schemaRef ds:uri="http://schemas.openxmlformats.org/package/2006/metadata/core-properties"/>
    <ds:schemaRef ds:uri="http://schemas.microsoft.com/office/2006/documentManagement/types"/>
    <ds:schemaRef ds:uri="97e37ec5-8bb8-4f87-b9d9-54fdca14c7d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2D86BB2-59EE-4921-9615-75186F1A2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AAB27-3887-4DA6-A115-0C0A46B4D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37ec5-8bb8-4f87-b9d9-54fdca14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ICT</dc:creator>
  <keywords/>
  <dc:description/>
  <lastModifiedBy>Lynsey Gregory</lastModifiedBy>
  <revision>15</revision>
  <dcterms:created xsi:type="dcterms:W3CDTF">2022-02-06T13:18:00.0000000Z</dcterms:created>
  <dcterms:modified xsi:type="dcterms:W3CDTF">2022-04-04T18:21:01.7721463Z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0x0101000720ABC7AF17C54B9227CE773599E13E</vt:lpwstr>
  </property>
</Properties>
</file>